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6401" w14:textId="5D1A5FBD" w:rsidR="0051165A" w:rsidRDefault="00164ABD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M.A.SRIVATSAVA</w:t>
      </w:r>
    </w:p>
    <w:p w14:paraId="482C25E6" w14:textId="2BC6E5C4" w:rsidR="0051165A" w:rsidRDefault="0097063F" w:rsidP="00C47A90">
      <w:pPr>
        <w:jc w:val="right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Email ID</w:t>
      </w:r>
      <w:r>
        <w:rPr>
          <w:rFonts w:ascii="Times New Roman" w:eastAsia="Times New Roman" w:hAnsi="Times New Roman" w:cs="Times New Roman"/>
          <w:b/>
        </w:rPr>
        <w:t>:</w:t>
      </w:r>
      <w:r w:rsidR="00C47A90">
        <w:rPr>
          <w:rFonts w:ascii="Times New Roman" w:eastAsia="Times New Roman" w:hAnsi="Times New Roman" w:cs="Times New Roman"/>
          <w:b/>
        </w:rPr>
        <w:t xml:space="preserve"> </w:t>
      </w:r>
      <w:r w:rsidR="00164ABD">
        <w:rPr>
          <w:rFonts w:ascii="Times New Roman" w:eastAsia="Times New Roman" w:hAnsi="Times New Roman" w:cs="Times New Roman"/>
          <w:sz w:val="24"/>
          <w:szCs w:val="24"/>
        </w:rPr>
        <w:t>17341A05B1@GMRIT</w:t>
      </w:r>
      <w:r w:rsidR="00191E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ABD">
        <w:rPr>
          <w:rFonts w:ascii="Times New Roman" w:eastAsia="Times New Roman" w:hAnsi="Times New Roman" w:cs="Times New Roman"/>
          <w:sz w:val="24"/>
          <w:szCs w:val="24"/>
        </w:rPr>
        <w:t>EDU</w:t>
      </w:r>
      <w:r w:rsidR="00191E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ABD">
        <w:rPr>
          <w:rFonts w:ascii="Times New Roman" w:eastAsia="Times New Roman" w:hAnsi="Times New Roman" w:cs="Times New Roman"/>
          <w:sz w:val="24"/>
          <w:szCs w:val="24"/>
        </w:rPr>
        <w:t>IN</w:t>
      </w:r>
    </w:p>
    <w:p w14:paraId="60B6BBFC" w14:textId="57AB856B" w:rsidR="0051165A" w:rsidRDefault="0097063F" w:rsidP="00504D15">
      <w:pPr>
        <w:jc w:val="right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  <w:r w:rsidR="00164AB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Mobile no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504D1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91 </w:t>
      </w:r>
      <w:r w:rsidR="00164ABD">
        <w:rPr>
          <w:rFonts w:ascii="Times New Roman" w:eastAsia="Times New Roman" w:hAnsi="Times New Roman" w:cs="Times New Roman"/>
          <w:sz w:val="24"/>
          <w:szCs w:val="24"/>
        </w:rPr>
        <w:t>7013699515</w:t>
      </w:r>
    </w:p>
    <w:p w14:paraId="5D56A962" w14:textId="3F094D97" w:rsidR="0051165A" w:rsidRDefault="0097063F" w:rsidP="00504D15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</w:p>
    <w:p w14:paraId="60ACF196" w14:textId="77777777" w:rsidR="0051165A" w:rsidRDefault="0051165A">
      <w:pPr>
        <w:pBdr>
          <w:bottom w:val="single" w:sz="4" w:space="0" w:color="000000"/>
        </w:pBdr>
        <w:rPr>
          <w:rFonts w:ascii="Times New Roman" w:eastAsia="Times New Roman" w:hAnsi="Times New Roman" w:cs="Times New Roman"/>
          <w:b/>
        </w:rPr>
      </w:pPr>
    </w:p>
    <w:p w14:paraId="65BCF14A" w14:textId="77777777" w:rsidR="0051165A" w:rsidRDefault="0097063F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CAREER OBJECTIVE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819002" w14:textId="77777777" w:rsidR="0051165A" w:rsidRDefault="0097063F">
      <w:pPr>
        <w:widowControl/>
        <w:spacing w:after="0" w:line="240" w:lineRule="auto"/>
        <w:ind w:left="2160" w:hanging="374"/>
        <w:jc w:val="both"/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 highly organized and hard-working induvidual looking for a responsible position and a challenging job to gain practical experience.</w:t>
      </w:r>
    </w:p>
    <w:p w14:paraId="317E5453" w14:textId="77777777" w:rsidR="0051165A" w:rsidRDefault="009706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PROFILE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tbl>
      <w:tblPr>
        <w:tblW w:w="1000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52"/>
        <w:gridCol w:w="2857"/>
        <w:gridCol w:w="2710"/>
        <w:gridCol w:w="1368"/>
        <w:gridCol w:w="1516"/>
      </w:tblGrid>
      <w:tr w:rsidR="0051165A" w14:paraId="75B744A4" w14:textId="77777777" w:rsidTr="00C47A90">
        <w:trPr>
          <w:trHeight w:val="72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C573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Course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A9AF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Institute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A7C5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Board/University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FA85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Batch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A4DF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Percentage/</w:t>
            </w:r>
          </w:p>
          <w:p w14:paraId="1D12CFB6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CGPA</w:t>
            </w:r>
          </w:p>
        </w:tc>
      </w:tr>
      <w:tr w:rsidR="0051165A" w14:paraId="69BB800E" w14:textId="77777777" w:rsidTr="00C47A90">
        <w:trPr>
          <w:trHeight w:val="72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4B61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B.Tech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(C.S.E)</w:t>
            </w:r>
          </w:p>
          <w:p w14:paraId="02458F33" w14:textId="77777777" w:rsidR="0051165A" w:rsidRDefault="005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4B87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GMRIT, Rajam</w:t>
            </w:r>
          </w:p>
          <w:p w14:paraId="4AC55622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(Autonomous)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29E6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J.N.T.U. Kakinada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2456" w14:textId="77777777" w:rsidR="0051165A" w:rsidRDefault="009706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2017-2021</w:t>
            </w:r>
          </w:p>
          <w:p w14:paraId="5238D188" w14:textId="77777777" w:rsidR="0051165A" w:rsidRDefault="005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B64B" w14:textId="77777777" w:rsidR="002C7DC5" w:rsidRDefault="002C7D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6.91</w:t>
            </w:r>
          </w:p>
          <w:p w14:paraId="541EB2B5" w14:textId="2A70D114" w:rsidR="0051165A" w:rsidRDefault="002C7D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063F">
              <w:rPr>
                <w:rFonts w:ascii="Times New Roman" w:eastAsia="Times New Roman" w:hAnsi="Times New Roman" w:cs="Times New Roman"/>
                <w:sz w:val="20"/>
                <w:szCs w:val="20"/>
              </w:rPr>
              <w:t>(upto 5</w:t>
            </w:r>
            <w:r w:rsidR="009706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="009706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Sem)</w:t>
            </w:r>
          </w:p>
          <w:p w14:paraId="38BA9A3A" w14:textId="77777777" w:rsidR="0051165A" w:rsidRDefault="0051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65A" w14:paraId="77EFB249" w14:textId="77777777" w:rsidTr="00C47A90">
        <w:trPr>
          <w:trHeight w:val="70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82E2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  <w:p w14:paraId="1BA6043A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(M.P.C)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DCAB" w14:textId="5C22A1B3" w:rsidR="0051165A" w:rsidRDefault="002C7D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Royal jumior college,Addanki prakasam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5D6B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Board of  Intermediate  Education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EC8" w14:textId="77777777" w:rsidR="0051165A" w:rsidRDefault="009706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117D" w14:textId="7086FCA8" w:rsidR="0051165A" w:rsidRDefault="00D045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51165A" w14:paraId="39ADF6F7" w14:textId="77777777" w:rsidTr="00C47A90">
        <w:trPr>
          <w:trHeight w:val="66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9E78" w14:textId="77777777" w:rsidR="0051165A" w:rsidRDefault="009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367C" w14:textId="66911885" w:rsidR="0051165A" w:rsidRPr="00104208" w:rsidRDefault="002C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Holy faith English Medium School,Addanki,Prakasam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2B88" w14:textId="11174636" w:rsidR="0051165A" w:rsidRDefault="002C7DC5">
            <w:pPr>
              <w:spacing w:after="0" w:line="240" w:lineRule="auto"/>
              <w:jc w:val="center"/>
            </w:pPr>
            <w:r>
              <w:t>Board Of Secondary Education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DD3E" w14:textId="77777777" w:rsidR="0051165A" w:rsidRDefault="009706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6F64" w14:textId="031C3BDA" w:rsidR="0051165A" w:rsidRDefault="002C7D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6.7</w:t>
            </w:r>
          </w:p>
        </w:tc>
      </w:tr>
    </w:tbl>
    <w:p w14:paraId="61E83EF1" w14:textId="77777777" w:rsidR="0051165A" w:rsidRDefault="0051165A" w:rsidP="00BE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C37BE5" w14:textId="77777777" w:rsidR="0051165A" w:rsidRDefault="0097063F" w:rsidP="00BE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TECHNICAL SKILLS:</w:t>
      </w:r>
    </w:p>
    <w:p w14:paraId="5774B996" w14:textId="561E47F8" w:rsidR="0051165A" w:rsidRDefault="0097063F" w:rsidP="00BE1406">
      <w:pPr>
        <w:ind w:left="720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Languages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 Language, Fundamentals in JAVA</w:t>
      </w:r>
      <w:r w:rsidR="00C811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A8A80" w14:textId="4FBDA64E" w:rsidR="0051165A" w:rsidRDefault="0097063F" w:rsidP="00BE1406">
      <w:pPr>
        <w:ind w:left="720"/>
        <w:jc w:val="both"/>
      </w:pPr>
      <w:r w:rsidRPr="000502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Web </w:t>
      </w:r>
      <w:r w:rsidR="004661C1" w:rsidRPr="000502D2">
        <w:rPr>
          <w:rFonts w:ascii="Times New Roman" w:eastAsia="Times New Roman" w:hAnsi="Times New Roman" w:cs="Times New Roman"/>
          <w:b/>
          <w:bCs/>
          <w:sz w:val="26"/>
          <w:szCs w:val="26"/>
        </w:rPr>
        <w:t>Technologies: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DC5">
        <w:rPr>
          <w:rFonts w:ascii="Times New Roman" w:eastAsia="Times New Roman" w:hAnsi="Times New Roman" w:cs="Times New Roman"/>
          <w:sz w:val="24"/>
          <w:szCs w:val="24"/>
        </w:rPr>
        <w:t>Html,</w:t>
      </w:r>
      <w:r>
        <w:rPr>
          <w:rFonts w:ascii="Times New Roman" w:eastAsia="Times New Roman" w:hAnsi="Times New Roman" w:cs="Times New Roman"/>
          <w:sz w:val="24"/>
          <w:szCs w:val="24"/>
        </w:rPr>
        <w:t>JavaScript, PHP, JSP.</w:t>
      </w:r>
    </w:p>
    <w:p w14:paraId="1625F500" w14:textId="77777777" w:rsidR="0051165A" w:rsidRDefault="0097063F" w:rsidP="00BE1406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INDUSTRIAL EXPOSURE:</w:t>
      </w:r>
    </w:p>
    <w:p w14:paraId="05728434" w14:textId="13EB8C1B" w:rsidR="0051165A" w:rsidRDefault="0097063F" w:rsidP="00551964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Internship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4 weeks internship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4457">
        <w:rPr>
          <w:rFonts w:ascii="Times New Roman" w:eastAsia="Times New Roman" w:hAnsi="Times New Roman" w:cs="Times New Roman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C7DC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TTECHS ,HYDERABAD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on Android</w:t>
      </w:r>
      <w:r w:rsidR="002C7DC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 </w:t>
      </w:r>
      <w:r w:rsidR="002C7DC5">
        <w:rPr>
          <w:rFonts w:ascii="Times New Roman" w:eastAsia="Times New Roman" w:hAnsi="Times New Roman" w:cs="Times New Roman"/>
          <w:sz w:val="28"/>
          <w:szCs w:val="28"/>
          <w:highlight w:val="white"/>
        </w:rPr>
        <w:t>App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Development.</w:t>
      </w:r>
      <w:bookmarkStart w:id="0" w:name="_GoBack"/>
      <w:bookmarkEnd w:id="0"/>
    </w:p>
    <w:p w14:paraId="154677EA" w14:textId="77777777" w:rsidR="0051165A" w:rsidRDefault="0097063F">
      <w:r>
        <w:rPr>
          <w:rFonts w:ascii="Times New Roman" w:eastAsia="Times New Roman" w:hAnsi="Times New Roman" w:cs="Times New Roman"/>
          <w:b/>
          <w:sz w:val="26"/>
          <w:szCs w:val="26"/>
        </w:rPr>
        <w:t>PROJECTS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: </w:t>
      </w:r>
    </w:p>
    <w:p w14:paraId="7ABC3CC8" w14:textId="77777777" w:rsidR="002C7DC5" w:rsidRDefault="002C7DC5" w:rsidP="00BE1406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1.INSERTION&amp;DELETION OF NODE IN A GRAPH:</w:t>
      </w:r>
    </w:p>
    <w:p w14:paraId="458A8D6D" w14:textId="2BF232C1" w:rsidR="0051165A" w:rsidRPr="002C7DC5" w:rsidRDefault="002C7DC5" w:rsidP="002C7D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DC5">
        <w:rPr>
          <w:rFonts w:ascii="Times New Roman" w:eastAsia="Times New Roman" w:hAnsi="Times New Roman" w:cs="Times New Roman"/>
          <w:sz w:val="24"/>
          <w:szCs w:val="24"/>
        </w:rPr>
        <w:t>The project entitled to develop an application to insert and delete nodes in the graph  One advantage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DC5">
        <w:rPr>
          <w:rFonts w:ascii="Times New Roman" w:eastAsia="Times New Roman" w:hAnsi="Times New Roman" w:cs="Times New Roman"/>
          <w:sz w:val="24"/>
          <w:szCs w:val="24"/>
        </w:rPr>
        <w:t>of graphs is that they establish relationship between things and they are more expressive</w:t>
      </w:r>
      <w:r w:rsidR="002D61D5">
        <w:rPr>
          <w:rFonts w:ascii="Times New Roman" w:eastAsia="Times New Roman" w:hAnsi="Times New Roman" w:cs="Times New Roman"/>
          <w:sz w:val="24"/>
          <w:szCs w:val="24"/>
        </w:rPr>
        <w:t>. Using Data structures(c language).</w:t>
      </w:r>
    </w:p>
    <w:p w14:paraId="6F606E94" w14:textId="25570F3B" w:rsidR="0051165A" w:rsidRPr="00BE1406" w:rsidRDefault="00DE40EB" w:rsidP="00BE14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7063F" w:rsidRPr="00BE1406">
        <w:rPr>
          <w:rFonts w:ascii="Times New Roman" w:eastAsia="Times New Roman" w:hAnsi="Times New Roman" w:cs="Times New Roman"/>
          <w:b/>
          <w:bCs/>
          <w:sz w:val="26"/>
          <w:szCs w:val="26"/>
        </w:rPr>
        <w:t>. GMRIT Management System:</w:t>
      </w:r>
      <w:r w:rsidR="0097063F" w:rsidRPr="00BE14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063F" w:rsidRPr="00BE1406">
        <w:rPr>
          <w:rFonts w:ascii="Times New Roman" w:eastAsia="Times New Roman" w:hAnsi="Times New Roman" w:cs="Times New Roman"/>
          <w:sz w:val="24"/>
          <w:szCs w:val="24"/>
        </w:rPr>
        <w:t xml:space="preserve">This is </w:t>
      </w:r>
      <w:r w:rsidR="00794804" w:rsidRPr="00BE1406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7063F" w:rsidRPr="00BE1406">
        <w:rPr>
          <w:rFonts w:ascii="Times New Roman" w:eastAsia="Times New Roman" w:hAnsi="Times New Roman" w:cs="Times New Roman"/>
          <w:sz w:val="24"/>
          <w:szCs w:val="24"/>
        </w:rPr>
        <w:t xml:space="preserve"> Android Application developed in my summer internship which can be used for general requirements of a college developed by Android Studio.</w:t>
      </w:r>
    </w:p>
    <w:p w14:paraId="63BF27D8" w14:textId="7594BEDD" w:rsidR="0051165A" w:rsidRPr="002D61D5" w:rsidRDefault="00DE40EB" w:rsidP="001256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97063F" w:rsidRPr="00BE140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2D61D5">
        <w:rPr>
          <w:rFonts w:ascii="Times New Roman" w:eastAsia="Times New Roman" w:hAnsi="Times New Roman" w:cs="Times New Roman"/>
          <w:b/>
          <w:bCs/>
          <w:sz w:val="26"/>
          <w:szCs w:val="26"/>
        </w:rPr>
        <w:t>Whole Sale Managemenet System:</w:t>
      </w:r>
      <w:r w:rsidR="002D61D5" w:rsidRPr="002D61D5">
        <w:t xml:space="preserve"> </w:t>
      </w:r>
      <w:r w:rsidR="002D61D5" w:rsidRPr="002D61D5">
        <w:rPr>
          <w:rFonts w:ascii="Times New Roman" w:eastAsia="Times New Roman" w:hAnsi="Times New Roman" w:cs="Times New Roman"/>
          <w:sz w:val="24"/>
          <w:szCs w:val="24"/>
        </w:rPr>
        <w:t xml:space="preserve">Wholesale management system is developed aim to improve the </w:t>
      </w:r>
      <w:r w:rsidR="002D61D5" w:rsidRPr="002D61D5">
        <w:rPr>
          <w:rFonts w:ascii="Times New Roman" w:eastAsia="Times New Roman" w:hAnsi="Times New Roman" w:cs="Times New Roman"/>
          <w:sz w:val="24"/>
          <w:szCs w:val="24"/>
        </w:rPr>
        <w:lastRenderedPageBreak/>
        <w:t>efficiency</w:t>
      </w:r>
      <w:r w:rsidR="002D6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1D5" w:rsidRPr="002D61D5">
        <w:rPr>
          <w:rFonts w:ascii="Times New Roman" w:eastAsia="Times New Roman" w:hAnsi="Times New Roman" w:cs="Times New Roman"/>
          <w:sz w:val="24"/>
          <w:szCs w:val="24"/>
        </w:rPr>
        <w:t>and performance of daily business activity of the wholesaler.</w:t>
      </w:r>
      <w:r w:rsidR="0012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6A7" w:rsidRPr="001256A7">
        <w:rPr>
          <w:rFonts w:ascii="Times New Roman" w:eastAsia="Times New Roman" w:hAnsi="Times New Roman" w:cs="Times New Roman"/>
          <w:sz w:val="24"/>
          <w:szCs w:val="24"/>
        </w:rPr>
        <w:t>Thus Wholesale Management system has been successfully</w:t>
      </w:r>
      <w:r w:rsidR="0012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6A7" w:rsidRPr="001256A7">
        <w:rPr>
          <w:rFonts w:ascii="Times New Roman" w:eastAsia="Times New Roman" w:hAnsi="Times New Roman" w:cs="Times New Roman"/>
          <w:sz w:val="24"/>
          <w:szCs w:val="24"/>
        </w:rPr>
        <w:t>implemented by using ER diagram an</w:t>
      </w:r>
      <w:r w:rsidR="001256A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1256A7" w:rsidRPr="001256A7">
        <w:rPr>
          <w:rFonts w:ascii="Times New Roman" w:eastAsia="Times New Roman" w:hAnsi="Times New Roman" w:cs="Times New Roman"/>
          <w:sz w:val="24"/>
          <w:szCs w:val="24"/>
        </w:rPr>
        <w:t>respective tables and queries.</w:t>
      </w:r>
      <w:r w:rsidR="002D61D5">
        <w:rPr>
          <w:rFonts w:ascii="Times New Roman" w:eastAsia="Times New Roman" w:hAnsi="Times New Roman" w:cs="Times New Roman"/>
          <w:sz w:val="24"/>
          <w:szCs w:val="24"/>
        </w:rPr>
        <w:t>Techonologies Used:</w:t>
      </w:r>
      <w:r w:rsidR="001256A7">
        <w:rPr>
          <w:rFonts w:ascii="Times New Roman" w:eastAsia="Times New Roman" w:hAnsi="Times New Roman" w:cs="Times New Roman"/>
          <w:sz w:val="24"/>
          <w:szCs w:val="24"/>
        </w:rPr>
        <w:t xml:space="preserve"> SQL(DBMS).</w:t>
      </w:r>
    </w:p>
    <w:p w14:paraId="63305305" w14:textId="1E246E17" w:rsidR="0051165A" w:rsidRDefault="00DE40EB" w:rsidP="002D61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97063F" w:rsidRPr="00BE14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2D61D5">
        <w:rPr>
          <w:rFonts w:ascii="Times New Roman" w:eastAsia="Times New Roman" w:hAnsi="Times New Roman" w:cs="Times New Roman"/>
          <w:b/>
          <w:bCs/>
          <w:sz w:val="26"/>
          <w:szCs w:val="26"/>
        </w:rPr>
        <w:t>ONLINE AUCTION SYSTEM:</w:t>
      </w:r>
      <w:r w:rsidR="002D61D5" w:rsidRPr="002D61D5">
        <w:t xml:space="preserve"> </w:t>
      </w:r>
      <w:r w:rsidR="002D61D5" w:rsidRPr="002D61D5">
        <w:rPr>
          <w:rFonts w:ascii="Times New Roman" w:eastAsia="Times New Roman" w:hAnsi="Times New Roman" w:cs="Times New Roman"/>
          <w:sz w:val="24"/>
          <w:szCs w:val="24"/>
        </w:rPr>
        <w:t>An online auction is an auction which is held over the internet. It is a popular method for buying and</w:t>
      </w:r>
      <w:r w:rsidR="002D6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1D5" w:rsidRPr="002D61D5">
        <w:rPr>
          <w:rFonts w:ascii="Times New Roman" w:eastAsia="Times New Roman" w:hAnsi="Times New Roman" w:cs="Times New Roman"/>
          <w:sz w:val="24"/>
          <w:szCs w:val="24"/>
        </w:rPr>
        <w:t>selling products and services.</w:t>
      </w:r>
      <w:r w:rsidR="002D61D5">
        <w:rPr>
          <w:rFonts w:ascii="Times New Roman" w:eastAsia="Times New Roman" w:hAnsi="Times New Roman" w:cs="Times New Roman"/>
          <w:sz w:val="24"/>
          <w:szCs w:val="24"/>
        </w:rPr>
        <w:t xml:space="preserve"> Technologies Used: HTML, PHP, </w:t>
      </w:r>
      <w:r w:rsidR="00D045C5">
        <w:rPr>
          <w:rFonts w:ascii="Times New Roman" w:eastAsia="Times New Roman" w:hAnsi="Times New Roman" w:cs="Times New Roman"/>
          <w:sz w:val="24"/>
          <w:szCs w:val="24"/>
        </w:rPr>
        <w:t>Jsp</w:t>
      </w:r>
      <w:r w:rsidR="002D61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14926F" w14:textId="5D356D0D" w:rsidR="001256A7" w:rsidRPr="001256A7" w:rsidRDefault="001256A7" w:rsidP="001256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1256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Malaria Detection : </w:t>
      </w:r>
      <w:r w:rsidRPr="001256A7">
        <w:rPr>
          <w:rFonts w:ascii="Times New Roman" w:eastAsia="Times New Roman" w:hAnsi="Times New Roman" w:cs="Times New Roman"/>
          <w:sz w:val="24"/>
          <w:szCs w:val="24"/>
        </w:rPr>
        <w:t>A website which can be used to identify whether the person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6A7">
        <w:rPr>
          <w:rFonts w:ascii="Times New Roman" w:eastAsia="Times New Roman" w:hAnsi="Times New Roman" w:cs="Times New Roman"/>
          <w:sz w:val="24"/>
          <w:szCs w:val="24"/>
        </w:rPr>
        <w:t>Suffering from Malaria or not</w:t>
      </w:r>
      <w:r w:rsidRPr="001256A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18B249" w14:textId="46B4EEE6" w:rsidR="0051165A" w:rsidRPr="0097063F" w:rsidRDefault="0097063F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PERSONALITY TRAITS: </w:t>
      </w:r>
      <w:r>
        <w:rPr>
          <w:rFonts w:ascii="Times New Roman" w:eastAsia="Times New Roman" w:hAnsi="Times New Roman" w:cs="Times New Roman"/>
          <w:sz w:val="28"/>
          <w:szCs w:val="28"/>
        </w:rPr>
        <w:t>Team Work</w:t>
      </w:r>
      <w:r w:rsidR="002D61D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Time Management</w:t>
      </w:r>
      <w:bookmarkStart w:id="1" w:name="_gjdgxs"/>
      <w:bookmarkEnd w:id="1"/>
      <w:r w:rsidR="00620D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C8E48" w14:textId="666B2C6E" w:rsidR="0051165A" w:rsidRDefault="0097063F" w:rsidP="009706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ACHIEVEMENTS:</w:t>
      </w:r>
    </w:p>
    <w:p w14:paraId="38945373" w14:textId="50A7B322" w:rsidR="001256A7" w:rsidRPr="001256A7" w:rsidRDefault="001256A7" w:rsidP="001256A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A7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articipated in ZENITH ML WORK SHOP.</w:t>
      </w:r>
    </w:p>
    <w:p w14:paraId="24BCD5D9" w14:textId="77777777" w:rsidR="001256A7" w:rsidRPr="001256A7" w:rsidRDefault="001256A7" w:rsidP="001256A7">
      <w:pPr>
        <w:pStyle w:val="ListParagraph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2C9569" w14:textId="667A2088" w:rsidR="0051165A" w:rsidRDefault="0097063F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INTERESTS: </w:t>
      </w:r>
      <w:r>
        <w:rPr>
          <w:rFonts w:ascii="Times New Roman" w:eastAsia="Times New Roman" w:hAnsi="Times New Roman" w:cs="Times New Roman"/>
          <w:sz w:val="24"/>
          <w:szCs w:val="24"/>
        </w:rPr>
        <w:t>Interested to explore new things, Meditation, Playing Badminton.</w:t>
      </w:r>
    </w:p>
    <w:p w14:paraId="716CB4CF" w14:textId="77777777" w:rsidR="0051165A" w:rsidRDefault="009706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PERSONAL PROFILE:</w:t>
      </w:r>
    </w:p>
    <w:p w14:paraId="726156F7" w14:textId="64EC6EA1" w:rsidR="0051165A" w:rsidRDefault="0097063F">
      <w:pPr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D.O.B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</w:t>
      </w:r>
      <w:r w:rsidR="001256A7">
        <w:rPr>
          <w:rFonts w:ascii="Times New Roman" w:eastAsia="Times New Roman" w:hAnsi="Times New Roman" w:cs="Times New Roman"/>
          <w:sz w:val="24"/>
          <w:szCs w:val="24"/>
        </w:rPr>
        <w:t>13/09/1999</w:t>
      </w:r>
    </w:p>
    <w:p w14:paraId="1B5245FB" w14:textId="7F74BF3D" w:rsidR="0051165A" w:rsidRDefault="0097063F">
      <w:pPr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Father’s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</w:t>
      </w:r>
      <w:r w:rsidR="001256A7">
        <w:rPr>
          <w:rFonts w:ascii="Times New Roman" w:eastAsia="Times New Roman" w:hAnsi="Times New Roman" w:cs="Times New Roman"/>
          <w:sz w:val="24"/>
          <w:szCs w:val="24"/>
        </w:rPr>
        <w:t>M. Venkateswar</w:t>
      </w:r>
      <w:r w:rsidR="0055196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56A7">
        <w:rPr>
          <w:rFonts w:ascii="Times New Roman" w:eastAsia="Times New Roman" w:hAnsi="Times New Roman" w:cs="Times New Roman"/>
          <w:sz w:val="24"/>
          <w:szCs w:val="24"/>
        </w:rPr>
        <w:t xml:space="preserve"> Rao</w:t>
      </w:r>
    </w:p>
    <w:p w14:paraId="3E537896" w14:textId="77777777" w:rsidR="0051165A" w:rsidRDefault="009706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  Male</w:t>
      </w:r>
    </w:p>
    <w:p w14:paraId="2345FA7F" w14:textId="77777777" w:rsidR="0051165A" w:rsidRDefault="009706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 Single </w:t>
      </w:r>
    </w:p>
    <w:p w14:paraId="4EA7921C" w14:textId="77777777" w:rsidR="0051165A" w:rsidRDefault="009706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  Indian</w:t>
      </w:r>
    </w:p>
    <w:p w14:paraId="0D9D09F3" w14:textId="77777777" w:rsidR="0051165A" w:rsidRDefault="0097063F">
      <w:pPr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  English, Telugu</w:t>
      </w:r>
    </w:p>
    <w:p w14:paraId="5C937795" w14:textId="2B5F3B5A" w:rsidR="0051165A" w:rsidRDefault="0097063F">
      <w:pPr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Permanent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</w:t>
      </w:r>
      <w:r w:rsidR="00AB4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6A7">
        <w:rPr>
          <w:rFonts w:ascii="Times New Roman" w:eastAsia="Times New Roman" w:hAnsi="Times New Roman" w:cs="Times New Roman"/>
          <w:sz w:val="24"/>
          <w:szCs w:val="24"/>
        </w:rPr>
        <w:t>D.No:31-423 oil mill road, Addanki,Prakasam</w:t>
      </w:r>
    </w:p>
    <w:p w14:paraId="205F73D6" w14:textId="77777777" w:rsidR="0051165A" w:rsidRDefault="009706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8EB9104" w14:textId="77777777" w:rsidR="0051165A" w:rsidRDefault="0097063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Declaration</w:t>
      </w:r>
    </w:p>
    <w:p w14:paraId="502709BD" w14:textId="77777777" w:rsidR="0051165A" w:rsidRDefault="009706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hereby declare that the information furnished above is true to the best of my knowledge.</w:t>
      </w:r>
    </w:p>
    <w:p w14:paraId="04AD75D9" w14:textId="77777777" w:rsidR="0051165A" w:rsidRDefault="0097063F">
      <w:pPr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0D8EC5AD" w14:textId="77777777" w:rsidR="0051165A" w:rsidRDefault="0097063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422808" w14:textId="0725232E" w:rsidR="0051165A" w:rsidRDefault="0097063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56A7">
        <w:rPr>
          <w:rFonts w:ascii="Times New Roman" w:eastAsia="Times New Roman" w:hAnsi="Times New Roman" w:cs="Times New Roman"/>
          <w:b/>
          <w:sz w:val="28"/>
          <w:szCs w:val="28"/>
        </w:rPr>
        <w:t>M.A.SRIVATSAVA</w:t>
      </w:r>
    </w:p>
    <w:sectPr w:rsidR="0051165A" w:rsidSect="00C47A90">
      <w:pgSz w:w="12240" w:h="15840"/>
      <w:pgMar w:top="851" w:right="1041" w:bottom="851" w:left="993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4F6"/>
    <w:multiLevelType w:val="multilevel"/>
    <w:tmpl w:val="7D56A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Noto Sans Symbols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A6F7195"/>
    <w:multiLevelType w:val="multilevel"/>
    <w:tmpl w:val="700CF68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C23433D"/>
    <w:multiLevelType w:val="multilevel"/>
    <w:tmpl w:val="46D82F5E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3" w15:restartNumberingAfterBreak="0">
    <w:nsid w:val="14912F93"/>
    <w:multiLevelType w:val="multilevel"/>
    <w:tmpl w:val="94B0B4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D5145AC"/>
    <w:multiLevelType w:val="hybridMultilevel"/>
    <w:tmpl w:val="4300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43E46"/>
    <w:multiLevelType w:val="hybridMultilevel"/>
    <w:tmpl w:val="8682D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5A"/>
    <w:rsid w:val="000502D2"/>
    <w:rsid w:val="00104208"/>
    <w:rsid w:val="001256A7"/>
    <w:rsid w:val="00131FAE"/>
    <w:rsid w:val="00164ABD"/>
    <w:rsid w:val="00191E08"/>
    <w:rsid w:val="002C7DC5"/>
    <w:rsid w:val="002D37CD"/>
    <w:rsid w:val="002D61D5"/>
    <w:rsid w:val="004661C1"/>
    <w:rsid w:val="00471CA1"/>
    <w:rsid w:val="00504D15"/>
    <w:rsid w:val="0051165A"/>
    <w:rsid w:val="00551964"/>
    <w:rsid w:val="005D6442"/>
    <w:rsid w:val="00605168"/>
    <w:rsid w:val="00620D17"/>
    <w:rsid w:val="0063692F"/>
    <w:rsid w:val="00695B22"/>
    <w:rsid w:val="00794804"/>
    <w:rsid w:val="007D5ED7"/>
    <w:rsid w:val="0097063F"/>
    <w:rsid w:val="00975EDC"/>
    <w:rsid w:val="00AB4B32"/>
    <w:rsid w:val="00AC3EAE"/>
    <w:rsid w:val="00AF4457"/>
    <w:rsid w:val="00B00030"/>
    <w:rsid w:val="00BE1406"/>
    <w:rsid w:val="00C47A90"/>
    <w:rsid w:val="00C811A8"/>
    <w:rsid w:val="00D045C5"/>
    <w:rsid w:val="00D7566E"/>
    <w:rsid w:val="00D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439A"/>
  <w15:docId w15:val="{DEE80528-4752-4B36-903B-AE71448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Heading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sz w:val="24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sz w:val="24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  <w:b/>
      <w:sz w:val="32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cs="Noto Sans Symbols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hAnsi="Times New Roman" w:cs="Noto Sans Symbols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Noto Sans Symbols"/>
    </w:rPr>
  </w:style>
  <w:style w:type="character" w:customStyle="1" w:styleId="ListLabel40">
    <w:name w:val="ListLabel 40"/>
    <w:qFormat/>
    <w:rPr>
      <w:rFonts w:cs="Noto Sans Symbol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  <w:b/>
      <w:sz w:val="3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cs="Noto Sans Symbol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Noto Sans Symbols"/>
    </w:rPr>
  </w:style>
  <w:style w:type="character" w:customStyle="1" w:styleId="ListLabel52">
    <w:name w:val="ListLabel 52"/>
    <w:qFormat/>
    <w:rPr>
      <w:rFonts w:cs="Noto Sans Symbol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E140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NADUPURU JAGADISH</dc:creator>
  <dc:description/>
  <cp:lastModifiedBy>Avnash modadugu</cp:lastModifiedBy>
  <cp:revision>8</cp:revision>
  <dcterms:created xsi:type="dcterms:W3CDTF">2020-08-30T11:15:00Z</dcterms:created>
  <dcterms:modified xsi:type="dcterms:W3CDTF">2020-08-30T13:57:00Z</dcterms:modified>
  <dc:language>en-IN</dc:language>
</cp:coreProperties>
</file>