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A9766" w14:textId="77777777" w:rsidR="005E034F" w:rsidRDefault="00614E64">
      <w:pPr>
        <w:tabs>
          <w:tab w:val="left" w:pos="144"/>
        </w:tabs>
        <w:rPr>
          <w:rFonts w:ascii="Verdana" w:hAnsi="Verdana"/>
          <w:b/>
          <w:color w:val="000000"/>
          <w:sz w:val="28"/>
        </w:rPr>
      </w:pPr>
      <w:r>
        <w:rPr>
          <w:rFonts w:ascii="Verdana" w:hAnsi="Verdana"/>
          <w:b/>
          <w:color w:val="000000"/>
          <w:sz w:val="28"/>
        </w:rPr>
        <w:t>Pratibha Aggarwal</w:t>
      </w:r>
    </w:p>
    <w:p w14:paraId="23AA9767" w14:textId="77777777" w:rsidR="005E034F" w:rsidRDefault="00614E64">
      <w:pPr>
        <w:tabs>
          <w:tab w:val="left" w:pos="144"/>
        </w:tabs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Mobile+919899632292</w:t>
      </w:r>
    </w:p>
    <w:p w14:paraId="23AA9768" w14:textId="77777777" w:rsidR="005E034F" w:rsidRDefault="00614E64">
      <w:pPr>
        <w:tabs>
          <w:tab w:val="left" w:pos="144"/>
        </w:tabs>
        <w:rPr>
          <w:rStyle w:val="Hyperlink"/>
          <w:rFonts w:ascii="Verdana" w:hAnsi="Verdana"/>
          <w:color w:val="0070C0"/>
          <w:sz w:val="18"/>
        </w:rPr>
      </w:pPr>
      <w:r>
        <w:rPr>
          <w:rFonts w:ascii="Verdana" w:hAnsi="Verdana"/>
          <w:color w:val="000000"/>
          <w:sz w:val="18"/>
        </w:rPr>
        <w:t>E-Mail: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hyperlink r:id="rId5" w:history="1">
        <w:r>
          <w:rPr>
            <w:rStyle w:val="Hyperlink"/>
            <w:rFonts w:ascii="Verdana" w:hAnsi="Verdana"/>
            <w:color w:val="00B0F0"/>
            <w:sz w:val="18"/>
          </w:rPr>
          <w:t>pratiaggarwal@gmail.com</w:t>
        </w:r>
      </w:hyperlink>
    </w:p>
    <w:p w14:paraId="23AA9769" w14:textId="77777777" w:rsidR="005E034F" w:rsidRDefault="005E034F">
      <w:pPr>
        <w:tabs>
          <w:tab w:val="left" w:pos="144"/>
        </w:tabs>
        <w:rPr>
          <w:rStyle w:val="Hyperlink"/>
          <w:rFonts w:ascii="Verdana" w:hAnsi="Verdana"/>
          <w:color w:val="0070C0"/>
          <w:sz w:val="18"/>
        </w:rPr>
      </w:pPr>
    </w:p>
    <w:p w14:paraId="23AA976A" w14:textId="77777777" w:rsidR="005E034F" w:rsidRDefault="005E034F">
      <w:pPr>
        <w:tabs>
          <w:tab w:val="left" w:pos="144"/>
        </w:tabs>
        <w:rPr>
          <w:rStyle w:val="Hyperlink"/>
          <w:rFonts w:ascii="Verdana" w:hAnsi="Verdana"/>
          <w:color w:val="0070C0"/>
          <w:sz w:val="18"/>
        </w:rPr>
      </w:pPr>
    </w:p>
    <w:p w14:paraId="23AA976B" w14:textId="77777777" w:rsidR="005E034F" w:rsidRDefault="005E034F">
      <w:pPr>
        <w:tabs>
          <w:tab w:val="left" w:pos="144"/>
        </w:tabs>
        <w:rPr>
          <w:rStyle w:val="Hyperlink"/>
          <w:rFonts w:ascii="Verdana" w:hAnsi="Verdana"/>
          <w:color w:val="0070C0"/>
          <w:sz w:val="18"/>
        </w:rPr>
      </w:pPr>
    </w:p>
    <w:p w14:paraId="23AA976C" w14:textId="77777777" w:rsidR="005E034F" w:rsidRDefault="00614E64">
      <w:pPr>
        <w:pBdr>
          <w:bottom w:val="thinThickSmallGap" w:sz="18" w:space="1" w:color="auto"/>
        </w:pBdr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OBJECTIVE</w:t>
      </w:r>
    </w:p>
    <w:p w14:paraId="23AA976D" w14:textId="77777777" w:rsidR="005E034F" w:rsidRDefault="00614E64">
      <w:pPr>
        <w:widowControl w:val="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To work in an organization where I am able to contribute to the organization’s growth and profitability with my skill and in turn get an opportunity to gain exposure and expertise that would help me build a strong and successful career.</w:t>
      </w:r>
    </w:p>
    <w:p w14:paraId="23AA976E" w14:textId="77777777" w:rsidR="005E034F" w:rsidRDefault="005E034F">
      <w:pPr>
        <w:tabs>
          <w:tab w:val="left" w:pos="144"/>
        </w:tabs>
        <w:rPr>
          <w:rFonts w:ascii="Verdana" w:hAnsi="Verdana"/>
          <w:color w:val="000000"/>
          <w:sz w:val="18"/>
        </w:rPr>
      </w:pPr>
    </w:p>
    <w:p w14:paraId="23AA976F" w14:textId="77777777" w:rsidR="005E034F" w:rsidRDefault="00614E64">
      <w:pPr>
        <w:pBdr>
          <w:bottom w:val="thinThickSmallGap" w:sz="18" w:space="1" w:color="auto"/>
        </w:pBdr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PROFESSIONAL SNAPSHOT</w:t>
      </w:r>
    </w:p>
    <w:p w14:paraId="23AA9770" w14:textId="393A191A" w:rsidR="005E034F" w:rsidRDefault="00614E64">
      <w:pPr>
        <w:pStyle w:val="BodyText"/>
        <w:numPr>
          <w:ilvl w:val="0"/>
          <w:numId w:val="2"/>
        </w:numPr>
        <w:tabs>
          <w:tab w:val="left" w:pos="540"/>
          <w:tab w:val="left" w:pos="720"/>
        </w:tabs>
        <w:spacing w:after="80"/>
      </w:pP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Having </w:t>
      </w:r>
      <w:r w:rsidR="00574657">
        <w:rPr>
          <w:rFonts w:ascii="Calibri" w:hAnsi="Calibri" w:cs="Calibri"/>
          <w:b/>
          <w:bCs/>
          <w:sz w:val="22"/>
          <w:szCs w:val="22"/>
          <w:lang w:val="en-US"/>
        </w:rPr>
        <w:t>8+</w:t>
      </w:r>
      <w:r>
        <w:rPr>
          <w:rFonts w:ascii="Calibri" w:hAnsi="Calibri" w:cs="Calibri"/>
          <w:b/>
          <w:bCs/>
          <w:sz w:val="22"/>
          <w:szCs w:val="22"/>
        </w:rPr>
        <w:t xml:space="preserve"> years</w:t>
      </w:r>
      <w:r>
        <w:rPr>
          <w:rFonts w:ascii="Calibri" w:hAnsi="Calibri" w:cs="Calibri"/>
          <w:sz w:val="22"/>
          <w:szCs w:val="22"/>
        </w:rPr>
        <w:t xml:space="preserve"> of experience in </w:t>
      </w:r>
      <w:r>
        <w:rPr>
          <w:rFonts w:ascii="Calibri" w:hAnsi="Calibri" w:cs="Calibri"/>
          <w:b/>
          <w:bCs/>
          <w:sz w:val="22"/>
          <w:szCs w:val="22"/>
        </w:rPr>
        <w:t xml:space="preserve">SAP ABAP </w:t>
      </w:r>
      <w:r>
        <w:rPr>
          <w:rFonts w:ascii="Calibri" w:hAnsi="Calibri" w:cs="Calibri"/>
          <w:bCs/>
          <w:sz w:val="22"/>
          <w:szCs w:val="22"/>
        </w:rPr>
        <w:t>with Specialization in Design, Development and customization of Software Application in SAP.</w:t>
      </w:r>
    </w:p>
    <w:p w14:paraId="23AA9771" w14:textId="10D7E48F" w:rsidR="005E034F" w:rsidRDefault="00614E64">
      <w:pPr>
        <w:pStyle w:val="BodyText"/>
        <w:numPr>
          <w:ilvl w:val="0"/>
          <w:numId w:val="2"/>
        </w:numPr>
        <w:tabs>
          <w:tab w:val="left" w:pos="540"/>
          <w:tab w:val="left" w:pos="720"/>
        </w:tabs>
        <w:spacing w:after="8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Total </w:t>
      </w:r>
      <w:r w:rsidR="003460D5">
        <w:rPr>
          <w:rFonts w:ascii="Calibri" w:hAnsi="Calibri" w:cs="Calibri"/>
          <w:bCs/>
          <w:sz w:val="22"/>
          <w:szCs w:val="22"/>
          <w:lang w:val="en-US"/>
        </w:rPr>
        <w:t>8+</w:t>
      </w:r>
      <w:r>
        <w:rPr>
          <w:rFonts w:ascii="Calibri" w:hAnsi="Calibri" w:cs="Calibri"/>
          <w:b/>
          <w:bCs/>
          <w:sz w:val="22"/>
          <w:szCs w:val="22"/>
        </w:rPr>
        <w:t xml:space="preserve"> years</w:t>
      </w:r>
      <w:r>
        <w:rPr>
          <w:rFonts w:ascii="Calibri" w:hAnsi="Calibri" w:cs="Calibri"/>
          <w:bCs/>
          <w:sz w:val="22"/>
          <w:szCs w:val="22"/>
        </w:rPr>
        <w:t xml:space="preserve"> of experience in </w:t>
      </w:r>
      <w:r>
        <w:rPr>
          <w:rFonts w:ascii="Calibri" w:hAnsi="Calibri" w:cs="Calibri"/>
          <w:b/>
          <w:bCs/>
          <w:sz w:val="22"/>
          <w:szCs w:val="22"/>
        </w:rPr>
        <w:t xml:space="preserve">SAP R/3 </w:t>
      </w:r>
      <w:r w:rsidR="00486DF6">
        <w:rPr>
          <w:rFonts w:ascii="Calibri" w:hAnsi="Calibri" w:cs="Calibri"/>
          <w:b/>
          <w:bCs/>
          <w:sz w:val="22"/>
          <w:szCs w:val="22"/>
        </w:rPr>
        <w:t xml:space="preserve">Currently </w:t>
      </w:r>
      <w:r>
        <w:rPr>
          <w:rFonts w:ascii="Calibri" w:hAnsi="Calibri" w:cs="Calibri"/>
          <w:b/>
          <w:bCs/>
          <w:sz w:val="22"/>
          <w:szCs w:val="22"/>
        </w:rPr>
        <w:t>as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Application Development Senior Analyst in Accenture technologies </w:t>
      </w:r>
      <w:r w:rsidR="003460D5">
        <w:rPr>
          <w:rFonts w:ascii="Calibri" w:hAnsi="Calibri" w:cs="Calibri"/>
          <w:b/>
          <w:bCs/>
          <w:sz w:val="22"/>
          <w:szCs w:val="22"/>
          <w:lang w:val="en-US"/>
        </w:rPr>
        <w:t>ltd. (1.</w:t>
      </w:r>
      <w:r w:rsidR="00E2465E">
        <w:rPr>
          <w:rFonts w:ascii="Calibri" w:hAnsi="Calibri" w:cs="Calibri"/>
          <w:b/>
          <w:bCs/>
          <w:sz w:val="22"/>
          <w:szCs w:val="22"/>
          <w:lang w:val="en-US"/>
        </w:rPr>
        <w:t>11</w:t>
      </w:r>
      <w:r w:rsidR="003460D5">
        <w:rPr>
          <w:rFonts w:ascii="Calibri" w:hAnsi="Calibri" w:cs="Calibri"/>
          <w:b/>
          <w:bCs/>
          <w:sz w:val="22"/>
          <w:szCs w:val="22"/>
          <w:lang w:val="en-US"/>
        </w:rPr>
        <w:t>years), earlier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worked </w:t>
      </w:r>
      <w:r>
        <w:rPr>
          <w:rFonts w:ascii="Calibri" w:hAnsi="Calibri" w:cs="Calibri"/>
          <w:b/>
          <w:bCs/>
          <w:sz w:val="22"/>
          <w:szCs w:val="22"/>
        </w:rPr>
        <w:t>with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Birlasoft formerly</w:t>
      </w:r>
      <w:r>
        <w:rPr>
          <w:rFonts w:ascii="Calibri" w:hAnsi="Calibri" w:cs="Calibri"/>
          <w:b/>
          <w:bCs/>
          <w:sz w:val="22"/>
          <w:szCs w:val="22"/>
        </w:rPr>
        <w:t xml:space="preserve"> KPIT Technologies</w:t>
      </w:r>
      <w:r w:rsidR="003460D5">
        <w:rPr>
          <w:rFonts w:ascii="Calibri" w:hAnsi="Calibri" w:cs="Calibri"/>
          <w:b/>
          <w:bCs/>
          <w:sz w:val="22"/>
          <w:szCs w:val="22"/>
        </w:rPr>
        <w:t>(</w:t>
      </w:r>
      <w:r w:rsidR="005238DA">
        <w:rPr>
          <w:rFonts w:ascii="Calibri" w:hAnsi="Calibri" w:cs="Calibri"/>
          <w:b/>
          <w:bCs/>
          <w:sz w:val="22"/>
          <w:szCs w:val="22"/>
        </w:rPr>
        <w:t>6.6</w:t>
      </w:r>
      <w:r w:rsidR="003271CB">
        <w:rPr>
          <w:rFonts w:ascii="Calibri" w:hAnsi="Calibri" w:cs="Calibri"/>
          <w:b/>
          <w:bCs/>
          <w:sz w:val="22"/>
          <w:szCs w:val="22"/>
        </w:rPr>
        <w:t>years</w:t>
      </w:r>
      <w:r w:rsidR="003460D5">
        <w:rPr>
          <w:rFonts w:ascii="Calibri" w:hAnsi="Calibri" w:cs="Calibri"/>
          <w:b/>
          <w:bCs/>
          <w:sz w:val="22"/>
          <w:szCs w:val="22"/>
        </w:rPr>
        <w:t>)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23AA9772" w14:textId="5814B5D4" w:rsidR="005E034F" w:rsidRDefault="00614E64">
      <w:pPr>
        <w:pStyle w:val="BodyText"/>
        <w:numPr>
          <w:ilvl w:val="0"/>
          <w:numId w:val="2"/>
        </w:numPr>
        <w:tabs>
          <w:tab w:val="left" w:pos="540"/>
          <w:tab w:val="left" w:pos="720"/>
        </w:tabs>
        <w:spacing w:after="8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Worked on </w:t>
      </w:r>
      <w:r>
        <w:rPr>
          <w:rFonts w:ascii="Calibri" w:hAnsi="Calibri"/>
          <w:b/>
          <w:sz w:val="22"/>
          <w:szCs w:val="22"/>
        </w:rPr>
        <w:t>HANA</w:t>
      </w:r>
      <w:r>
        <w:rPr>
          <w:rFonts w:ascii="Calibri" w:hAnsi="Calibri"/>
          <w:sz w:val="22"/>
          <w:szCs w:val="22"/>
        </w:rPr>
        <w:t xml:space="preserve"> version 1610</w:t>
      </w:r>
      <w:r w:rsidR="000A2D7E">
        <w:rPr>
          <w:rFonts w:ascii="Calibri" w:hAnsi="Calibri"/>
          <w:sz w:val="22"/>
          <w:szCs w:val="22"/>
        </w:rPr>
        <w:t>,1709</w:t>
      </w:r>
      <w:r>
        <w:rPr>
          <w:rFonts w:ascii="Calibri" w:hAnsi="Calibri"/>
          <w:sz w:val="22"/>
          <w:szCs w:val="22"/>
        </w:rPr>
        <w:t>.</w:t>
      </w:r>
    </w:p>
    <w:p w14:paraId="23AA9773" w14:textId="59E90DFD" w:rsidR="005E034F" w:rsidRDefault="00614E64">
      <w:pPr>
        <w:pStyle w:val="BodyText"/>
        <w:numPr>
          <w:ilvl w:val="0"/>
          <w:numId w:val="2"/>
        </w:numPr>
        <w:tabs>
          <w:tab w:val="left" w:pos="540"/>
          <w:tab w:val="left" w:pos="720"/>
        </w:tabs>
        <w:spacing w:after="8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Experience of end-to-end implementation project</w:t>
      </w:r>
      <w:r w:rsidR="00142B69">
        <w:rPr>
          <w:rFonts w:ascii="Calibri" w:hAnsi="Calibri" w:cs="Calibri"/>
          <w:bCs/>
          <w:sz w:val="22"/>
          <w:szCs w:val="22"/>
        </w:rPr>
        <w:t xml:space="preserve"> &amp; HANA Migration project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23AA9774" w14:textId="1281C20B" w:rsidR="005E034F" w:rsidRDefault="00614E64">
      <w:pPr>
        <w:pStyle w:val="Sparta-Bullets"/>
        <w:numPr>
          <w:ilvl w:val="0"/>
          <w:numId w:val="2"/>
        </w:numPr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sz w:val="22"/>
          <w:szCs w:val="22"/>
          <w:lang w:val="en-IN"/>
        </w:rPr>
        <w:t>Experience of ABAP/4 programming including reports, ALV, Field-Symbols, ABAP Dictionary, BDCs, BAPIs, Smart forms, Function Module, Interfaces,</w:t>
      </w:r>
      <w:r w:rsidR="00F91164">
        <w:rPr>
          <w:rFonts w:ascii="Calibri" w:hAnsi="Calibri" w:cs="Calibri"/>
          <w:sz w:val="22"/>
          <w:szCs w:val="22"/>
          <w:lang w:val="en-IN"/>
        </w:rPr>
        <w:t xml:space="preserve"> </w:t>
      </w:r>
      <w:r w:rsidR="001164DD">
        <w:rPr>
          <w:rFonts w:ascii="Calibri" w:hAnsi="Calibri" w:cs="Calibri"/>
          <w:sz w:val="22"/>
          <w:szCs w:val="22"/>
          <w:lang w:val="en-IN"/>
        </w:rPr>
        <w:t>OOPs,</w:t>
      </w:r>
      <w:r>
        <w:rPr>
          <w:rFonts w:ascii="Calibri" w:hAnsi="Calibri" w:cs="Calibri"/>
          <w:sz w:val="22"/>
          <w:szCs w:val="22"/>
          <w:lang w:val="en-IN"/>
        </w:rPr>
        <w:t xml:space="preserve"> Conversion,</w:t>
      </w:r>
      <w:r>
        <w:rPr>
          <w:rFonts w:ascii="Calibri" w:hAnsi="Calibri"/>
          <w:sz w:val="22"/>
          <w:szCs w:val="22"/>
        </w:rPr>
        <w:t xml:space="preserve"> </w:t>
      </w:r>
      <w:r w:rsidR="00142B69">
        <w:rPr>
          <w:rFonts w:ascii="Calibri" w:hAnsi="Calibri"/>
          <w:sz w:val="22"/>
          <w:szCs w:val="22"/>
        </w:rPr>
        <w:t>Proxies (</w:t>
      </w:r>
      <w:r w:rsidR="00811E79">
        <w:rPr>
          <w:rFonts w:ascii="Calibri" w:hAnsi="Calibri"/>
          <w:sz w:val="22"/>
          <w:szCs w:val="22"/>
        </w:rPr>
        <w:t>PI/PO)</w:t>
      </w:r>
      <w:r>
        <w:rPr>
          <w:rFonts w:ascii="Calibri" w:hAnsi="Calibri"/>
          <w:sz w:val="22"/>
          <w:szCs w:val="22"/>
        </w:rPr>
        <w:t>, IoT,</w:t>
      </w:r>
      <w:r w:rsidR="00637AE5">
        <w:rPr>
          <w:rFonts w:ascii="Calibri" w:hAnsi="Calibri"/>
          <w:sz w:val="22"/>
          <w:szCs w:val="22"/>
        </w:rPr>
        <w:t xml:space="preserve"> </w:t>
      </w:r>
      <w:r w:rsidR="00907BD4">
        <w:rPr>
          <w:rFonts w:ascii="Calibri" w:hAnsi="Calibri"/>
          <w:sz w:val="22"/>
          <w:szCs w:val="22"/>
        </w:rPr>
        <w:t>IDOC</w:t>
      </w:r>
      <w:r w:rsidR="00637AE5">
        <w:rPr>
          <w:rFonts w:ascii="Calibri" w:hAnsi="Calibri"/>
          <w:sz w:val="22"/>
          <w:szCs w:val="22"/>
        </w:rPr>
        <w:t>’</w:t>
      </w:r>
      <w:r w:rsidR="00907BD4">
        <w:rPr>
          <w:rFonts w:ascii="Calibri" w:hAnsi="Calibri"/>
          <w:sz w:val="22"/>
          <w:szCs w:val="22"/>
        </w:rPr>
        <w:t>s,</w:t>
      </w:r>
      <w:r w:rsidR="00096C2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</w:t>
      </w:r>
      <w:r w:rsidR="00096C29">
        <w:rPr>
          <w:rFonts w:ascii="Calibri" w:hAnsi="Calibri"/>
          <w:sz w:val="22"/>
          <w:szCs w:val="22"/>
        </w:rPr>
        <w:t>BAP</w:t>
      </w:r>
      <w:r>
        <w:rPr>
          <w:rFonts w:ascii="Calibri" w:hAnsi="Calibri"/>
          <w:sz w:val="22"/>
          <w:szCs w:val="22"/>
        </w:rPr>
        <w:t xml:space="preserve"> on Hana</w:t>
      </w:r>
      <w:r w:rsidR="00096C29">
        <w:rPr>
          <w:rFonts w:ascii="Calibri" w:hAnsi="Calibri"/>
          <w:sz w:val="22"/>
          <w:szCs w:val="22"/>
        </w:rPr>
        <w:t>, SOH HANA migration</w:t>
      </w:r>
      <w:r w:rsidR="00CC23D5">
        <w:rPr>
          <w:rFonts w:ascii="Calibri" w:hAnsi="Calibri"/>
          <w:sz w:val="22"/>
          <w:szCs w:val="22"/>
        </w:rPr>
        <w:t xml:space="preserve"> &amp; ABAP New 7.5 syntax</w:t>
      </w:r>
      <w:r>
        <w:rPr>
          <w:rFonts w:ascii="Calibri" w:hAnsi="Calibri" w:cs="Calibri"/>
          <w:sz w:val="22"/>
          <w:szCs w:val="22"/>
          <w:lang w:val="en-IN"/>
        </w:rPr>
        <w:t>.</w:t>
      </w:r>
    </w:p>
    <w:p w14:paraId="6C757013" w14:textId="77777777" w:rsidR="00986641" w:rsidRDefault="00614E64" w:rsidP="00986641">
      <w:pPr>
        <w:pStyle w:val="Sparta-Bullets"/>
        <w:numPr>
          <w:ilvl w:val="0"/>
          <w:numId w:val="2"/>
        </w:numPr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sz w:val="22"/>
          <w:szCs w:val="22"/>
          <w:lang w:val="en-IN"/>
        </w:rPr>
        <w:t>Familiar with functional flow of MM, SD</w:t>
      </w:r>
      <w:r w:rsidR="001164DD">
        <w:rPr>
          <w:rFonts w:ascii="Calibri" w:hAnsi="Calibri" w:cs="Calibri"/>
          <w:sz w:val="22"/>
          <w:szCs w:val="22"/>
          <w:lang w:val="en-IN"/>
        </w:rPr>
        <w:t xml:space="preserve"> and worked on FI,</w:t>
      </w:r>
      <w:r w:rsidR="00F91164">
        <w:rPr>
          <w:rFonts w:ascii="Calibri" w:hAnsi="Calibri" w:cs="Calibri"/>
          <w:sz w:val="22"/>
          <w:szCs w:val="22"/>
          <w:lang w:val="en-IN"/>
        </w:rPr>
        <w:t xml:space="preserve"> </w:t>
      </w:r>
      <w:r w:rsidR="001164DD">
        <w:rPr>
          <w:rFonts w:ascii="Calibri" w:hAnsi="Calibri" w:cs="Calibri"/>
          <w:sz w:val="22"/>
          <w:szCs w:val="22"/>
          <w:lang w:val="en-IN"/>
        </w:rPr>
        <w:t>SD-Media, PP, QM &amp; ABAP HR module</w:t>
      </w:r>
      <w:r>
        <w:rPr>
          <w:rFonts w:ascii="Calibri" w:hAnsi="Calibri" w:cs="Calibri"/>
          <w:sz w:val="22"/>
          <w:szCs w:val="22"/>
          <w:lang w:val="en-IN"/>
        </w:rPr>
        <w:t>.</w:t>
      </w:r>
    </w:p>
    <w:p w14:paraId="23AA9777" w14:textId="77777777" w:rsidR="005E034F" w:rsidRDefault="00614E64">
      <w:pPr>
        <w:pStyle w:val="Sparta-Bullets"/>
        <w:numPr>
          <w:ilvl w:val="0"/>
          <w:numId w:val="2"/>
        </w:numPr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sz w:val="22"/>
          <w:szCs w:val="22"/>
          <w:lang w:val="en-IN"/>
        </w:rPr>
        <w:t>Online Certification on SAP HANA from Open SAP.</w:t>
      </w:r>
    </w:p>
    <w:p w14:paraId="23AA9778" w14:textId="085025AF" w:rsidR="005E034F" w:rsidRDefault="00614E64">
      <w:pPr>
        <w:pStyle w:val="Sparta-Bullets"/>
        <w:numPr>
          <w:ilvl w:val="0"/>
          <w:numId w:val="2"/>
        </w:numPr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sz w:val="22"/>
          <w:szCs w:val="22"/>
          <w:lang w:val="en-IN"/>
        </w:rPr>
        <w:t xml:space="preserve">Experience in HANA Modelling &amp; </w:t>
      </w:r>
      <w:r w:rsidR="00891E5B" w:rsidRPr="004F4E35">
        <w:rPr>
          <w:rFonts w:ascii="Calibri" w:hAnsi="Calibri" w:cs="Calibri"/>
          <w:b/>
          <w:bCs w:val="0"/>
          <w:sz w:val="22"/>
          <w:szCs w:val="22"/>
          <w:lang w:val="en-IN"/>
        </w:rPr>
        <w:t xml:space="preserve">ABAP on </w:t>
      </w:r>
      <w:r w:rsidR="001B2123" w:rsidRPr="004F4E35">
        <w:rPr>
          <w:rFonts w:ascii="Calibri" w:hAnsi="Calibri" w:cs="Calibri"/>
          <w:b/>
          <w:bCs w:val="0"/>
          <w:sz w:val="22"/>
          <w:szCs w:val="22"/>
          <w:lang w:val="en-IN"/>
        </w:rPr>
        <w:t>HANA (</w:t>
      </w:r>
      <w:r w:rsidR="00891E5B" w:rsidRPr="004F4E35">
        <w:rPr>
          <w:rFonts w:ascii="Calibri" w:hAnsi="Calibri" w:cs="Calibri"/>
          <w:b/>
          <w:bCs w:val="0"/>
          <w:sz w:val="22"/>
          <w:szCs w:val="22"/>
          <w:lang w:val="en-IN"/>
        </w:rPr>
        <w:t>CDS, AMD</w:t>
      </w:r>
      <w:r w:rsidR="00891E5B" w:rsidRPr="004F4E35">
        <w:rPr>
          <w:rFonts w:ascii="Calibri" w:hAnsi="Calibri" w:cs="Calibri"/>
          <w:sz w:val="22"/>
          <w:szCs w:val="22"/>
          <w:lang w:val="en-IN"/>
        </w:rPr>
        <w:t>P)</w:t>
      </w:r>
      <w:r w:rsidRPr="004F4E35">
        <w:rPr>
          <w:rFonts w:ascii="Calibri" w:hAnsi="Calibri" w:cs="Calibri"/>
          <w:sz w:val="22"/>
          <w:szCs w:val="22"/>
          <w:lang w:val="en-IN"/>
        </w:rPr>
        <w:t>.</w:t>
      </w:r>
    </w:p>
    <w:p w14:paraId="23AA9779" w14:textId="77777777" w:rsidR="005E034F" w:rsidRDefault="00614E64">
      <w:pPr>
        <w:pStyle w:val="Sparta-Bullets"/>
        <w:numPr>
          <w:ilvl w:val="0"/>
          <w:numId w:val="2"/>
        </w:numPr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sz w:val="22"/>
          <w:szCs w:val="22"/>
          <w:lang w:val="en-IN"/>
        </w:rPr>
        <w:t>Extensively worked in Classical, Interactive and ALV reports.</w:t>
      </w:r>
    </w:p>
    <w:p w14:paraId="23AA977A" w14:textId="77777777" w:rsidR="005E034F" w:rsidRDefault="00614E64">
      <w:pPr>
        <w:pStyle w:val="Sparta-Bullets"/>
        <w:numPr>
          <w:ilvl w:val="0"/>
          <w:numId w:val="2"/>
        </w:numPr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sz w:val="22"/>
          <w:szCs w:val="22"/>
          <w:lang w:val="en-IN"/>
        </w:rPr>
        <w:t>Worked on Conversions / Interfaces / Enhancement / Database Tables / Report /Smart form / SAP Script.</w:t>
      </w:r>
    </w:p>
    <w:p w14:paraId="23AA977B" w14:textId="77777777" w:rsidR="005E034F" w:rsidRDefault="00614E64">
      <w:pPr>
        <w:pStyle w:val="Sparta-Bullets"/>
        <w:numPr>
          <w:ilvl w:val="0"/>
          <w:numId w:val="2"/>
        </w:numPr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sz w:val="22"/>
          <w:szCs w:val="22"/>
        </w:rPr>
        <w:t>Worked experience on enhancing infotypes using Pm01 and Ppci tcodes.</w:t>
      </w:r>
    </w:p>
    <w:p w14:paraId="23AA977C" w14:textId="77777777" w:rsidR="005E034F" w:rsidRDefault="00614E64">
      <w:pPr>
        <w:pStyle w:val="Sparta-Bullets"/>
        <w:numPr>
          <w:ilvl w:val="0"/>
          <w:numId w:val="2"/>
        </w:numPr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sz w:val="22"/>
          <w:szCs w:val="22"/>
          <w:lang w:val="en-IN"/>
        </w:rPr>
        <w:t>Extensively worked on BDC using Call Transaction and Session methods.</w:t>
      </w:r>
    </w:p>
    <w:p w14:paraId="23AA977D" w14:textId="77777777" w:rsidR="005E034F" w:rsidRDefault="00614E64">
      <w:pPr>
        <w:pStyle w:val="Sparta-Bullets"/>
        <w:numPr>
          <w:ilvl w:val="0"/>
          <w:numId w:val="2"/>
        </w:numPr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sz w:val="22"/>
          <w:szCs w:val="22"/>
          <w:lang w:val="en-IN"/>
        </w:rPr>
        <w:t>Technical specification preparation and Coding.</w:t>
      </w:r>
    </w:p>
    <w:p w14:paraId="23AA977E" w14:textId="77777777" w:rsidR="005E034F" w:rsidRDefault="00614E64">
      <w:pPr>
        <w:pStyle w:val="Sparta-Bullets"/>
        <w:numPr>
          <w:ilvl w:val="0"/>
          <w:numId w:val="2"/>
        </w:numPr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sz w:val="22"/>
          <w:szCs w:val="22"/>
          <w:lang w:val="en-IN"/>
        </w:rPr>
        <w:t xml:space="preserve">Good team player and intend to take everyone at par in the team. </w:t>
      </w:r>
    </w:p>
    <w:p w14:paraId="23AA977F" w14:textId="1C5C50FB" w:rsidR="005E034F" w:rsidRDefault="00614E64">
      <w:pPr>
        <w:pStyle w:val="Sparta-Bullets"/>
        <w:numPr>
          <w:ilvl w:val="0"/>
          <w:numId w:val="2"/>
        </w:numPr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sz w:val="22"/>
          <w:szCs w:val="22"/>
          <w:lang w:val="en-IN"/>
        </w:rPr>
        <w:t>Excellent communication skills and learning ability.</w:t>
      </w:r>
    </w:p>
    <w:p w14:paraId="1C9B6010" w14:textId="77777777" w:rsidR="00C718EF" w:rsidRDefault="00C718EF" w:rsidP="00C718EF">
      <w:pPr>
        <w:pStyle w:val="Sparta-Bullets"/>
        <w:numPr>
          <w:ilvl w:val="0"/>
          <w:numId w:val="0"/>
        </w:numPr>
        <w:tabs>
          <w:tab w:val="left" w:pos="360"/>
        </w:tabs>
        <w:ind w:left="360"/>
        <w:rPr>
          <w:rFonts w:ascii="Calibri" w:hAnsi="Calibri" w:cs="Calibri"/>
          <w:sz w:val="22"/>
          <w:szCs w:val="22"/>
          <w:lang w:val="en-IN"/>
        </w:rPr>
      </w:pPr>
    </w:p>
    <w:p w14:paraId="38E0BD10" w14:textId="2E148EB2" w:rsidR="00C718EF" w:rsidRDefault="00A20BAB" w:rsidP="00C718EF">
      <w:pPr>
        <w:pBdr>
          <w:bottom w:val="thinThickSmallGap" w:sz="18" w:space="1" w:color="auto"/>
        </w:pBdr>
        <w:jc w:val="both"/>
        <w:rPr>
          <w:rFonts w:ascii="Verdana" w:hAnsi="Verdana"/>
          <w:b/>
          <w:color w:val="000000"/>
          <w:sz w:val="20"/>
        </w:rPr>
      </w:pPr>
      <w:r>
        <w:rPr>
          <w:rFonts w:ascii="Arial" w:hAnsi="Arial" w:cs="Arial"/>
          <w:b/>
          <w:iCs/>
          <w:sz w:val="22"/>
          <w:szCs w:val="22"/>
        </w:rPr>
        <w:t>Work</w:t>
      </w:r>
      <w:r w:rsidR="00C718EF">
        <w:rPr>
          <w:rFonts w:ascii="Verdana" w:hAnsi="Verdana"/>
          <w:b/>
          <w:color w:val="000000"/>
          <w:sz w:val="20"/>
        </w:rPr>
        <w:t xml:space="preserve"> </w:t>
      </w:r>
      <w:r w:rsidR="00C718EF">
        <w:rPr>
          <w:rFonts w:ascii="Arial" w:hAnsi="Arial" w:cs="Arial"/>
          <w:b/>
          <w:iCs/>
          <w:sz w:val="22"/>
          <w:szCs w:val="22"/>
        </w:rPr>
        <w:t>Exp</w:t>
      </w:r>
      <w:r>
        <w:rPr>
          <w:rFonts w:ascii="Arial" w:hAnsi="Arial" w:cs="Arial"/>
          <w:b/>
          <w:iCs/>
          <w:sz w:val="22"/>
          <w:szCs w:val="22"/>
        </w:rPr>
        <w:t>erience</w:t>
      </w:r>
    </w:p>
    <w:p w14:paraId="1CE2536D" w14:textId="65ADC7ED" w:rsidR="001B3C5D" w:rsidRDefault="001B3C5D" w:rsidP="001B3C5D">
      <w:pPr>
        <w:pStyle w:val="Sparta-Bullets"/>
        <w:numPr>
          <w:ilvl w:val="0"/>
          <w:numId w:val="0"/>
        </w:numPr>
        <w:tabs>
          <w:tab w:val="left" w:pos="360"/>
        </w:tabs>
        <w:rPr>
          <w:rFonts w:ascii="Calibri" w:hAnsi="Calibri" w:cs="Calibri"/>
          <w:sz w:val="22"/>
          <w:szCs w:val="22"/>
          <w:lang w:val="en-IN"/>
        </w:rPr>
      </w:pPr>
    </w:p>
    <w:tbl>
      <w:tblPr>
        <w:tblW w:w="5114" w:type="pct"/>
        <w:tblLook w:val="0400" w:firstRow="0" w:lastRow="0" w:firstColumn="0" w:lastColumn="0" w:noHBand="0" w:noVBand="1"/>
      </w:tblPr>
      <w:tblGrid>
        <w:gridCol w:w="2460"/>
        <w:gridCol w:w="7113"/>
      </w:tblGrid>
      <w:tr w:rsidR="001B3C5D" w:rsidRPr="00E27DE2" w14:paraId="36A1075E" w14:textId="77777777" w:rsidTr="00EA3B13">
        <w:trPr>
          <w:trHeight w:val="662"/>
        </w:trPr>
        <w:tc>
          <w:tcPr>
            <w:tcW w:w="1285" w:type="pct"/>
            <w:shd w:val="clear" w:color="auto" w:fill="auto"/>
          </w:tcPr>
          <w:p w14:paraId="31A748F3" w14:textId="71B48B92" w:rsidR="001B3C5D" w:rsidRPr="00DB44AE" w:rsidRDefault="001B3C5D" w:rsidP="001B3C5D">
            <w:pPr>
              <w:spacing w:line="30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B44AE">
              <w:rPr>
                <w:rFonts w:ascii="Calibri" w:hAnsi="Calibri" w:cs="Calibri"/>
                <w:bCs/>
                <w:sz w:val="22"/>
                <w:szCs w:val="22"/>
              </w:rPr>
              <w:t xml:space="preserve">    </w:t>
            </w:r>
            <w:r w:rsidR="00DA037E" w:rsidRPr="00DB44AE">
              <w:rPr>
                <w:rFonts w:ascii="Calibri" w:hAnsi="Calibri" w:cs="Calibri"/>
                <w:bCs/>
                <w:sz w:val="22"/>
                <w:szCs w:val="22"/>
              </w:rPr>
              <w:t>Jun</w:t>
            </w:r>
            <w:r w:rsidRPr="00DB44AE">
              <w:rPr>
                <w:rFonts w:ascii="Calibri" w:hAnsi="Calibri" w:cs="Calibri"/>
                <w:bCs/>
                <w:sz w:val="22"/>
                <w:szCs w:val="22"/>
              </w:rPr>
              <w:t xml:space="preserve"> 201</w:t>
            </w:r>
            <w:r w:rsidR="00DA037E" w:rsidRPr="00DB44AE">
              <w:rPr>
                <w:rFonts w:ascii="Calibri" w:hAnsi="Calibri" w:cs="Calibri"/>
                <w:bCs/>
                <w:sz w:val="22"/>
                <w:szCs w:val="22"/>
              </w:rPr>
              <w:t>9</w:t>
            </w:r>
            <w:r w:rsidRPr="00DB44AE">
              <w:rPr>
                <w:rFonts w:ascii="Calibri" w:hAnsi="Calibri" w:cs="Calibri"/>
                <w:bCs/>
                <w:sz w:val="22"/>
                <w:szCs w:val="22"/>
              </w:rPr>
              <w:t xml:space="preserve"> – Till Date</w:t>
            </w:r>
          </w:p>
        </w:tc>
        <w:tc>
          <w:tcPr>
            <w:tcW w:w="3715" w:type="pct"/>
            <w:shd w:val="clear" w:color="auto" w:fill="auto"/>
          </w:tcPr>
          <w:p w14:paraId="79A66FA3" w14:textId="5FB9AB25" w:rsidR="001B3C5D" w:rsidRPr="00DB44AE" w:rsidRDefault="00770B8D" w:rsidP="00EA3B1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B44AE">
              <w:rPr>
                <w:rFonts w:ascii="Calibri" w:hAnsi="Calibri" w:cs="Calibri"/>
                <w:b/>
                <w:sz w:val="22"/>
                <w:szCs w:val="22"/>
              </w:rPr>
              <w:t xml:space="preserve">Application Development </w:t>
            </w:r>
            <w:r w:rsidR="001B3C5D" w:rsidRPr="00DB44AE">
              <w:rPr>
                <w:rFonts w:ascii="Calibri" w:hAnsi="Calibri" w:cs="Calibri"/>
                <w:b/>
                <w:sz w:val="22"/>
                <w:szCs w:val="22"/>
              </w:rPr>
              <w:t>Senior</w:t>
            </w:r>
            <w:r w:rsidRPr="00DB44AE">
              <w:rPr>
                <w:rFonts w:ascii="Calibri" w:hAnsi="Calibri" w:cs="Calibri"/>
                <w:b/>
                <w:sz w:val="22"/>
                <w:szCs w:val="22"/>
              </w:rPr>
              <w:t xml:space="preserve"> Analyst</w:t>
            </w:r>
          </w:p>
          <w:p w14:paraId="0115A67F" w14:textId="1D31C20B" w:rsidR="001B3C5D" w:rsidRPr="00DB44AE" w:rsidRDefault="00D67F8E" w:rsidP="00EA3B13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B44AE">
              <w:rPr>
                <w:rFonts w:ascii="Calibri" w:hAnsi="Calibri" w:cs="Calibri"/>
                <w:bCs/>
                <w:sz w:val="22"/>
                <w:szCs w:val="22"/>
              </w:rPr>
              <w:t>Accenture Technologies ltd.</w:t>
            </w:r>
            <w:r w:rsidR="00EF0CED" w:rsidRPr="00DB44AE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Pr="00DB44AE">
              <w:rPr>
                <w:rFonts w:ascii="Calibri" w:hAnsi="Calibri" w:cs="Calibri"/>
                <w:bCs/>
                <w:sz w:val="22"/>
                <w:szCs w:val="22"/>
              </w:rPr>
              <w:t xml:space="preserve"> Gurugram</w:t>
            </w:r>
            <w:r w:rsidR="001B3C5D" w:rsidRPr="00DB44AE">
              <w:rPr>
                <w:rFonts w:ascii="Calibri" w:hAnsi="Calibri" w:cs="Calibri"/>
                <w:bCs/>
                <w:sz w:val="22"/>
                <w:szCs w:val="22"/>
              </w:rPr>
              <w:t>, India</w:t>
            </w:r>
          </w:p>
        </w:tc>
      </w:tr>
      <w:tr w:rsidR="001B3C5D" w:rsidRPr="00E27DE2" w14:paraId="60075F26" w14:textId="77777777" w:rsidTr="00EA3B13">
        <w:trPr>
          <w:trHeight w:val="721"/>
        </w:trPr>
        <w:tc>
          <w:tcPr>
            <w:tcW w:w="1285" w:type="pct"/>
            <w:shd w:val="clear" w:color="auto" w:fill="auto"/>
          </w:tcPr>
          <w:p w14:paraId="5AA46196" w14:textId="54394657" w:rsidR="001B3C5D" w:rsidRPr="00DB44AE" w:rsidRDefault="001B3C5D" w:rsidP="00DA037E">
            <w:pPr>
              <w:spacing w:line="300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B44AE">
              <w:rPr>
                <w:rFonts w:ascii="Calibri" w:hAnsi="Calibri" w:cs="Calibri"/>
                <w:bCs/>
                <w:sz w:val="22"/>
                <w:szCs w:val="22"/>
              </w:rPr>
              <w:t>Oct 2012 – Jun 2019</w:t>
            </w:r>
          </w:p>
        </w:tc>
        <w:tc>
          <w:tcPr>
            <w:tcW w:w="3715" w:type="pct"/>
            <w:shd w:val="clear" w:color="auto" w:fill="auto"/>
          </w:tcPr>
          <w:p w14:paraId="6F40A4E3" w14:textId="6F0FCE9A" w:rsidR="001B3C5D" w:rsidRPr="00DB44AE" w:rsidRDefault="001B3C5D" w:rsidP="00EA3B1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B44AE">
              <w:rPr>
                <w:rFonts w:ascii="Calibri" w:hAnsi="Calibri" w:cs="Calibri"/>
                <w:b/>
                <w:sz w:val="22"/>
                <w:szCs w:val="22"/>
              </w:rPr>
              <w:t xml:space="preserve">SAP </w:t>
            </w:r>
            <w:r w:rsidR="00DA037E" w:rsidRPr="00DB44AE">
              <w:rPr>
                <w:rFonts w:ascii="Calibri" w:hAnsi="Calibri" w:cs="Calibri"/>
                <w:b/>
                <w:sz w:val="22"/>
                <w:szCs w:val="22"/>
              </w:rPr>
              <w:t xml:space="preserve">ABAP Technical </w:t>
            </w:r>
            <w:r w:rsidRPr="00DB44AE">
              <w:rPr>
                <w:rFonts w:ascii="Calibri" w:hAnsi="Calibri" w:cs="Calibri"/>
                <w:b/>
                <w:sz w:val="22"/>
                <w:szCs w:val="22"/>
              </w:rPr>
              <w:t>Consultant</w:t>
            </w:r>
          </w:p>
          <w:p w14:paraId="1E0279CD" w14:textId="730A0E65" w:rsidR="001B3C5D" w:rsidRPr="00DB44AE" w:rsidRDefault="00D67F8E" w:rsidP="00EA3B13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B44AE">
              <w:rPr>
                <w:rFonts w:ascii="Calibri" w:hAnsi="Calibri" w:cs="Calibri"/>
                <w:bCs/>
                <w:sz w:val="22"/>
                <w:szCs w:val="22"/>
              </w:rPr>
              <w:t>BIRLASOFT formerly KPIT</w:t>
            </w:r>
            <w:r w:rsidR="001B3C5D" w:rsidRPr="00DB44AE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 w:rsidRPr="00DB44AE">
              <w:rPr>
                <w:rFonts w:ascii="Calibri" w:hAnsi="Calibri" w:cs="Calibri"/>
                <w:bCs/>
                <w:sz w:val="22"/>
                <w:szCs w:val="22"/>
              </w:rPr>
              <w:t>Noida</w:t>
            </w:r>
            <w:r w:rsidR="001B3C5D" w:rsidRPr="00DB44AE">
              <w:rPr>
                <w:rFonts w:ascii="Calibri" w:hAnsi="Calibri" w:cs="Calibri"/>
                <w:bCs/>
                <w:sz w:val="22"/>
                <w:szCs w:val="22"/>
              </w:rPr>
              <w:t>, India</w:t>
            </w:r>
          </w:p>
        </w:tc>
      </w:tr>
    </w:tbl>
    <w:p w14:paraId="23AA9780" w14:textId="77777777" w:rsidR="005E034F" w:rsidRDefault="005E034F" w:rsidP="001B3C5D">
      <w:pPr>
        <w:pStyle w:val="Sparta-Bullets"/>
        <w:numPr>
          <w:ilvl w:val="0"/>
          <w:numId w:val="0"/>
        </w:numPr>
        <w:rPr>
          <w:rFonts w:ascii="Calibri" w:hAnsi="Calibri" w:cs="Calibri"/>
          <w:sz w:val="22"/>
          <w:szCs w:val="22"/>
          <w:lang w:val="en-IN"/>
        </w:rPr>
      </w:pPr>
    </w:p>
    <w:p w14:paraId="23AA9781" w14:textId="77777777" w:rsidR="005E034F" w:rsidRDefault="00614E64">
      <w:pPr>
        <w:pBdr>
          <w:bottom w:val="thinThickSmallGap" w:sz="18" w:space="1" w:color="auto"/>
        </w:pBdr>
        <w:jc w:val="both"/>
        <w:rPr>
          <w:rFonts w:ascii="Verdana" w:hAnsi="Verdana"/>
          <w:b/>
          <w:color w:val="000000"/>
          <w:sz w:val="20"/>
        </w:rPr>
      </w:pPr>
      <w:r>
        <w:rPr>
          <w:rFonts w:ascii="Arial" w:hAnsi="Arial" w:cs="Arial"/>
          <w:b/>
          <w:iCs/>
          <w:sz w:val="22"/>
          <w:szCs w:val="22"/>
        </w:rPr>
        <w:t>Technical</w:t>
      </w:r>
      <w:r>
        <w:rPr>
          <w:rFonts w:ascii="Verdana" w:hAnsi="Verdana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iCs/>
          <w:sz w:val="22"/>
          <w:szCs w:val="22"/>
        </w:rPr>
        <w:t>Expertise Overview</w:t>
      </w:r>
    </w:p>
    <w:p w14:paraId="23AA9782" w14:textId="77777777" w:rsidR="005E034F" w:rsidRDefault="005E034F">
      <w:pPr>
        <w:shd w:val="clear" w:color="auto" w:fill="FFFFFF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23AA9783" w14:textId="6D74F591" w:rsidR="005E034F" w:rsidRDefault="00614E64">
      <w:pPr>
        <w:pStyle w:val="Sparta-Bullets"/>
        <w:numPr>
          <w:ilvl w:val="0"/>
          <w:numId w:val="2"/>
        </w:numPr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sz w:val="22"/>
          <w:szCs w:val="22"/>
          <w:lang w:val="en-IN"/>
        </w:rPr>
        <w:t>Experienced in working with Data Dictionary contents &amp; ABAP on HANA.</w:t>
      </w:r>
    </w:p>
    <w:p w14:paraId="23AA9784" w14:textId="77777777" w:rsidR="005E034F" w:rsidRDefault="00614E64">
      <w:pPr>
        <w:pStyle w:val="Sparta-Bullets"/>
        <w:numPr>
          <w:ilvl w:val="0"/>
          <w:numId w:val="2"/>
        </w:numPr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sz w:val="22"/>
          <w:szCs w:val="22"/>
          <w:lang w:val="en-IN"/>
        </w:rPr>
        <w:t>Experienced in developing Classical &amp; Interactive Reports.</w:t>
      </w:r>
    </w:p>
    <w:p w14:paraId="23AA9785" w14:textId="77777777" w:rsidR="005E034F" w:rsidRDefault="00614E64">
      <w:pPr>
        <w:pStyle w:val="Sparta-Bullets"/>
        <w:numPr>
          <w:ilvl w:val="0"/>
          <w:numId w:val="2"/>
        </w:numPr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sz w:val="22"/>
          <w:szCs w:val="22"/>
          <w:lang w:val="en-IN"/>
        </w:rPr>
        <w:t xml:space="preserve">Well experience in creating programs for Data Migration using BDC &amp; BAPI. </w:t>
      </w:r>
    </w:p>
    <w:p w14:paraId="23AA9786" w14:textId="77777777" w:rsidR="005E034F" w:rsidRDefault="00614E64">
      <w:pPr>
        <w:pStyle w:val="Sparta-Bullets"/>
        <w:numPr>
          <w:ilvl w:val="0"/>
          <w:numId w:val="2"/>
        </w:numPr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sz w:val="22"/>
          <w:szCs w:val="22"/>
          <w:lang w:val="en-IN"/>
        </w:rPr>
        <w:lastRenderedPageBreak/>
        <w:t>Experience in Enhancements (User Exits, BADI, Enhancement Framework (Implicit)).</w:t>
      </w:r>
    </w:p>
    <w:p w14:paraId="23AA9787" w14:textId="77777777" w:rsidR="005E034F" w:rsidRDefault="00614E64">
      <w:pPr>
        <w:pStyle w:val="Sparta-Bullets"/>
        <w:numPr>
          <w:ilvl w:val="0"/>
          <w:numId w:val="2"/>
        </w:numPr>
        <w:rPr>
          <w:rFonts w:ascii="Calibri" w:hAnsi="Calibri" w:cs="Calibri"/>
          <w:sz w:val="22"/>
          <w:szCs w:val="22"/>
          <w:lang w:val="en-IN"/>
        </w:rPr>
      </w:pPr>
      <w:r>
        <w:rPr>
          <w:rFonts w:ascii="Calibri" w:hAnsi="Calibri" w:cs="Calibri"/>
          <w:sz w:val="22"/>
          <w:szCs w:val="22"/>
          <w:lang w:val="en-IN"/>
        </w:rPr>
        <w:t>Extensive experience in converting the Functional Requirement into Technical Requirement.</w:t>
      </w:r>
    </w:p>
    <w:p w14:paraId="23AA9788" w14:textId="77777777" w:rsidR="005E034F" w:rsidRDefault="005E034F">
      <w:pPr>
        <w:pStyle w:val="BodyText"/>
        <w:tabs>
          <w:tab w:val="left" w:pos="540"/>
          <w:tab w:val="left" w:pos="720"/>
        </w:tabs>
        <w:spacing w:after="80"/>
        <w:rPr>
          <w:rFonts w:ascii="Calibri" w:hAnsi="Calibri"/>
        </w:rPr>
      </w:pPr>
    </w:p>
    <w:p w14:paraId="23AA9789" w14:textId="77777777" w:rsidR="005E034F" w:rsidRDefault="00614E64">
      <w:pPr>
        <w:pBdr>
          <w:bottom w:val="thinThickSmallGap" w:sz="18" w:space="1" w:color="auto"/>
        </w:pBdr>
        <w:jc w:val="both"/>
        <w:rPr>
          <w:rFonts w:ascii="Verdana" w:hAnsi="Verdana"/>
          <w:b/>
          <w:color w:val="000000"/>
          <w:sz w:val="20"/>
        </w:rPr>
      </w:pPr>
      <w:r>
        <w:rPr>
          <w:rFonts w:ascii="Arial" w:hAnsi="Arial" w:cs="Arial"/>
          <w:b/>
          <w:iCs/>
          <w:sz w:val="22"/>
          <w:szCs w:val="22"/>
        </w:rPr>
        <w:t>Skills</w:t>
      </w:r>
    </w:p>
    <w:p w14:paraId="23AA978A" w14:textId="74EF14F8" w:rsidR="005E034F" w:rsidRDefault="00614E64">
      <w:pPr>
        <w:pStyle w:val="Sparta-Bullets"/>
      </w:pPr>
      <w:r>
        <w:t>Operating System</w:t>
      </w:r>
      <w:r>
        <w:tab/>
      </w:r>
      <w:r w:rsidR="00C403A0">
        <w:t xml:space="preserve">    :</w:t>
      </w:r>
      <w:r>
        <w:t xml:space="preserve">    Windows Server.</w:t>
      </w:r>
    </w:p>
    <w:p w14:paraId="23AA978B" w14:textId="77777777" w:rsidR="005E034F" w:rsidRDefault="00614E64">
      <w:pPr>
        <w:pStyle w:val="Sparta-Bullets"/>
      </w:pPr>
      <w:r>
        <w:t>ERP                             :    SAP R/3 ECC 6.0</w:t>
      </w:r>
    </w:p>
    <w:p w14:paraId="23AA978C" w14:textId="4BE6147C" w:rsidR="005E034F" w:rsidRDefault="00614E64">
      <w:pPr>
        <w:pStyle w:val="Sparta-Bullets"/>
      </w:pPr>
      <w:r>
        <w:t>Languages</w:t>
      </w:r>
      <w:r>
        <w:tab/>
      </w:r>
      <w:r>
        <w:tab/>
      </w:r>
      <w:r w:rsidR="00AF00C6">
        <w:t xml:space="preserve">    </w:t>
      </w:r>
      <w:r>
        <w:t>:    ABAP/4, SQL.</w:t>
      </w:r>
    </w:p>
    <w:p w14:paraId="23AA978D" w14:textId="2806B4DB" w:rsidR="005E034F" w:rsidRDefault="00614E64">
      <w:pPr>
        <w:pStyle w:val="Sparta-Bullets"/>
      </w:pPr>
      <w:r>
        <w:t>Database</w:t>
      </w:r>
      <w:r>
        <w:tab/>
      </w:r>
      <w:r>
        <w:tab/>
      </w:r>
      <w:r w:rsidR="00AF00C6">
        <w:t xml:space="preserve">    </w:t>
      </w:r>
      <w:r>
        <w:t>:    Oracle</w:t>
      </w:r>
    </w:p>
    <w:p w14:paraId="23AA978F" w14:textId="1F30376F" w:rsidR="005E034F" w:rsidRDefault="00614E64" w:rsidP="00B965C4">
      <w:pPr>
        <w:pStyle w:val="Sparta-Bullets"/>
      </w:pPr>
      <w:r>
        <w:t xml:space="preserve">ABAP                      </w:t>
      </w:r>
      <w:r w:rsidR="00AF00C6">
        <w:t xml:space="preserve">    </w:t>
      </w:r>
      <w:r>
        <w:t xml:space="preserve"> :    Reports, Interactive Reports, Dialog Programming, Function                                         </w:t>
      </w:r>
      <w:r>
        <w:rPr>
          <w:b/>
          <w:sz w:val="22"/>
          <w:szCs w:val="22"/>
        </w:rPr>
        <w:tab/>
        <w:t xml:space="preserve">                            </w:t>
      </w:r>
      <w:r w:rsidR="00AF00C6">
        <w:rPr>
          <w:b/>
          <w:sz w:val="22"/>
          <w:szCs w:val="22"/>
        </w:rPr>
        <w:t xml:space="preserve">    </w:t>
      </w:r>
      <w:r>
        <w:t xml:space="preserve">Module Interfaces, OOPS, ALV, some sort of abap hcm enhancing </w:t>
      </w:r>
      <w:r w:rsidR="00B965C4">
        <w:t xml:space="preserve">           </w:t>
      </w:r>
      <w:r>
        <w:t>infotypes and developing reports</w:t>
      </w:r>
    </w:p>
    <w:p w14:paraId="23AA9790" w14:textId="28B38EA4" w:rsidR="005E034F" w:rsidRDefault="00614E64">
      <w:pPr>
        <w:pStyle w:val="Sparta-Bullets"/>
        <w:numPr>
          <w:ilvl w:val="0"/>
          <w:numId w:val="0"/>
        </w:numPr>
        <w:ind w:left="720"/>
      </w:pPr>
      <w:r>
        <w:t xml:space="preserve">                               </w:t>
      </w:r>
      <w:r w:rsidR="00AF00C6">
        <w:t xml:space="preserve">    </w:t>
      </w:r>
      <w:r>
        <w:t xml:space="preserve">Using logical databases and </w:t>
      </w:r>
      <w:r w:rsidR="009C1254">
        <w:t>OData, ABAP on HANA CDS and AMDP.</w:t>
      </w:r>
    </w:p>
    <w:p w14:paraId="23AA9791" w14:textId="77777777" w:rsidR="005E034F" w:rsidRDefault="005E034F">
      <w:pPr>
        <w:pStyle w:val="Sparta-Bullets"/>
        <w:numPr>
          <w:ilvl w:val="0"/>
          <w:numId w:val="0"/>
        </w:numPr>
        <w:ind w:left="720"/>
      </w:pPr>
    </w:p>
    <w:p w14:paraId="23AA9792" w14:textId="77777777" w:rsidR="005E034F" w:rsidRDefault="00614E64">
      <w:pPr>
        <w:pBdr>
          <w:bottom w:val="thinThickSmallGap" w:sz="18" w:space="1" w:color="auto"/>
        </w:pBdr>
        <w:jc w:val="both"/>
        <w:rPr>
          <w:rFonts w:ascii="Arial" w:hAnsi="Arial" w:cs="Arial"/>
          <w:b/>
          <w:iCs/>
          <w:sz w:val="22"/>
          <w:szCs w:val="22"/>
        </w:rPr>
      </w:pPr>
      <w:r>
        <w:t xml:space="preserve"> </w:t>
      </w:r>
      <w:r>
        <w:rPr>
          <w:rFonts w:ascii="Arial" w:hAnsi="Arial" w:cs="Arial"/>
          <w:b/>
          <w:iCs/>
          <w:sz w:val="22"/>
          <w:szCs w:val="22"/>
        </w:rPr>
        <w:t>Achievements</w:t>
      </w:r>
    </w:p>
    <w:p w14:paraId="23AA9793" w14:textId="4244A707" w:rsidR="005E034F" w:rsidRDefault="00614E64">
      <w:pPr>
        <w:pStyle w:val="Sparta-Bullets"/>
        <w:numPr>
          <w:ilvl w:val="0"/>
          <w:numId w:val="13"/>
        </w:numPr>
      </w:pPr>
      <w:r>
        <w:t>SAP HANA certification from Open SAP.</w:t>
      </w:r>
    </w:p>
    <w:p w14:paraId="5EC87D4D" w14:textId="7C90C81B" w:rsidR="001C44AC" w:rsidRDefault="001C44AC">
      <w:pPr>
        <w:pStyle w:val="Sparta-Bullets"/>
        <w:numPr>
          <w:ilvl w:val="0"/>
          <w:numId w:val="13"/>
        </w:numPr>
      </w:pPr>
      <w:r>
        <w:t xml:space="preserve">Received </w:t>
      </w:r>
      <w:r w:rsidRPr="004F4E35">
        <w:rPr>
          <w:b/>
          <w:bCs w:val="0"/>
        </w:rPr>
        <w:t>ACE Award</w:t>
      </w:r>
      <w:r>
        <w:t xml:space="preserve"> </w:t>
      </w:r>
      <w:r w:rsidR="00B923FA">
        <w:t>for good</w:t>
      </w:r>
      <w:r w:rsidR="004F4E35">
        <w:t xml:space="preserve"> work </w:t>
      </w:r>
      <w:r>
        <w:t xml:space="preserve">in Accenture for </w:t>
      </w:r>
      <w:r w:rsidR="00E17AD0">
        <w:t>SOH HANA Migration.</w:t>
      </w:r>
    </w:p>
    <w:p w14:paraId="23AA9794" w14:textId="77777777" w:rsidR="005E034F" w:rsidRDefault="00614E64">
      <w:pPr>
        <w:pStyle w:val="Sparta-Bullets"/>
        <w:numPr>
          <w:ilvl w:val="0"/>
          <w:numId w:val="13"/>
        </w:numPr>
      </w:pPr>
      <w:r>
        <w:t>Received certificates for participating in CSR Teaching Initiative.</w:t>
      </w:r>
    </w:p>
    <w:p w14:paraId="23AA9796" w14:textId="77777777" w:rsidR="005E034F" w:rsidRDefault="00614E64">
      <w:pPr>
        <w:pStyle w:val="Sparta-Bullets"/>
        <w:numPr>
          <w:ilvl w:val="0"/>
          <w:numId w:val="13"/>
        </w:numPr>
      </w:pPr>
      <w:r>
        <w:t>Received third rank achievement certificate by participating in SAP ABAP Techgig Certification on Techgig.com site.</w:t>
      </w:r>
    </w:p>
    <w:p w14:paraId="23AA9797" w14:textId="77777777" w:rsidR="005E034F" w:rsidRDefault="00614E64">
      <w:pPr>
        <w:pStyle w:val="Sparta-Bullets"/>
        <w:numPr>
          <w:ilvl w:val="0"/>
          <w:numId w:val="13"/>
        </w:numPr>
      </w:pPr>
      <w:r>
        <w:t>Successfully delivered ABAP training to the trainee batch after proving myself capable for the same.</w:t>
      </w:r>
    </w:p>
    <w:p w14:paraId="23AA9798" w14:textId="77777777" w:rsidR="005E034F" w:rsidRDefault="005E034F">
      <w:pPr>
        <w:pStyle w:val="BodyText"/>
        <w:tabs>
          <w:tab w:val="left" w:pos="540"/>
          <w:tab w:val="left" w:pos="720"/>
        </w:tabs>
        <w:spacing w:after="80"/>
        <w:rPr>
          <w:rFonts w:ascii="Calibri" w:hAnsi="Calibri"/>
        </w:rPr>
      </w:pPr>
    </w:p>
    <w:p w14:paraId="23AA9799" w14:textId="7ACD2E51" w:rsidR="005E034F" w:rsidRDefault="00EF0CED">
      <w:pPr>
        <w:pBdr>
          <w:bottom w:val="thinThickSmallGap" w:sz="18" w:space="1" w:color="auto"/>
        </w:pBdr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Project Details</w:t>
      </w:r>
    </w:p>
    <w:p w14:paraId="1BF9DAF6" w14:textId="0179EF05" w:rsidR="007946CB" w:rsidRDefault="007946CB" w:rsidP="007946CB">
      <w:pPr>
        <w:pStyle w:val="Sparta-Heading"/>
      </w:pPr>
      <w:r>
        <w:t>BCCL- Times group of India</w:t>
      </w:r>
    </w:p>
    <w:p w14:paraId="5B51CAB6" w14:textId="7BFEE336" w:rsidR="007946CB" w:rsidRDefault="007946CB" w:rsidP="007946CB">
      <w:pPr>
        <w:pStyle w:val="Sparta-Heading"/>
        <w:rPr>
          <w:sz w:val="20"/>
          <w:szCs w:val="20"/>
        </w:rPr>
      </w:pPr>
      <w:r>
        <w:rPr>
          <w:sz w:val="20"/>
          <w:szCs w:val="20"/>
        </w:rPr>
        <w:t xml:space="preserve">Project: - </w:t>
      </w:r>
      <w:r w:rsidR="00AD3090">
        <w:rPr>
          <w:sz w:val="20"/>
          <w:szCs w:val="20"/>
        </w:rPr>
        <w:t>SOH HANA Migration                                                            July</w:t>
      </w:r>
      <w:r>
        <w:rPr>
          <w:sz w:val="20"/>
          <w:szCs w:val="20"/>
        </w:rPr>
        <w:t xml:space="preserve"> 201</w:t>
      </w:r>
      <w:r w:rsidR="00AD3090">
        <w:rPr>
          <w:sz w:val="20"/>
          <w:szCs w:val="20"/>
        </w:rPr>
        <w:t>9</w:t>
      </w:r>
      <w:r>
        <w:rPr>
          <w:sz w:val="20"/>
          <w:szCs w:val="20"/>
        </w:rPr>
        <w:t xml:space="preserve"> – </w:t>
      </w:r>
      <w:r w:rsidR="00AD3090">
        <w:rPr>
          <w:sz w:val="20"/>
          <w:szCs w:val="20"/>
        </w:rPr>
        <w:t>Till date</w:t>
      </w:r>
    </w:p>
    <w:p w14:paraId="6BDA7C8F" w14:textId="7B339023" w:rsidR="007946CB" w:rsidRDefault="007946CB" w:rsidP="007946CB">
      <w:pPr>
        <w:pStyle w:val="Sparta-Heading"/>
        <w:numPr>
          <w:ilvl w:val="0"/>
          <w:numId w:val="15"/>
        </w:numPr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Worked mainly in</w:t>
      </w:r>
      <w:r w:rsidR="003A3464">
        <w:rPr>
          <w:b w:val="0"/>
          <w:sz w:val="20"/>
          <w:szCs w:val="20"/>
        </w:rPr>
        <w:t xml:space="preserve"> SD-Media, MM, FI &amp;</w:t>
      </w:r>
      <w:r>
        <w:rPr>
          <w:b w:val="0"/>
          <w:sz w:val="20"/>
          <w:szCs w:val="20"/>
        </w:rPr>
        <w:t xml:space="preserve"> HR module.</w:t>
      </w:r>
    </w:p>
    <w:p w14:paraId="787A9103" w14:textId="3178AA08" w:rsidR="003A3464" w:rsidRDefault="009A0E96" w:rsidP="007946CB">
      <w:pPr>
        <w:pStyle w:val="Sparta-Heading"/>
        <w:numPr>
          <w:ilvl w:val="0"/>
          <w:numId w:val="15"/>
        </w:numPr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Developed process control reports used in GRC like duplicate vendor payments, </w:t>
      </w:r>
      <w:r w:rsidR="00BC7AB0">
        <w:rPr>
          <w:b w:val="0"/>
          <w:sz w:val="20"/>
          <w:szCs w:val="20"/>
        </w:rPr>
        <w:t>duplicate vendor details based on PAN no.,</w:t>
      </w:r>
      <w:r w:rsidR="000E36E7">
        <w:rPr>
          <w:b w:val="0"/>
          <w:sz w:val="20"/>
          <w:szCs w:val="20"/>
        </w:rPr>
        <w:t xml:space="preserve"> </w:t>
      </w:r>
      <w:r w:rsidR="00BC7AB0">
        <w:rPr>
          <w:b w:val="0"/>
          <w:sz w:val="20"/>
          <w:szCs w:val="20"/>
        </w:rPr>
        <w:t xml:space="preserve">mobile, address </w:t>
      </w:r>
      <w:r w:rsidR="000E36E7">
        <w:rPr>
          <w:b w:val="0"/>
          <w:sz w:val="20"/>
          <w:szCs w:val="20"/>
        </w:rPr>
        <w:t>etc.</w:t>
      </w:r>
      <w:r w:rsidR="00BC7AB0">
        <w:rPr>
          <w:b w:val="0"/>
          <w:sz w:val="20"/>
          <w:szCs w:val="20"/>
        </w:rPr>
        <w:t xml:space="preserve"> based on fuzzy search</w:t>
      </w:r>
      <w:r w:rsidR="000E36E7">
        <w:rPr>
          <w:b w:val="0"/>
          <w:sz w:val="20"/>
          <w:szCs w:val="20"/>
        </w:rPr>
        <w:t xml:space="preserve"> logic.</w:t>
      </w:r>
    </w:p>
    <w:p w14:paraId="58AAC45C" w14:textId="4BA174A5" w:rsidR="000E36E7" w:rsidRDefault="00336495" w:rsidP="007946CB">
      <w:pPr>
        <w:pStyle w:val="Sparta-Heading"/>
        <w:numPr>
          <w:ilvl w:val="0"/>
          <w:numId w:val="15"/>
        </w:numPr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Worked on SPDD,</w:t>
      </w:r>
      <w:r w:rsidR="001251D1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SPAU &amp; remediated objects manually &amp; HANA </w:t>
      </w:r>
      <w:r w:rsidR="001251D1">
        <w:rPr>
          <w:b w:val="0"/>
          <w:sz w:val="20"/>
          <w:szCs w:val="20"/>
        </w:rPr>
        <w:t>remediation tool automatically.</w:t>
      </w:r>
    </w:p>
    <w:p w14:paraId="615D1953" w14:textId="60B5E4D0" w:rsidR="001251D1" w:rsidRDefault="001251D1" w:rsidP="007946CB">
      <w:pPr>
        <w:pStyle w:val="Sparta-Heading"/>
        <w:numPr>
          <w:ilvl w:val="0"/>
          <w:numId w:val="15"/>
        </w:numPr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Resolved various complex issue after SOH like webdynpro &amp; Internet services related</w:t>
      </w:r>
      <w:r w:rsidR="00706371">
        <w:rPr>
          <w:b w:val="0"/>
          <w:sz w:val="20"/>
          <w:szCs w:val="20"/>
        </w:rPr>
        <w:t>.</w:t>
      </w:r>
    </w:p>
    <w:p w14:paraId="3D17EED5" w14:textId="1364D4A1" w:rsidR="00706371" w:rsidRDefault="00A20955" w:rsidP="007946CB">
      <w:pPr>
        <w:pStyle w:val="Sparta-Heading"/>
        <w:numPr>
          <w:ilvl w:val="0"/>
          <w:numId w:val="15"/>
        </w:numPr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Worked on CDS view</w:t>
      </w:r>
      <w:r w:rsidR="0008429E">
        <w:rPr>
          <w:b w:val="0"/>
          <w:sz w:val="20"/>
          <w:szCs w:val="20"/>
        </w:rPr>
        <w:t xml:space="preserve"> &amp; AMDP</w:t>
      </w:r>
      <w:r>
        <w:rPr>
          <w:b w:val="0"/>
          <w:sz w:val="20"/>
          <w:szCs w:val="20"/>
        </w:rPr>
        <w:t xml:space="preserve"> creation related to SD module</w:t>
      </w:r>
      <w:r w:rsidR="0099098C">
        <w:rPr>
          <w:b w:val="0"/>
          <w:sz w:val="20"/>
          <w:szCs w:val="20"/>
        </w:rPr>
        <w:t xml:space="preserve"> to use them in reports.</w:t>
      </w:r>
    </w:p>
    <w:p w14:paraId="1E3DE321" w14:textId="2ABE2AF4" w:rsidR="000E25A0" w:rsidRDefault="000E25A0" w:rsidP="007946CB">
      <w:pPr>
        <w:pStyle w:val="Sparta-Heading"/>
        <w:numPr>
          <w:ilvl w:val="0"/>
          <w:numId w:val="15"/>
        </w:numPr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Resolved complex issues in reports &amp; standard </w:t>
      </w:r>
      <w:r w:rsidR="00F74915">
        <w:rPr>
          <w:b w:val="0"/>
          <w:sz w:val="20"/>
          <w:szCs w:val="20"/>
        </w:rPr>
        <w:t>Tcode</w:t>
      </w:r>
      <w:r w:rsidR="00CD0DEA">
        <w:rPr>
          <w:b w:val="0"/>
          <w:sz w:val="20"/>
          <w:szCs w:val="20"/>
        </w:rPr>
        <w:t xml:space="preserve"> &amp; ST22 dumps.</w:t>
      </w:r>
    </w:p>
    <w:p w14:paraId="17365F7C" w14:textId="77777777" w:rsidR="007946CB" w:rsidRDefault="007946CB" w:rsidP="005D7F26">
      <w:pPr>
        <w:pStyle w:val="Sparta-Heading"/>
      </w:pPr>
    </w:p>
    <w:p w14:paraId="2E0125B9" w14:textId="6EB0FF13" w:rsidR="005D7F26" w:rsidRDefault="005D7F26" w:rsidP="005D7F26">
      <w:pPr>
        <w:pStyle w:val="Sparta-Heading"/>
      </w:pPr>
      <w:r>
        <w:t xml:space="preserve">NCS- HRP </w:t>
      </w:r>
      <w:r w:rsidR="00241226">
        <w:t>Singapore (</w:t>
      </w:r>
      <w:r w:rsidR="001C5205">
        <w:t>Ministry of Defense</w:t>
      </w:r>
      <w:r>
        <w:t>)</w:t>
      </w:r>
    </w:p>
    <w:p w14:paraId="7D11077D" w14:textId="4EEC723C" w:rsidR="005D7F26" w:rsidRDefault="005D7F26" w:rsidP="005D7F26">
      <w:pPr>
        <w:pStyle w:val="Sparta-Heading"/>
        <w:rPr>
          <w:sz w:val="20"/>
          <w:szCs w:val="20"/>
        </w:rPr>
      </w:pPr>
      <w:r>
        <w:rPr>
          <w:sz w:val="20"/>
          <w:szCs w:val="20"/>
        </w:rPr>
        <w:t xml:space="preserve">Project: - </w:t>
      </w:r>
      <w:r w:rsidR="00241226">
        <w:rPr>
          <w:sz w:val="20"/>
          <w:szCs w:val="20"/>
        </w:rPr>
        <w:t xml:space="preserve">HR &amp; Payroll </w:t>
      </w:r>
      <w:r>
        <w:rPr>
          <w:sz w:val="20"/>
          <w:szCs w:val="20"/>
        </w:rPr>
        <w:t xml:space="preserve">Implementation                                                </w:t>
      </w:r>
      <w:r w:rsidR="00241226">
        <w:rPr>
          <w:sz w:val="20"/>
          <w:szCs w:val="20"/>
        </w:rPr>
        <w:t>Nov</w:t>
      </w:r>
      <w:r>
        <w:rPr>
          <w:sz w:val="20"/>
          <w:szCs w:val="20"/>
        </w:rPr>
        <w:t xml:space="preserve"> 2018 – </w:t>
      </w:r>
      <w:r w:rsidR="00241226">
        <w:rPr>
          <w:sz w:val="20"/>
          <w:szCs w:val="20"/>
        </w:rPr>
        <w:t xml:space="preserve">Jun </w:t>
      </w:r>
      <w:r>
        <w:rPr>
          <w:sz w:val="20"/>
          <w:szCs w:val="20"/>
        </w:rPr>
        <w:t>201</w:t>
      </w:r>
      <w:r w:rsidR="00241226">
        <w:rPr>
          <w:sz w:val="20"/>
          <w:szCs w:val="20"/>
        </w:rPr>
        <w:t>9</w:t>
      </w:r>
    </w:p>
    <w:p w14:paraId="29C89D45" w14:textId="10023393" w:rsidR="005D7F26" w:rsidRDefault="005D7F26" w:rsidP="005D7F26">
      <w:pPr>
        <w:pStyle w:val="Sparta-Heading"/>
        <w:numPr>
          <w:ilvl w:val="0"/>
          <w:numId w:val="15"/>
        </w:numPr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Worked mainly in </w:t>
      </w:r>
      <w:r w:rsidR="001064A8">
        <w:rPr>
          <w:b w:val="0"/>
          <w:sz w:val="20"/>
          <w:szCs w:val="20"/>
        </w:rPr>
        <w:t>HR</w:t>
      </w:r>
      <w:r>
        <w:rPr>
          <w:b w:val="0"/>
          <w:sz w:val="20"/>
          <w:szCs w:val="20"/>
        </w:rPr>
        <w:t xml:space="preserve"> module.</w:t>
      </w:r>
    </w:p>
    <w:p w14:paraId="4B5599FC" w14:textId="374CD878" w:rsidR="005D7F26" w:rsidRPr="006A2A65" w:rsidRDefault="005D7F26" w:rsidP="001064A8">
      <w:pPr>
        <w:pStyle w:val="Sparta-Heading"/>
        <w:numPr>
          <w:ilvl w:val="0"/>
          <w:numId w:val="15"/>
        </w:numPr>
        <w:spacing w:before="0" w:after="0"/>
      </w:pPr>
      <w:r>
        <w:rPr>
          <w:b w:val="0"/>
          <w:sz w:val="20"/>
          <w:szCs w:val="20"/>
        </w:rPr>
        <w:t xml:space="preserve">Worked on </w:t>
      </w:r>
      <w:r w:rsidR="001064A8">
        <w:rPr>
          <w:b w:val="0"/>
          <w:sz w:val="20"/>
          <w:szCs w:val="20"/>
        </w:rPr>
        <w:t>HR report</w:t>
      </w:r>
      <w:r w:rsidR="00267AB8">
        <w:rPr>
          <w:b w:val="0"/>
          <w:sz w:val="20"/>
          <w:szCs w:val="20"/>
        </w:rPr>
        <w:t>s</w:t>
      </w:r>
      <w:r w:rsidR="001064A8">
        <w:rPr>
          <w:b w:val="0"/>
          <w:sz w:val="20"/>
          <w:szCs w:val="20"/>
        </w:rPr>
        <w:t xml:space="preserve"> creation </w:t>
      </w:r>
      <w:r w:rsidR="00494264">
        <w:rPr>
          <w:b w:val="0"/>
          <w:sz w:val="20"/>
          <w:szCs w:val="20"/>
        </w:rPr>
        <w:t xml:space="preserve">using LDB’s &amp; screen enhancement for </w:t>
      </w:r>
      <w:r w:rsidR="006A2A65">
        <w:rPr>
          <w:b w:val="0"/>
          <w:sz w:val="20"/>
          <w:szCs w:val="20"/>
        </w:rPr>
        <w:t>PA20, PA30 Tcode.</w:t>
      </w:r>
    </w:p>
    <w:p w14:paraId="4B5DADE4" w14:textId="76C36680" w:rsidR="006A2A65" w:rsidRDefault="00267AB8" w:rsidP="001064A8">
      <w:pPr>
        <w:pStyle w:val="Sparta-Heading"/>
        <w:numPr>
          <w:ilvl w:val="0"/>
          <w:numId w:val="15"/>
        </w:numPr>
        <w:spacing w:before="0" w:after="0"/>
        <w:rPr>
          <w:b w:val="0"/>
          <w:sz w:val="20"/>
          <w:szCs w:val="20"/>
        </w:rPr>
      </w:pPr>
      <w:r w:rsidRPr="00267AB8">
        <w:rPr>
          <w:b w:val="0"/>
          <w:sz w:val="20"/>
          <w:szCs w:val="20"/>
        </w:rPr>
        <w:t>Worked on OData services to upload death</w:t>
      </w:r>
      <w:r w:rsidR="00804489">
        <w:rPr>
          <w:b w:val="0"/>
          <w:sz w:val="20"/>
          <w:szCs w:val="20"/>
        </w:rPr>
        <w:t xml:space="preserve">, </w:t>
      </w:r>
      <w:r w:rsidRPr="00267AB8">
        <w:rPr>
          <w:b w:val="0"/>
          <w:sz w:val="20"/>
          <w:szCs w:val="20"/>
        </w:rPr>
        <w:t>pension paper of employee</w:t>
      </w:r>
      <w:r w:rsidR="00804489">
        <w:rPr>
          <w:b w:val="0"/>
          <w:sz w:val="20"/>
          <w:szCs w:val="20"/>
        </w:rPr>
        <w:t xml:space="preserve"> &amp; to update custom tables OData services.</w:t>
      </w:r>
    </w:p>
    <w:p w14:paraId="4140270C" w14:textId="4281133F" w:rsidR="00804489" w:rsidRDefault="00804489" w:rsidP="001064A8">
      <w:pPr>
        <w:pStyle w:val="Sparta-Heading"/>
        <w:numPr>
          <w:ilvl w:val="0"/>
          <w:numId w:val="15"/>
        </w:numPr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Worked on PI/PO interfaces, Custom Table &amp; TMG creation using TMG events</w:t>
      </w:r>
      <w:r w:rsidR="004679BB">
        <w:rPr>
          <w:b w:val="0"/>
          <w:sz w:val="20"/>
          <w:szCs w:val="20"/>
        </w:rPr>
        <w:t>.</w:t>
      </w:r>
    </w:p>
    <w:p w14:paraId="6CCC2044" w14:textId="204FC1AF" w:rsidR="004679BB" w:rsidRDefault="004679BB" w:rsidP="001064A8">
      <w:pPr>
        <w:pStyle w:val="Sparta-Heading"/>
        <w:numPr>
          <w:ilvl w:val="0"/>
          <w:numId w:val="15"/>
        </w:numPr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Worked on CDS &amp; AMDP’s to fetch data from info types related to employee</w:t>
      </w:r>
      <w:r w:rsidR="00D50574">
        <w:rPr>
          <w:b w:val="0"/>
          <w:sz w:val="20"/>
          <w:szCs w:val="20"/>
        </w:rPr>
        <w:t xml:space="preserve"> and use them in reports</w:t>
      </w:r>
      <w:r w:rsidR="00814EDE">
        <w:rPr>
          <w:b w:val="0"/>
          <w:sz w:val="20"/>
          <w:szCs w:val="20"/>
        </w:rPr>
        <w:t xml:space="preserve"> and generate </w:t>
      </w:r>
      <w:r w:rsidR="00D50574">
        <w:rPr>
          <w:b w:val="0"/>
          <w:sz w:val="20"/>
          <w:szCs w:val="20"/>
        </w:rPr>
        <w:t>OData services</w:t>
      </w:r>
      <w:r w:rsidR="00814EDE">
        <w:rPr>
          <w:b w:val="0"/>
          <w:sz w:val="20"/>
          <w:szCs w:val="20"/>
        </w:rPr>
        <w:t xml:space="preserve"> from CDS by using annotations.</w:t>
      </w:r>
    </w:p>
    <w:p w14:paraId="2EC609FA" w14:textId="5C4F472A" w:rsidR="00814EDE" w:rsidRPr="00267AB8" w:rsidRDefault="00814EDE" w:rsidP="001064A8">
      <w:pPr>
        <w:pStyle w:val="Sparta-Heading"/>
        <w:numPr>
          <w:ilvl w:val="0"/>
          <w:numId w:val="15"/>
        </w:numPr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Worked on implicit enhancement to upl</w:t>
      </w:r>
      <w:r w:rsidR="00980B5D">
        <w:rPr>
          <w:b w:val="0"/>
          <w:sz w:val="20"/>
          <w:szCs w:val="20"/>
        </w:rPr>
        <w:t>oad smartform data to archive server to use in OData services &amp; FM’s to get employee family details &amp; pf amount they get after employee death.</w:t>
      </w:r>
    </w:p>
    <w:p w14:paraId="23AA979A" w14:textId="25305C67" w:rsidR="005E034F" w:rsidRDefault="00614E64">
      <w:pPr>
        <w:pStyle w:val="Sparta-Heading"/>
      </w:pPr>
      <w:r>
        <w:lastRenderedPageBreak/>
        <w:t>Hawaiian Electric</w:t>
      </w:r>
    </w:p>
    <w:p w14:paraId="23AA979B" w14:textId="743347F6" w:rsidR="005E034F" w:rsidRDefault="00614E64">
      <w:pPr>
        <w:pStyle w:val="Sparta-Heading"/>
        <w:rPr>
          <w:sz w:val="20"/>
          <w:szCs w:val="20"/>
        </w:rPr>
      </w:pPr>
      <w:r>
        <w:rPr>
          <w:sz w:val="20"/>
          <w:szCs w:val="20"/>
        </w:rPr>
        <w:t xml:space="preserve">Project: - Implementation                                                                       July 2018 – </w:t>
      </w:r>
      <w:r w:rsidR="00EE7497">
        <w:rPr>
          <w:sz w:val="20"/>
          <w:szCs w:val="20"/>
        </w:rPr>
        <w:t>Oct</w:t>
      </w:r>
      <w:r w:rsidR="0003670D">
        <w:rPr>
          <w:sz w:val="20"/>
          <w:szCs w:val="20"/>
        </w:rPr>
        <w:t xml:space="preserve"> 2018</w:t>
      </w:r>
      <w:r>
        <w:rPr>
          <w:sz w:val="20"/>
          <w:szCs w:val="20"/>
        </w:rPr>
        <w:t xml:space="preserve"> </w:t>
      </w:r>
    </w:p>
    <w:p w14:paraId="23AA979C" w14:textId="1157CE7F" w:rsidR="005E034F" w:rsidRDefault="00614E64">
      <w:pPr>
        <w:pStyle w:val="Sparta-Heading"/>
        <w:numPr>
          <w:ilvl w:val="0"/>
          <w:numId w:val="15"/>
        </w:numPr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Environment: SAP ECC</w:t>
      </w:r>
      <w:r w:rsidR="001064A8">
        <w:rPr>
          <w:b w:val="0"/>
          <w:sz w:val="20"/>
          <w:szCs w:val="20"/>
        </w:rPr>
        <w:t>-ABAP</w:t>
      </w:r>
      <w:r>
        <w:rPr>
          <w:b w:val="0"/>
          <w:sz w:val="20"/>
          <w:szCs w:val="20"/>
        </w:rPr>
        <w:t xml:space="preserve"> 7.4</w:t>
      </w:r>
    </w:p>
    <w:p w14:paraId="23AA979D" w14:textId="77777777" w:rsidR="005E034F" w:rsidRDefault="00614E64">
      <w:pPr>
        <w:pStyle w:val="Sparta-Heading"/>
        <w:numPr>
          <w:ilvl w:val="0"/>
          <w:numId w:val="15"/>
        </w:numPr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Worked mainly in MM, SD, and PM modules.</w:t>
      </w:r>
    </w:p>
    <w:p w14:paraId="23AA979E" w14:textId="77777777" w:rsidR="005E034F" w:rsidRDefault="00614E64">
      <w:pPr>
        <w:pStyle w:val="Sparta-Heading"/>
        <w:numPr>
          <w:ilvl w:val="0"/>
          <w:numId w:val="15"/>
        </w:numPr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Worked on Open text data transfer classes for Vendor Master (Supplier Package),</w:t>
      </w:r>
    </w:p>
    <w:p w14:paraId="23AA979F" w14:textId="77777777" w:rsidR="005E034F" w:rsidRDefault="00614E64">
      <w:pPr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 xml:space="preserve">               Requisition, Supplier Justification Form &amp; RFQ</w:t>
      </w:r>
    </w:p>
    <w:p w14:paraId="23AA97A0" w14:textId="77777777" w:rsidR="005E034F" w:rsidRDefault="00614E64">
      <w:pPr>
        <w:pStyle w:val="ListParagraph"/>
        <w:numPr>
          <w:ilvl w:val="0"/>
          <w:numId w:val="18"/>
        </w:numPr>
        <w:contextualSpacing w:val="0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 xml:space="preserve">Worked on developing Outline Agreement Sensitive Field Changes on PO Report  </w:t>
      </w:r>
    </w:p>
    <w:p w14:paraId="23AA97A1" w14:textId="77777777" w:rsidR="005E034F" w:rsidRDefault="00614E64">
      <w:pPr>
        <w:pStyle w:val="ListParagraph"/>
        <w:numPr>
          <w:ilvl w:val="0"/>
          <w:numId w:val="17"/>
        </w:numPr>
        <w:contextualSpacing w:val="0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 xml:space="preserve">Worked on developing Purchasing Requisition Status Report </w:t>
      </w:r>
    </w:p>
    <w:p w14:paraId="23AA97A2" w14:textId="77777777" w:rsidR="005E034F" w:rsidRDefault="00614E64">
      <w:pPr>
        <w:pStyle w:val="ListParagraph"/>
        <w:numPr>
          <w:ilvl w:val="0"/>
          <w:numId w:val="17"/>
        </w:numPr>
        <w:contextualSpacing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US"/>
        </w:rPr>
        <w:t>Worked on developing Work Order Status Report</w:t>
      </w:r>
    </w:p>
    <w:p w14:paraId="23AA97A3" w14:textId="77777777" w:rsidR="005E034F" w:rsidRDefault="00614E64">
      <w:pPr>
        <w:pStyle w:val="Sparta-Heading"/>
      </w:pPr>
      <w:r>
        <w:t>TNB-MLAM</w:t>
      </w:r>
    </w:p>
    <w:p w14:paraId="23AA97A4" w14:textId="77777777" w:rsidR="005E034F" w:rsidRDefault="00614E64">
      <w:pPr>
        <w:pStyle w:val="Sparta-Heading"/>
        <w:rPr>
          <w:sz w:val="20"/>
          <w:szCs w:val="20"/>
        </w:rPr>
      </w:pPr>
      <w:r>
        <w:rPr>
          <w:sz w:val="20"/>
          <w:szCs w:val="20"/>
        </w:rPr>
        <w:t>Project: - Implementation                                                                       Nov 2017 – Jun 2018</w:t>
      </w:r>
    </w:p>
    <w:p w14:paraId="23AA97A5" w14:textId="77777777" w:rsidR="005E034F" w:rsidRDefault="00614E64">
      <w:pPr>
        <w:pStyle w:val="Sparta-Heading"/>
        <w:numPr>
          <w:ilvl w:val="0"/>
          <w:numId w:val="15"/>
        </w:numPr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Environment: SAP ECC 7.31</w:t>
      </w:r>
    </w:p>
    <w:p w14:paraId="23AA97A6" w14:textId="77777777" w:rsidR="005E034F" w:rsidRDefault="00614E64">
      <w:pPr>
        <w:pStyle w:val="Sparta-Heading"/>
        <w:numPr>
          <w:ilvl w:val="0"/>
          <w:numId w:val="15"/>
        </w:numPr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Worked mainly in PM, MM &amp;FI modules.</w:t>
      </w:r>
    </w:p>
    <w:p w14:paraId="23AA97A7" w14:textId="77777777" w:rsidR="005E034F" w:rsidRDefault="00614E64">
      <w:pPr>
        <w:pStyle w:val="Sparta-Heading"/>
        <w:numPr>
          <w:ilvl w:val="0"/>
          <w:numId w:val="15"/>
        </w:numPr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Worked on PI/PO proxy to send newly created/changed business area, planning group, store room data to MAXIMO using outbound proxy.</w:t>
      </w:r>
    </w:p>
    <w:p w14:paraId="23AA97A8" w14:textId="77777777" w:rsidR="005E034F" w:rsidRDefault="00614E64">
      <w:pPr>
        <w:pStyle w:val="Sparta-Heading"/>
        <w:numPr>
          <w:ilvl w:val="0"/>
          <w:numId w:val="15"/>
        </w:numPr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Worked on PI/PO proxy to send work center, asset master details, uom, functional location details to Maximo using proxies.</w:t>
      </w:r>
    </w:p>
    <w:p w14:paraId="23AA97A9" w14:textId="77777777" w:rsidR="005E034F" w:rsidRDefault="00614E64">
      <w:pPr>
        <w:pStyle w:val="Sparta-Heading"/>
        <w:numPr>
          <w:ilvl w:val="0"/>
          <w:numId w:val="15"/>
        </w:numPr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Worked on PI/PO proxy to send contract, invoice, material issue details form SAP to MAXIMO using proxies.</w:t>
      </w:r>
    </w:p>
    <w:p w14:paraId="23AA97AA" w14:textId="77777777" w:rsidR="005E034F" w:rsidRDefault="00614E64">
      <w:pPr>
        <w:pStyle w:val="Sparta-Heading"/>
        <w:numPr>
          <w:ilvl w:val="0"/>
          <w:numId w:val="15"/>
        </w:numPr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Worked on creating PR, asset, functional location, material reservation in SAP by using inbound proxies having data from MAXIMO.</w:t>
      </w:r>
    </w:p>
    <w:p w14:paraId="23AA97AB" w14:textId="77777777" w:rsidR="005E034F" w:rsidRDefault="00614E64">
      <w:pPr>
        <w:pStyle w:val="Sparta-Heading"/>
      </w:pPr>
      <w:r>
        <w:t>NCS</w:t>
      </w:r>
    </w:p>
    <w:p w14:paraId="23AA97AC" w14:textId="77777777" w:rsidR="005E034F" w:rsidRDefault="00614E64">
      <w:pPr>
        <w:pStyle w:val="Sparta-Heading"/>
        <w:rPr>
          <w:sz w:val="20"/>
          <w:szCs w:val="20"/>
        </w:rPr>
      </w:pPr>
      <w:r>
        <w:rPr>
          <w:sz w:val="20"/>
          <w:szCs w:val="20"/>
        </w:rPr>
        <w:t xml:space="preserve">Project: - Implementation                                                                       Feb 2017 – Oct 2017 </w:t>
      </w:r>
    </w:p>
    <w:p w14:paraId="23AA97AD" w14:textId="77777777" w:rsidR="005E034F" w:rsidRDefault="00614E64">
      <w:pPr>
        <w:pStyle w:val="Sparta-Heading"/>
        <w:numPr>
          <w:ilvl w:val="0"/>
          <w:numId w:val="15"/>
        </w:numPr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Environment: SAP ECC 7.4</w:t>
      </w:r>
    </w:p>
    <w:p w14:paraId="23AA97AE" w14:textId="77777777" w:rsidR="005E034F" w:rsidRDefault="00614E64">
      <w:pPr>
        <w:pStyle w:val="Sparta-Heading"/>
        <w:numPr>
          <w:ilvl w:val="0"/>
          <w:numId w:val="15"/>
        </w:numPr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Worked mainly in PM, MM, EWM &amp;FI modules.</w:t>
      </w:r>
    </w:p>
    <w:p w14:paraId="23AA97AF" w14:textId="77777777" w:rsidR="005E034F" w:rsidRDefault="00614E64">
      <w:pPr>
        <w:pStyle w:val="Sparta-Heading"/>
        <w:numPr>
          <w:ilvl w:val="0"/>
          <w:numId w:val="15"/>
        </w:numPr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Worked on enhancing MIR7 transaction to get Open Po Notification in Pop-up while saving based on vendor.</w:t>
      </w:r>
    </w:p>
    <w:p w14:paraId="23AA97B0" w14:textId="77777777" w:rsidR="005E034F" w:rsidRDefault="00614E64">
      <w:pPr>
        <w:pStyle w:val="Sparta-Heading"/>
        <w:numPr>
          <w:ilvl w:val="0"/>
          <w:numId w:val="15"/>
        </w:numPr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Worked on enhancing F-53 to automatically post exchange rate diff. to assets while doing simulation.</w:t>
      </w:r>
    </w:p>
    <w:p w14:paraId="23AA97B1" w14:textId="77777777" w:rsidR="005E034F" w:rsidRDefault="00614E64">
      <w:pPr>
        <w:pStyle w:val="Sparta-Heading"/>
        <w:numPr>
          <w:ilvl w:val="0"/>
          <w:numId w:val="15"/>
        </w:numPr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Worked on printing WM Transfer Order slip from LT10 &amp; LT31 transaction.</w:t>
      </w:r>
    </w:p>
    <w:p w14:paraId="23AA97B2" w14:textId="77777777" w:rsidR="005E034F" w:rsidRDefault="00614E64">
      <w:pPr>
        <w:pStyle w:val="Sparta-Heading"/>
        <w:numPr>
          <w:ilvl w:val="0"/>
          <w:numId w:val="15"/>
        </w:numPr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Worked on creating an upload/change program for IW31/IW32 transaction and to update the custom table.</w:t>
      </w:r>
    </w:p>
    <w:p w14:paraId="23AA97B3" w14:textId="77777777" w:rsidR="005E034F" w:rsidRDefault="00614E64">
      <w:pPr>
        <w:pStyle w:val="Sparta-Heading"/>
        <w:numPr>
          <w:ilvl w:val="0"/>
          <w:numId w:val="15"/>
        </w:numPr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Developed reports using CDS View and AMDP and to use them in report to display further details.</w:t>
      </w:r>
    </w:p>
    <w:p w14:paraId="23AA97B4" w14:textId="4BFAA73A" w:rsidR="005E034F" w:rsidRDefault="00614E64">
      <w:pPr>
        <w:pStyle w:val="Sparta-Heading"/>
        <w:numPr>
          <w:ilvl w:val="0"/>
          <w:numId w:val="15"/>
        </w:numPr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Developed cheque printing &amp; PO details printing forms.</w:t>
      </w:r>
    </w:p>
    <w:p w14:paraId="23AA97B5" w14:textId="77777777" w:rsidR="005E034F" w:rsidRDefault="00614E64">
      <w:pPr>
        <w:pStyle w:val="Sparta-Heading"/>
        <w:numPr>
          <w:ilvl w:val="0"/>
          <w:numId w:val="15"/>
        </w:numPr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Automatic TU Creation in EWM while doing inbound delivery in ERP.</w:t>
      </w:r>
    </w:p>
    <w:p w14:paraId="23AA97B6" w14:textId="71B55421" w:rsidR="005E034F" w:rsidRDefault="00614E64">
      <w:pPr>
        <w:pStyle w:val="Sparta-Heading"/>
        <w:numPr>
          <w:ilvl w:val="0"/>
          <w:numId w:val="15"/>
        </w:numPr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Worked on Idocs related to customer</w:t>
      </w:r>
      <w:r w:rsidR="00384A86">
        <w:rPr>
          <w:b w:val="0"/>
          <w:sz w:val="20"/>
          <w:szCs w:val="20"/>
        </w:rPr>
        <w:t xml:space="preserve"> &amp; </w:t>
      </w:r>
      <w:r w:rsidR="00F36AAB">
        <w:rPr>
          <w:b w:val="0"/>
          <w:sz w:val="20"/>
          <w:szCs w:val="20"/>
        </w:rPr>
        <w:t xml:space="preserve">IDOC </w:t>
      </w:r>
      <w:r w:rsidR="00384A86">
        <w:rPr>
          <w:b w:val="0"/>
          <w:sz w:val="20"/>
          <w:szCs w:val="20"/>
        </w:rPr>
        <w:t>extension</w:t>
      </w:r>
      <w:r>
        <w:rPr>
          <w:b w:val="0"/>
          <w:sz w:val="20"/>
          <w:szCs w:val="20"/>
        </w:rPr>
        <w:t>.</w:t>
      </w:r>
    </w:p>
    <w:p w14:paraId="23AA97B7" w14:textId="77777777" w:rsidR="005E034F" w:rsidRDefault="00614E64">
      <w:pPr>
        <w:pStyle w:val="Sparta-Heading"/>
        <w:numPr>
          <w:ilvl w:val="0"/>
          <w:numId w:val="15"/>
        </w:numPr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Worked on additional tab adding in MM01 to add custom fields &amp; to update through Idocs.</w:t>
      </w:r>
    </w:p>
    <w:p w14:paraId="23AA97B8" w14:textId="77777777" w:rsidR="005E034F" w:rsidRDefault="00614E64">
      <w:pPr>
        <w:pStyle w:val="Sparta-Heading"/>
      </w:pPr>
      <w:r>
        <w:t>Brown Forman</w:t>
      </w:r>
    </w:p>
    <w:p w14:paraId="23AA97B9" w14:textId="77777777" w:rsidR="005E034F" w:rsidRDefault="00614E64">
      <w:pPr>
        <w:pStyle w:val="Sparta-Heading"/>
        <w:rPr>
          <w:sz w:val="20"/>
          <w:szCs w:val="20"/>
        </w:rPr>
      </w:pPr>
      <w:r>
        <w:rPr>
          <w:sz w:val="20"/>
          <w:szCs w:val="20"/>
        </w:rPr>
        <w:t>Project: - Implementation                                                                       Mar 2016 – Jan 2017</w:t>
      </w:r>
    </w:p>
    <w:p w14:paraId="23AA97BA" w14:textId="77777777" w:rsidR="005E034F" w:rsidRDefault="00614E64">
      <w:pPr>
        <w:pStyle w:val="Sparta-Heading"/>
        <w:numPr>
          <w:ilvl w:val="0"/>
          <w:numId w:val="15"/>
        </w:numPr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Environment: SAP ECC 6.0</w:t>
      </w:r>
    </w:p>
    <w:p w14:paraId="23AA97BB" w14:textId="77777777" w:rsidR="005E034F" w:rsidRDefault="00614E64">
      <w:pPr>
        <w:pStyle w:val="Sparta-Heading"/>
        <w:numPr>
          <w:ilvl w:val="0"/>
          <w:numId w:val="15"/>
        </w:numPr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Worked mainly in MM &amp; SD modules.</w:t>
      </w:r>
    </w:p>
    <w:p w14:paraId="23AA97BC" w14:textId="77777777" w:rsidR="005E034F" w:rsidRDefault="00614E64">
      <w:pPr>
        <w:pStyle w:val="Sparta-Heading"/>
        <w:numPr>
          <w:ilvl w:val="0"/>
          <w:numId w:val="15"/>
        </w:numPr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Worked on enhancing MIRO transaction to change prd account while doing simulation.</w:t>
      </w:r>
    </w:p>
    <w:p w14:paraId="23AA97BD" w14:textId="77777777" w:rsidR="005E034F" w:rsidRDefault="00614E64">
      <w:pPr>
        <w:pStyle w:val="Sparta-Heading"/>
        <w:numPr>
          <w:ilvl w:val="0"/>
          <w:numId w:val="15"/>
        </w:numPr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Worked on enhancing MIRO to add prd price while doing simulation.</w:t>
      </w:r>
    </w:p>
    <w:p w14:paraId="23AA97BE" w14:textId="77777777" w:rsidR="005E034F" w:rsidRDefault="00614E64">
      <w:pPr>
        <w:pStyle w:val="Sparta-Heading"/>
        <w:numPr>
          <w:ilvl w:val="0"/>
          <w:numId w:val="15"/>
        </w:numPr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>Worked on enhancing CKM3N transaction to update cost component structure.</w:t>
      </w:r>
    </w:p>
    <w:p w14:paraId="23AA97BF" w14:textId="77777777" w:rsidR="005E034F" w:rsidRDefault="00614E64">
      <w:pPr>
        <w:pStyle w:val="Sparta-Heading"/>
        <w:numPr>
          <w:ilvl w:val="0"/>
          <w:numId w:val="15"/>
        </w:numPr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Worked on enhancing MR21 to update cost component structures in MM03 while changing price.</w:t>
      </w:r>
    </w:p>
    <w:p w14:paraId="23AA97C0" w14:textId="77777777" w:rsidR="005E034F" w:rsidRDefault="00614E64">
      <w:pPr>
        <w:pStyle w:val="Sparta-Heading"/>
        <w:numPr>
          <w:ilvl w:val="0"/>
          <w:numId w:val="15"/>
        </w:numPr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Worked on enhancing CK11N to update cost according to standard price coming from BOM.</w:t>
      </w:r>
    </w:p>
    <w:p w14:paraId="23AA97C1" w14:textId="77777777" w:rsidR="005E034F" w:rsidRDefault="00614E64">
      <w:pPr>
        <w:pStyle w:val="Sparta-Heading"/>
        <w:numPr>
          <w:ilvl w:val="0"/>
          <w:numId w:val="15"/>
        </w:numPr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Developed a report to track material transaction history. </w:t>
      </w:r>
    </w:p>
    <w:p w14:paraId="23AA97C2" w14:textId="77777777" w:rsidR="005E034F" w:rsidRDefault="00614E64">
      <w:pPr>
        <w:pStyle w:val="Sparta-Heading"/>
        <w:numPr>
          <w:ilvl w:val="0"/>
          <w:numId w:val="15"/>
        </w:numPr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Worked on change pointer for MM02.</w:t>
      </w:r>
    </w:p>
    <w:p w14:paraId="23AA97C3" w14:textId="77777777" w:rsidR="005E034F" w:rsidRDefault="00614E64">
      <w:pPr>
        <w:pStyle w:val="Sparta-Heading"/>
        <w:numPr>
          <w:ilvl w:val="0"/>
          <w:numId w:val="15"/>
        </w:numPr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Worked on Change pointer for VK12 and to update overhead rate in KZM2 transaction.</w:t>
      </w:r>
    </w:p>
    <w:p w14:paraId="23AA97C4" w14:textId="77777777" w:rsidR="005E034F" w:rsidRDefault="00614E64">
      <w:pPr>
        <w:pStyle w:val="Sparta-Heading"/>
        <w:numPr>
          <w:ilvl w:val="0"/>
          <w:numId w:val="15"/>
        </w:numPr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Developed Production Variance Report.</w:t>
      </w:r>
    </w:p>
    <w:p w14:paraId="23AA97C5" w14:textId="77777777" w:rsidR="005E034F" w:rsidRDefault="00614E64">
      <w:pPr>
        <w:pStyle w:val="Sparta-Heading"/>
        <w:numPr>
          <w:ilvl w:val="0"/>
          <w:numId w:val="15"/>
        </w:numPr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Worked on enhancing MM01 for standard price check.</w:t>
      </w:r>
    </w:p>
    <w:p w14:paraId="23AA97C6" w14:textId="77777777" w:rsidR="005E034F" w:rsidRDefault="00614E64">
      <w:pPr>
        <w:pStyle w:val="Sparta-Heading"/>
        <w:numPr>
          <w:ilvl w:val="0"/>
          <w:numId w:val="15"/>
        </w:numPr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Developed reports to get price difference for multiple materials as in material price analysis.</w:t>
      </w:r>
    </w:p>
    <w:p w14:paraId="23AA97C7" w14:textId="77777777" w:rsidR="005E034F" w:rsidRDefault="00614E64">
      <w:pPr>
        <w:pStyle w:val="Sparta-Heading"/>
      </w:pPr>
      <w:r>
        <w:t>Juniper</w:t>
      </w:r>
    </w:p>
    <w:p w14:paraId="23AA97C8" w14:textId="77777777" w:rsidR="005E034F" w:rsidRDefault="00614E64">
      <w:pPr>
        <w:pStyle w:val="Sparta-Heading"/>
        <w:rPr>
          <w:sz w:val="20"/>
          <w:szCs w:val="20"/>
        </w:rPr>
      </w:pPr>
      <w:r>
        <w:rPr>
          <w:sz w:val="20"/>
          <w:szCs w:val="20"/>
        </w:rPr>
        <w:t xml:space="preserve">Project: - Implementation                                                                       Jan 2016 – Feb 2016 </w:t>
      </w:r>
    </w:p>
    <w:p w14:paraId="23AA97C9" w14:textId="77777777" w:rsidR="005E034F" w:rsidRDefault="00614E64">
      <w:pPr>
        <w:pStyle w:val="Sparta-Heading"/>
        <w:numPr>
          <w:ilvl w:val="0"/>
          <w:numId w:val="15"/>
        </w:numPr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Environment: SAP ECC 6.0</w:t>
      </w:r>
    </w:p>
    <w:p w14:paraId="23AA97CA" w14:textId="77777777" w:rsidR="005E034F" w:rsidRDefault="00614E64">
      <w:pPr>
        <w:pStyle w:val="Sparta-Heading"/>
        <w:numPr>
          <w:ilvl w:val="0"/>
          <w:numId w:val="15"/>
        </w:numPr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Worked mainly in MM &amp; SD modules &amp; Global Trade Services (GTS) System.</w:t>
      </w:r>
    </w:p>
    <w:p w14:paraId="23AA97CB" w14:textId="77777777" w:rsidR="005E034F" w:rsidRDefault="00614E64">
      <w:pPr>
        <w:pStyle w:val="Sparta-Heading"/>
        <w:numPr>
          <w:ilvl w:val="0"/>
          <w:numId w:val="15"/>
        </w:numPr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Worked on transferring additional material attributes from ECC to GTS (Global Trade Services) system.</w:t>
      </w:r>
    </w:p>
    <w:p w14:paraId="23AA97CC" w14:textId="77777777" w:rsidR="005E034F" w:rsidRDefault="00614E64">
      <w:pPr>
        <w:pStyle w:val="Sparta-Heading"/>
        <w:numPr>
          <w:ilvl w:val="0"/>
          <w:numId w:val="15"/>
        </w:numPr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Worked on enhancing Sales order in ECC &amp; Custom Sales Document in GTS. </w:t>
      </w:r>
    </w:p>
    <w:p w14:paraId="23AA97CD" w14:textId="77777777" w:rsidR="005E034F" w:rsidRDefault="005E034F">
      <w:pPr>
        <w:pStyle w:val="Sparta-Heading"/>
        <w:spacing w:before="0" w:after="0"/>
        <w:ind w:left="720"/>
        <w:rPr>
          <w:b w:val="0"/>
          <w:sz w:val="20"/>
          <w:szCs w:val="20"/>
        </w:rPr>
      </w:pPr>
    </w:p>
    <w:p w14:paraId="23AA97CE" w14:textId="77777777" w:rsidR="005E034F" w:rsidRDefault="00614E64">
      <w:pPr>
        <w:pStyle w:val="Sparta-Heading"/>
      </w:pPr>
      <w:r>
        <w:t>Airport Authority of India</w:t>
      </w:r>
    </w:p>
    <w:p w14:paraId="23AA97CF" w14:textId="77777777" w:rsidR="005E034F" w:rsidRDefault="00614E64">
      <w:pPr>
        <w:pStyle w:val="Sparta-Heading"/>
        <w:rPr>
          <w:sz w:val="20"/>
          <w:szCs w:val="20"/>
        </w:rPr>
      </w:pPr>
      <w:r>
        <w:rPr>
          <w:sz w:val="20"/>
          <w:szCs w:val="20"/>
        </w:rPr>
        <w:t>Project: - Support on Demand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June 2015 – Dec 2015</w:t>
      </w:r>
    </w:p>
    <w:p w14:paraId="23AA97D0" w14:textId="77777777" w:rsidR="005E034F" w:rsidRDefault="00614E64">
      <w:pPr>
        <w:pStyle w:val="Sparta-Heading"/>
        <w:numPr>
          <w:ilvl w:val="0"/>
          <w:numId w:val="15"/>
        </w:numPr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Environment: SAP ECC 6.0</w:t>
      </w:r>
    </w:p>
    <w:p w14:paraId="23AA97D1" w14:textId="77777777" w:rsidR="005E034F" w:rsidRDefault="00614E64">
      <w:pPr>
        <w:pStyle w:val="Sparta-Bullets"/>
        <w:numPr>
          <w:ilvl w:val="0"/>
          <w:numId w:val="15"/>
        </w:numPr>
      </w:pPr>
      <w:r>
        <w:t>Worked mainly in MM, FI and SD modules.</w:t>
      </w:r>
    </w:p>
    <w:p w14:paraId="23AA97D2" w14:textId="77777777" w:rsidR="005E034F" w:rsidRDefault="00614E64">
      <w:pPr>
        <w:pStyle w:val="Sparta-Bullets"/>
        <w:numPr>
          <w:ilvl w:val="0"/>
          <w:numId w:val="15"/>
        </w:numPr>
      </w:pPr>
      <w:r>
        <w:t>Worked on enhancing FBL1N, FBl3N, and FBL5N.</w:t>
      </w:r>
    </w:p>
    <w:p w14:paraId="23AA97D3" w14:textId="77777777" w:rsidR="005E034F" w:rsidRDefault="00614E64">
      <w:pPr>
        <w:pStyle w:val="Sparta-Bullets"/>
        <w:numPr>
          <w:ilvl w:val="0"/>
          <w:numId w:val="15"/>
        </w:numPr>
      </w:pPr>
      <w:r>
        <w:t>Worked on various conversion program to extend material from one plant to other, and displaying the complete log in ALV report.</w:t>
      </w:r>
    </w:p>
    <w:p w14:paraId="23AA97D4" w14:textId="77777777" w:rsidR="005E034F" w:rsidRDefault="00614E64">
      <w:pPr>
        <w:pStyle w:val="Sparta-Bullets"/>
        <w:numPr>
          <w:ilvl w:val="0"/>
          <w:numId w:val="15"/>
        </w:numPr>
      </w:pPr>
      <w:r>
        <w:t>Worked on various conversion program to create material, for f-28 tcode and displaying the complete log in ALV report.</w:t>
      </w:r>
    </w:p>
    <w:p w14:paraId="23AA97D5" w14:textId="77777777" w:rsidR="005E034F" w:rsidRDefault="00614E64">
      <w:pPr>
        <w:pStyle w:val="Sparta-Bullets"/>
        <w:numPr>
          <w:ilvl w:val="0"/>
          <w:numId w:val="15"/>
        </w:numPr>
      </w:pPr>
      <w:r>
        <w:t xml:space="preserve"> Implemented Screen exit for ME21n/ME22n to add custom fields at header level.</w:t>
      </w:r>
    </w:p>
    <w:p w14:paraId="23AA97D6" w14:textId="77777777" w:rsidR="005E034F" w:rsidRDefault="00614E64">
      <w:pPr>
        <w:pStyle w:val="Sparta-Heading"/>
        <w:numPr>
          <w:ilvl w:val="0"/>
          <w:numId w:val="15"/>
        </w:num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Worked on enhancing FB03, FAGLL03 and various others FI transactions.</w:t>
      </w:r>
    </w:p>
    <w:p w14:paraId="23AA97D7" w14:textId="77777777" w:rsidR="005E034F" w:rsidRDefault="00614E64">
      <w:pPr>
        <w:pStyle w:val="Sparta-Bullets"/>
        <w:numPr>
          <w:ilvl w:val="0"/>
          <w:numId w:val="15"/>
        </w:numPr>
      </w:pPr>
      <w:r>
        <w:t>Developed Material Price Reduction report, using MB52.</w:t>
      </w:r>
    </w:p>
    <w:p w14:paraId="23AA97D8" w14:textId="77777777" w:rsidR="005E034F" w:rsidRDefault="00614E64">
      <w:pPr>
        <w:pStyle w:val="Sparta-Bullets"/>
        <w:numPr>
          <w:ilvl w:val="0"/>
          <w:numId w:val="15"/>
        </w:numPr>
      </w:pPr>
      <w:r>
        <w:t>Worked on developing Reports/Exit/BADI</w:t>
      </w:r>
    </w:p>
    <w:p w14:paraId="23AA97D9" w14:textId="77777777" w:rsidR="005E034F" w:rsidRDefault="005E034F">
      <w:pPr>
        <w:pStyle w:val="Sparta-Bullets"/>
        <w:numPr>
          <w:ilvl w:val="0"/>
          <w:numId w:val="0"/>
        </w:numPr>
        <w:ind w:left="720"/>
      </w:pPr>
    </w:p>
    <w:p w14:paraId="23AA97DA" w14:textId="77777777" w:rsidR="005E034F" w:rsidRDefault="00614E64">
      <w:pPr>
        <w:pStyle w:val="Sparta-Heading"/>
      </w:pPr>
      <w:r>
        <w:t>Core-Mark, USA</w:t>
      </w:r>
    </w:p>
    <w:p w14:paraId="23AA97DB" w14:textId="77777777" w:rsidR="005E034F" w:rsidRDefault="00614E64">
      <w:pPr>
        <w:pStyle w:val="Sparta-Heading"/>
        <w:rPr>
          <w:sz w:val="20"/>
          <w:szCs w:val="20"/>
        </w:rPr>
      </w:pPr>
      <w:r>
        <w:rPr>
          <w:sz w:val="20"/>
          <w:szCs w:val="20"/>
        </w:rPr>
        <w:t>Project: - Implementation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Apr 2015 – May 2015</w:t>
      </w:r>
    </w:p>
    <w:p w14:paraId="23AA97DC" w14:textId="77777777" w:rsidR="005E034F" w:rsidRDefault="00614E64">
      <w:pPr>
        <w:pStyle w:val="Sparta-Heading"/>
        <w:rPr>
          <w:b w:val="0"/>
          <w:sz w:val="20"/>
          <w:szCs w:val="20"/>
        </w:rPr>
      </w:pPr>
      <w:r>
        <w:rPr>
          <w:sz w:val="20"/>
          <w:szCs w:val="20"/>
        </w:rPr>
        <w:t>Roles and Responsibilities</w:t>
      </w:r>
      <w:r>
        <w:rPr>
          <w:b w:val="0"/>
          <w:sz w:val="20"/>
          <w:szCs w:val="20"/>
        </w:rPr>
        <w:t xml:space="preserve">: - - Working as Technical Consultant and interact with onsite consultants regularly regarding requirement, analysis and testing.  </w:t>
      </w:r>
    </w:p>
    <w:p w14:paraId="23AA97DD" w14:textId="77777777" w:rsidR="005E034F" w:rsidRDefault="00614E64">
      <w:pPr>
        <w:pStyle w:val="Sparta-Bullets"/>
        <w:numPr>
          <w:ilvl w:val="0"/>
          <w:numId w:val="13"/>
        </w:numPr>
      </w:pPr>
      <w:r>
        <w:t>Technology: SAP ECC 6.0</w:t>
      </w:r>
    </w:p>
    <w:p w14:paraId="23AA97DE" w14:textId="77777777" w:rsidR="005E034F" w:rsidRDefault="00614E64">
      <w:pPr>
        <w:pStyle w:val="Sparta-Bullets"/>
        <w:numPr>
          <w:ilvl w:val="0"/>
          <w:numId w:val="13"/>
        </w:numPr>
      </w:pPr>
      <w:r>
        <w:t xml:space="preserve">Worked as an ABAP/ABAP OOPs technical consultant for FI/SD/MM module objects. </w:t>
      </w:r>
    </w:p>
    <w:p w14:paraId="23AA97DF" w14:textId="2C785DA1" w:rsidR="005E034F" w:rsidRDefault="00614E64">
      <w:pPr>
        <w:pStyle w:val="Sparta-Bullets"/>
        <w:numPr>
          <w:ilvl w:val="0"/>
          <w:numId w:val="13"/>
        </w:numPr>
      </w:pPr>
      <w:r>
        <w:t>Worked on Interface/Conversion /Report/Smart Forms/Exit/BADI</w:t>
      </w:r>
      <w:r w:rsidR="000F3235">
        <w:t>.</w:t>
      </w:r>
    </w:p>
    <w:p w14:paraId="23AA97E0" w14:textId="77777777" w:rsidR="005E034F" w:rsidRDefault="00614E64">
      <w:pPr>
        <w:pStyle w:val="Sparta-Bullets"/>
        <w:numPr>
          <w:ilvl w:val="0"/>
          <w:numId w:val="13"/>
        </w:numPr>
      </w:pPr>
      <w:r>
        <w:t xml:space="preserve">Worked on Purchase Order forms. </w:t>
      </w:r>
    </w:p>
    <w:p w14:paraId="23AA97E2" w14:textId="77777777" w:rsidR="005E034F" w:rsidRDefault="00614E64">
      <w:pPr>
        <w:pStyle w:val="Sparta-Bullets"/>
        <w:numPr>
          <w:ilvl w:val="0"/>
          <w:numId w:val="13"/>
        </w:numPr>
      </w:pPr>
      <w:r>
        <w:t xml:space="preserve">Worked on enhancing MIGO/Module pool program to restrict the user if a gate entry for a particular PO, invoice, vendor &amp; date has been done by an error message.  </w:t>
      </w:r>
    </w:p>
    <w:p w14:paraId="23AA97E3" w14:textId="77777777" w:rsidR="005E034F" w:rsidRDefault="00614E64">
      <w:pPr>
        <w:pStyle w:val="Sparta-Bullets"/>
        <w:numPr>
          <w:ilvl w:val="0"/>
          <w:numId w:val="13"/>
        </w:numPr>
      </w:pPr>
      <w:r>
        <w:t>Implemented BADI for ME21n/ME22n to restrict the user if for a particular material &amp; plant combination chapter id is not maintained for both sending and receiving plant.</w:t>
      </w:r>
    </w:p>
    <w:p w14:paraId="23AA97E4" w14:textId="77777777" w:rsidR="005E034F" w:rsidRDefault="00614E64">
      <w:pPr>
        <w:pStyle w:val="Sparta-Heading"/>
      </w:pPr>
      <w:r>
        <w:lastRenderedPageBreak/>
        <w:t>Sandvine (Install Base)</w:t>
      </w:r>
    </w:p>
    <w:p w14:paraId="23AA97E5" w14:textId="77777777" w:rsidR="005E034F" w:rsidRDefault="00614E64">
      <w:pPr>
        <w:pStyle w:val="Sparta-Heading"/>
        <w:rPr>
          <w:sz w:val="20"/>
          <w:szCs w:val="20"/>
        </w:rPr>
      </w:pPr>
      <w:r>
        <w:rPr>
          <w:sz w:val="20"/>
          <w:szCs w:val="20"/>
        </w:rPr>
        <w:t>Project: - Implementation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Feb 2015 – Mar 2015</w:t>
      </w:r>
    </w:p>
    <w:p w14:paraId="23AA97E6" w14:textId="77777777" w:rsidR="005E034F" w:rsidRDefault="00614E64">
      <w:pPr>
        <w:pStyle w:val="Sparta-Heading"/>
        <w:rPr>
          <w:b w:val="0"/>
          <w:sz w:val="20"/>
          <w:szCs w:val="20"/>
        </w:rPr>
      </w:pPr>
      <w:r>
        <w:rPr>
          <w:sz w:val="20"/>
          <w:szCs w:val="20"/>
        </w:rPr>
        <w:t>Roles and Responsibilities</w:t>
      </w:r>
      <w:r>
        <w:rPr>
          <w:b w:val="0"/>
          <w:sz w:val="20"/>
          <w:szCs w:val="20"/>
        </w:rPr>
        <w:t xml:space="preserve">: - - Working as Technical Consultant and interact with onsite client consultants regularly regarding requirement, analysis and testing.  </w:t>
      </w:r>
    </w:p>
    <w:p w14:paraId="23AA97E7" w14:textId="77777777" w:rsidR="005E034F" w:rsidRDefault="00614E64">
      <w:pPr>
        <w:pStyle w:val="Sparta-Bullets"/>
        <w:numPr>
          <w:ilvl w:val="0"/>
          <w:numId w:val="13"/>
        </w:numPr>
      </w:pPr>
      <w:r>
        <w:t>Technology: SAP ECC 6.0</w:t>
      </w:r>
    </w:p>
    <w:p w14:paraId="23AA97E8" w14:textId="77777777" w:rsidR="005E034F" w:rsidRDefault="00614E64">
      <w:pPr>
        <w:pStyle w:val="Sparta-Bullets"/>
        <w:numPr>
          <w:ilvl w:val="0"/>
          <w:numId w:val="13"/>
        </w:numPr>
      </w:pPr>
      <w:r>
        <w:t xml:space="preserve">Worked as an ABAP/ABAP OOPs technical consultant for SD module objects. </w:t>
      </w:r>
    </w:p>
    <w:p w14:paraId="23AA97E9" w14:textId="77777777" w:rsidR="005E034F" w:rsidRDefault="00614E64">
      <w:pPr>
        <w:pStyle w:val="Sparta-Bullets"/>
        <w:numPr>
          <w:ilvl w:val="0"/>
          <w:numId w:val="13"/>
        </w:numPr>
      </w:pPr>
      <w:r>
        <w:t>Worked on RFC’s/Exit/BADIs/Proxies.</w:t>
      </w:r>
    </w:p>
    <w:p w14:paraId="23AA97EA" w14:textId="77777777" w:rsidR="005E034F" w:rsidRDefault="00614E64">
      <w:pPr>
        <w:pStyle w:val="Sparta-Bullets"/>
        <w:numPr>
          <w:ilvl w:val="0"/>
          <w:numId w:val="13"/>
        </w:numPr>
      </w:pPr>
      <w:r>
        <w:t>Worked on RFC which will retrieves contract data from within SAP &amp; Replicates it to Salesforce while creating or updating Contracts through Proxies.</w:t>
      </w:r>
    </w:p>
    <w:p w14:paraId="23AA97EB" w14:textId="77777777" w:rsidR="005E034F" w:rsidRDefault="00614E64">
      <w:pPr>
        <w:pStyle w:val="Sparta-Bullets"/>
        <w:numPr>
          <w:ilvl w:val="0"/>
          <w:numId w:val="13"/>
        </w:numPr>
      </w:pPr>
      <w:r>
        <w:t>Worked on RFC which will retrieves equipment data from within SAP &amp; Replicates it to Salesforce while creating or updating equipment through Proxies.</w:t>
      </w:r>
    </w:p>
    <w:p w14:paraId="23AA97EC" w14:textId="77777777" w:rsidR="005E034F" w:rsidRDefault="00614E64">
      <w:pPr>
        <w:pStyle w:val="Sparta-Bullets"/>
        <w:numPr>
          <w:ilvl w:val="0"/>
          <w:numId w:val="13"/>
        </w:numPr>
      </w:pPr>
      <w:r>
        <w:t>Worked on Exits/BADI to call RFC’s &amp; replicate the data to Salesforce.</w:t>
      </w:r>
    </w:p>
    <w:p w14:paraId="23AA97ED" w14:textId="77777777" w:rsidR="005E034F" w:rsidRDefault="00614E64">
      <w:pPr>
        <w:pStyle w:val="Sparta-Heading"/>
        <w:rPr>
          <w:sz w:val="20"/>
          <w:szCs w:val="20"/>
        </w:rPr>
      </w:pPr>
      <w:r>
        <w:t xml:space="preserve">Patanjali                                                                                  </w:t>
      </w:r>
    </w:p>
    <w:p w14:paraId="23AA97EE" w14:textId="77777777" w:rsidR="005E034F" w:rsidRDefault="00614E64">
      <w:pPr>
        <w:pStyle w:val="Sparta-Heading"/>
        <w:rPr>
          <w:sz w:val="20"/>
          <w:szCs w:val="20"/>
        </w:rPr>
      </w:pPr>
      <w:r>
        <w:rPr>
          <w:sz w:val="20"/>
          <w:szCs w:val="20"/>
        </w:rPr>
        <w:t>Project: - Support On Demand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Nov 2014 – Jan 2015</w:t>
      </w:r>
    </w:p>
    <w:p w14:paraId="23AA97EF" w14:textId="77777777" w:rsidR="005E034F" w:rsidRDefault="00614E64">
      <w:pPr>
        <w:pStyle w:val="Sparta-NormalText"/>
        <w:numPr>
          <w:ilvl w:val="0"/>
          <w:numId w:val="14"/>
        </w:numPr>
        <w:rPr>
          <w:sz w:val="22"/>
          <w:szCs w:val="22"/>
        </w:rPr>
      </w:pPr>
      <w:r>
        <w:t>Environment: SAP ECC 7.0</w:t>
      </w:r>
    </w:p>
    <w:p w14:paraId="23AA97F0" w14:textId="77777777" w:rsidR="005E034F" w:rsidRDefault="00614E64">
      <w:pPr>
        <w:pStyle w:val="Sparta-Bullets"/>
        <w:numPr>
          <w:ilvl w:val="0"/>
          <w:numId w:val="14"/>
        </w:numPr>
      </w:pPr>
      <w:r>
        <w:t>Worked mainly in MM, FI and SD modules.</w:t>
      </w:r>
    </w:p>
    <w:p w14:paraId="23AA97F1" w14:textId="77777777" w:rsidR="005E034F" w:rsidRDefault="00614E64">
      <w:pPr>
        <w:pStyle w:val="Sparta-Bullets"/>
        <w:numPr>
          <w:ilvl w:val="0"/>
          <w:numId w:val="14"/>
        </w:numPr>
      </w:pPr>
      <w:r>
        <w:t>Worked on enhancing FBL1N.</w:t>
      </w:r>
    </w:p>
    <w:p w14:paraId="23AA97F2" w14:textId="77777777" w:rsidR="005E034F" w:rsidRDefault="00614E64">
      <w:pPr>
        <w:pStyle w:val="Sparta-Bullets"/>
        <w:numPr>
          <w:ilvl w:val="0"/>
          <w:numId w:val="14"/>
        </w:numPr>
      </w:pPr>
      <w:r>
        <w:t>Worked on various conversion programs to extend material from one plant to other, and displaying the complete log in ALV report.</w:t>
      </w:r>
    </w:p>
    <w:p w14:paraId="23AA97F3" w14:textId="77777777" w:rsidR="005E034F" w:rsidRDefault="00614E64">
      <w:pPr>
        <w:pStyle w:val="Sparta-Bullets"/>
        <w:numPr>
          <w:ilvl w:val="0"/>
          <w:numId w:val="14"/>
        </w:numPr>
      </w:pPr>
      <w:r>
        <w:t xml:space="preserve">In MM module, I worked on a z report, in which they had a requirement to add various columns like Vendor Details, FI Invoice No.,FI Invoice Date ,Material Document No.,Tax </w:t>
      </w:r>
    </w:p>
    <w:p w14:paraId="23AA97F4" w14:textId="77777777" w:rsidR="005E034F" w:rsidRDefault="00614E64">
      <w:pPr>
        <w:pStyle w:val="Sparta-Bullets"/>
        <w:numPr>
          <w:ilvl w:val="0"/>
          <w:numId w:val="0"/>
        </w:numPr>
        <w:ind w:left="720"/>
      </w:pPr>
      <w:r>
        <w:t>Related details etc., by copying the standard Purchase Register Report.</w:t>
      </w:r>
    </w:p>
    <w:p w14:paraId="23AA97F5" w14:textId="77777777" w:rsidR="005E034F" w:rsidRDefault="00614E64">
      <w:pPr>
        <w:pStyle w:val="Sparta-Bullets"/>
        <w:numPr>
          <w:ilvl w:val="0"/>
          <w:numId w:val="14"/>
        </w:numPr>
      </w:pPr>
      <w:r>
        <w:t>Worked on enhancing MB1B and MIGO.</w:t>
      </w:r>
    </w:p>
    <w:p w14:paraId="23AA97F6" w14:textId="77777777" w:rsidR="005E034F" w:rsidRDefault="00614E64">
      <w:pPr>
        <w:pStyle w:val="Sparta-Bullets"/>
        <w:numPr>
          <w:ilvl w:val="0"/>
          <w:numId w:val="14"/>
        </w:numPr>
      </w:pPr>
      <w:r>
        <w:t>Worked on enhancing MIGO for PO Quantity check from ZTable entry.</w:t>
      </w:r>
    </w:p>
    <w:p w14:paraId="23AA97F7" w14:textId="77777777" w:rsidR="005E034F" w:rsidRDefault="00614E64">
      <w:pPr>
        <w:pStyle w:val="Sparta-Bullets"/>
        <w:numPr>
          <w:ilvl w:val="0"/>
          <w:numId w:val="14"/>
        </w:numPr>
      </w:pPr>
      <w:r>
        <w:t>Modifications in Custom Z screen for Gate Entry Process for Inward and Outward Movements.</w:t>
      </w:r>
    </w:p>
    <w:p w14:paraId="23AA97F8" w14:textId="77777777" w:rsidR="005E034F" w:rsidRDefault="00614E64">
      <w:pPr>
        <w:pStyle w:val="Sparta-Bullets"/>
        <w:numPr>
          <w:ilvl w:val="0"/>
          <w:numId w:val="14"/>
        </w:numPr>
      </w:pPr>
      <w:r>
        <w:rPr>
          <w:rFonts w:eastAsia="Times"/>
        </w:rPr>
        <w:t>Modifications in the Purchase Order Form according to requirements.</w:t>
      </w:r>
    </w:p>
    <w:p w14:paraId="23AA97F9" w14:textId="77777777" w:rsidR="005E034F" w:rsidRDefault="00614E64">
      <w:pPr>
        <w:pStyle w:val="Sparta-Bullets"/>
        <w:numPr>
          <w:ilvl w:val="0"/>
          <w:numId w:val="14"/>
        </w:numPr>
      </w:pPr>
      <w:r>
        <w:rPr>
          <w:rFonts w:eastAsia="Times"/>
        </w:rPr>
        <w:t>Developed CSD Invoice Smart form.</w:t>
      </w:r>
    </w:p>
    <w:p w14:paraId="23AA97FA" w14:textId="77777777" w:rsidR="005E034F" w:rsidRDefault="00614E64">
      <w:pPr>
        <w:numPr>
          <w:ilvl w:val="0"/>
          <w:numId w:val="14"/>
        </w:numPr>
        <w:jc w:val="both"/>
        <w:rPr>
          <w:rFonts w:ascii="Calibri" w:hAnsi="Calibri"/>
          <w:sz w:val="22"/>
          <w:szCs w:val="28"/>
        </w:rPr>
      </w:pPr>
      <w:r>
        <w:rPr>
          <w:rFonts w:ascii="Calibri" w:hAnsi="Calibri"/>
          <w:sz w:val="22"/>
          <w:szCs w:val="28"/>
        </w:rPr>
        <w:t>Developing and testing of ABAP objects (Reports, BDC, Enhancements, Smart Forms) in SD, MM and FI modules.</w:t>
      </w:r>
    </w:p>
    <w:p w14:paraId="23AA97FB" w14:textId="77777777" w:rsidR="005E034F" w:rsidRDefault="00614E64">
      <w:pPr>
        <w:pStyle w:val="Sparta-Bullets"/>
        <w:numPr>
          <w:ilvl w:val="0"/>
          <w:numId w:val="14"/>
        </w:numPr>
      </w:pPr>
      <w:r>
        <w:t xml:space="preserve">Adding fields on report. </w:t>
      </w:r>
    </w:p>
    <w:p w14:paraId="23AA97FC" w14:textId="77777777" w:rsidR="005E034F" w:rsidRDefault="00614E64">
      <w:pPr>
        <w:pStyle w:val="Sparta-Heading"/>
        <w:rPr>
          <w:sz w:val="20"/>
          <w:szCs w:val="20"/>
        </w:rPr>
      </w:pPr>
      <w:r>
        <w:t xml:space="preserve">Karlstorz         </w:t>
      </w:r>
      <w:r>
        <w:rPr>
          <w:sz w:val="20"/>
          <w:szCs w:val="20"/>
        </w:rPr>
        <w:t xml:space="preserve">                                                                                         </w:t>
      </w:r>
    </w:p>
    <w:p w14:paraId="23AA97FD" w14:textId="77777777" w:rsidR="005E034F" w:rsidRDefault="00614E64">
      <w:pPr>
        <w:pStyle w:val="Sparta-Heading"/>
        <w:rPr>
          <w:sz w:val="20"/>
          <w:szCs w:val="20"/>
        </w:rPr>
      </w:pPr>
      <w:r>
        <w:rPr>
          <w:sz w:val="20"/>
          <w:szCs w:val="20"/>
        </w:rPr>
        <w:t>Project: - Support On Demand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Aug 2014 – Oct 2014</w:t>
      </w:r>
    </w:p>
    <w:p w14:paraId="23AA97FE" w14:textId="77777777" w:rsidR="005E034F" w:rsidRDefault="005E034F">
      <w:pPr>
        <w:pStyle w:val="Sparta-Heading"/>
        <w:spacing w:before="0" w:after="0"/>
        <w:ind w:left="720"/>
        <w:rPr>
          <w:b w:val="0"/>
          <w:sz w:val="20"/>
          <w:szCs w:val="20"/>
        </w:rPr>
      </w:pPr>
    </w:p>
    <w:p w14:paraId="23AA97FF" w14:textId="77777777" w:rsidR="005E034F" w:rsidRDefault="00614E64">
      <w:pPr>
        <w:pStyle w:val="Sparta-Heading"/>
        <w:numPr>
          <w:ilvl w:val="0"/>
          <w:numId w:val="15"/>
        </w:numPr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Environment: SAP ECC 6.0</w:t>
      </w:r>
    </w:p>
    <w:p w14:paraId="23AA9800" w14:textId="77777777" w:rsidR="005E034F" w:rsidRDefault="00614E64">
      <w:pPr>
        <w:pStyle w:val="Sparta-Heading"/>
        <w:numPr>
          <w:ilvl w:val="0"/>
          <w:numId w:val="15"/>
        </w:numPr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Developed Stock ageing report, used before running MMBE transaction.</w:t>
      </w:r>
    </w:p>
    <w:p w14:paraId="23AA9801" w14:textId="77777777" w:rsidR="005E034F" w:rsidRDefault="00614E64">
      <w:pPr>
        <w:pStyle w:val="Sparta-NormalText"/>
        <w:numPr>
          <w:ilvl w:val="0"/>
          <w:numId w:val="15"/>
        </w:numPr>
      </w:pPr>
      <w:r>
        <w:t>Modified Script for Printing Vouchers in FI.</w:t>
      </w:r>
    </w:p>
    <w:p w14:paraId="23AA9802" w14:textId="77777777" w:rsidR="005E034F" w:rsidRDefault="00614E64">
      <w:pPr>
        <w:pStyle w:val="Sparta-NormalText"/>
        <w:numPr>
          <w:ilvl w:val="0"/>
          <w:numId w:val="15"/>
        </w:numPr>
      </w:pPr>
      <w:r>
        <w:t>Developed Payment Advice Smartform.</w:t>
      </w:r>
    </w:p>
    <w:p w14:paraId="23AA9803" w14:textId="77777777" w:rsidR="005E034F" w:rsidRDefault="00614E64">
      <w:pPr>
        <w:pStyle w:val="Sparta-NormalText"/>
        <w:numPr>
          <w:ilvl w:val="0"/>
          <w:numId w:val="15"/>
        </w:numPr>
      </w:pPr>
      <w:r>
        <w:t>Worked on enhancing ME23N to validate vendor with respect to Purchase Requisition vendor while creating Purchase Order.</w:t>
      </w:r>
    </w:p>
    <w:p w14:paraId="23AA9804" w14:textId="77777777" w:rsidR="005E034F" w:rsidRDefault="00614E64">
      <w:pPr>
        <w:pStyle w:val="Sparta-NormalText"/>
        <w:numPr>
          <w:ilvl w:val="0"/>
          <w:numId w:val="15"/>
        </w:numPr>
      </w:pPr>
      <w:r>
        <w:t>Modifications in Invoice Smart forms.</w:t>
      </w:r>
    </w:p>
    <w:p w14:paraId="23AA9805" w14:textId="77777777" w:rsidR="005E034F" w:rsidRDefault="00614E6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/>
          <w:sz w:val="22"/>
          <w:szCs w:val="28"/>
        </w:rPr>
      </w:pPr>
      <w:r>
        <w:rPr>
          <w:rFonts w:ascii="Calibri" w:hAnsi="Calibri"/>
          <w:sz w:val="22"/>
          <w:szCs w:val="28"/>
        </w:rPr>
        <w:t>Developing and testing of ABAP objects (Reports (Interactive Reports with OOPs Concepts), Enhancements, Smart forms) in SD, MM, FI module.</w:t>
      </w:r>
    </w:p>
    <w:p w14:paraId="23AA9806" w14:textId="77777777" w:rsidR="005E034F" w:rsidRDefault="00614E64">
      <w:pPr>
        <w:pStyle w:val="Sparta-NormalText"/>
        <w:numPr>
          <w:ilvl w:val="0"/>
          <w:numId w:val="15"/>
        </w:numPr>
      </w:pPr>
      <w:r>
        <w:t>Modification in Sales Report.</w:t>
      </w:r>
    </w:p>
    <w:p w14:paraId="23AA9807" w14:textId="77777777" w:rsidR="005E034F" w:rsidRDefault="00614E64">
      <w:pPr>
        <w:pStyle w:val="Sparta-NormalText"/>
        <w:numPr>
          <w:ilvl w:val="0"/>
          <w:numId w:val="15"/>
        </w:numPr>
      </w:pPr>
      <w:r>
        <w:t>Enhancement on Sales Order to set default value for sales organization field.</w:t>
      </w:r>
    </w:p>
    <w:p w14:paraId="23AA9808" w14:textId="77777777" w:rsidR="005E034F" w:rsidRDefault="005E034F">
      <w:pPr>
        <w:pStyle w:val="Sparta-Bullets"/>
        <w:numPr>
          <w:ilvl w:val="0"/>
          <w:numId w:val="0"/>
        </w:numPr>
      </w:pPr>
    </w:p>
    <w:p w14:paraId="23AA9809" w14:textId="77777777" w:rsidR="005E034F" w:rsidRDefault="00614E64">
      <w:pPr>
        <w:pStyle w:val="Sparta-ProjectHeading"/>
      </w:pPr>
      <w:r>
        <w:rPr>
          <w:sz w:val="24"/>
          <w:szCs w:val="24"/>
        </w:rPr>
        <w:lastRenderedPageBreak/>
        <w:t xml:space="preserve">Varian Medical System                                                           </w:t>
      </w:r>
    </w:p>
    <w:p w14:paraId="23AA980A" w14:textId="77777777" w:rsidR="005E034F" w:rsidRDefault="00614E64">
      <w:pPr>
        <w:pStyle w:val="Sparta-Heading"/>
        <w:rPr>
          <w:sz w:val="20"/>
          <w:szCs w:val="20"/>
        </w:rPr>
      </w:pPr>
      <w:r>
        <w:rPr>
          <w:sz w:val="20"/>
          <w:szCs w:val="20"/>
        </w:rPr>
        <w:t>Project: - HANA Implementation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Apr 2014 – July 2014</w:t>
      </w:r>
    </w:p>
    <w:p w14:paraId="23AA980B" w14:textId="77777777" w:rsidR="005E034F" w:rsidRDefault="005E034F">
      <w:pPr>
        <w:pStyle w:val="Sparta-ProjectHeading"/>
      </w:pPr>
    </w:p>
    <w:p w14:paraId="23AA980C" w14:textId="77777777" w:rsidR="005E034F" w:rsidRDefault="00614E64">
      <w:pPr>
        <w:pStyle w:val="Sparta-Bullets"/>
        <w:ind w:left="720"/>
      </w:pPr>
      <w:r>
        <w:t>HANA Optimization- involving steps to optimize programs before migrating to HANA.</w:t>
      </w:r>
    </w:p>
    <w:p w14:paraId="23AA980D" w14:textId="77777777" w:rsidR="005E034F" w:rsidRDefault="00614E64">
      <w:pPr>
        <w:pStyle w:val="Sparta-Bullets"/>
        <w:ind w:left="720"/>
      </w:pPr>
      <w:r>
        <w:t>Have Good Experience of the HANA Studio.</w:t>
      </w:r>
    </w:p>
    <w:p w14:paraId="23AA980E" w14:textId="77777777" w:rsidR="005E034F" w:rsidRDefault="00614E64">
      <w:pPr>
        <w:pStyle w:val="Sparta-Bullets"/>
        <w:ind w:left="720"/>
      </w:pPr>
      <w:r>
        <w:t>Knowledge of HANA tools like: SWLT, SQLM, SCI and ATC.</w:t>
      </w:r>
    </w:p>
    <w:p w14:paraId="23AA980F" w14:textId="77777777" w:rsidR="005E034F" w:rsidRDefault="00614E64">
      <w:pPr>
        <w:pStyle w:val="Sparta-Bullets"/>
        <w:ind w:left="720"/>
      </w:pPr>
      <w:r>
        <w:t>Optimized Internal Code Optimizer to add HANA Golden Rules.</w:t>
      </w:r>
    </w:p>
    <w:p w14:paraId="23AA9810" w14:textId="77777777" w:rsidR="005E034F" w:rsidRDefault="00614E64">
      <w:pPr>
        <w:pStyle w:val="Sparta-Bullets"/>
        <w:ind w:left="720"/>
      </w:pPr>
      <w:r>
        <w:t>Developed Utility Program to keep track of TRs and its subtasks to check the changes done before migrating to HANA.</w:t>
      </w:r>
    </w:p>
    <w:p w14:paraId="23AA9811" w14:textId="77777777" w:rsidR="005E034F" w:rsidRDefault="00614E64">
      <w:pPr>
        <w:pStyle w:val="Sparta-Bullets"/>
        <w:ind w:left="720"/>
      </w:pPr>
      <w:r>
        <w:t>Optimized certain Reports.</w:t>
      </w:r>
    </w:p>
    <w:p w14:paraId="23AA9812" w14:textId="77777777" w:rsidR="005E034F" w:rsidRDefault="00614E64">
      <w:pPr>
        <w:pStyle w:val="Sparta-Bullets"/>
        <w:ind w:left="720"/>
      </w:pPr>
      <w:r>
        <w:t>On call interactions with the Client.</w:t>
      </w:r>
    </w:p>
    <w:p w14:paraId="23AA9813" w14:textId="77777777" w:rsidR="005E034F" w:rsidRDefault="005E034F">
      <w:pPr>
        <w:pStyle w:val="Sparta-Bullets"/>
        <w:numPr>
          <w:ilvl w:val="0"/>
          <w:numId w:val="0"/>
        </w:numPr>
      </w:pPr>
    </w:p>
    <w:p w14:paraId="23AA9814" w14:textId="77777777" w:rsidR="005E034F" w:rsidRDefault="00614E64">
      <w:pPr>
        <w:pStyle w:val="Sparta-ProjectHeading"/>
      </w:pPr>
      <w:r>
        <w:rPr>
          <w:sz w:val="24"/>
          <w:szCs w:val="24"/>
        </w:rPr>
        <w:t>AutoEdge</w:t>
      </w:r>
      <w:r>
        <w:t xml:space="preserve">                                                                                                  </w:t>
      </w:r>
    </w:p>
    <w:p w14:paraId="23AA9815" w14:textId="77777777" w:rsidR="005E034F" w:rsidRDefault="00614E64">
      <w:pPr>
        <w:pStyle w:val="Sparta-Heading"/>
        <w:rPr>
          <w:sz w:val="20"/>
          <w:szCs w:val="20"/>
        </w:rPr>
      </w:pPr>
      <w:r>
        <w:rPr>
          <w:sz w:val="20"/>
          <w:szCs w:val="20"/>
        </w:rPr>
        <w:t>Project: - Implementation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Dec 2013 – March 2014</w:t>
      </w:r>
    </w:p>
    <w:p w14:paraId="23AA9816" w14:textId="77777777" w:rsidR="005E034F" w:rsidRDefault="005E034F">
      <w:pPr>
        <w:pStyle w:val="Sparta-ProjectHeading"/>
      </w:pPr>
    </w:p>
    <w:p w14:paraId="23AA9817" w14:textId="77777777" w:rsidR="005E034F" w:rsidRDefault="00614E64">
      <w:pPr>
        <w:pStyle w:val="Sparta-Bullets"/>
        <w:ind w:left="720"/>
      </w:pPr>
      <w:r>
        <w:t>Technology: SAP R/3 System 6.0</w:t>
      </w:r>
    </w:p>
    <w:p w14:paraId="23AA9818" w14:textId="77777777" w:rsidR="005E034F" w:rsidRDefault="00614E64">
      <w:pPr>
        <w:pStyle w:val="Sparta-Bullets"/>
        <w:ind w:left="720"/>
      </w:pPr>
      <w:r>
        <w:t>Developed Interfaces Programs.</w:t>
      </w:r>
    </w:p>
    <w:p w14:paraId="23AA9819" w14:textId="77777777" w:rsidR="005E034F" w:rsidRDefault="00614E64">
      <w:pPr>
        <w:pStyle w:val="Sparta-Bullets"/>
        <w:ind w:left="720"/>
      </w:pPr>
      <w:r>
        <w:t>Modifications in Conversion Programs.</w:t>
      </w:r>
    </w:p>
    <w:p w14:paraId="23AA981A" w14:textId="77777777" w:rsidR="005E034F" w:rsidRDefault="00614E64">
      <w:pPr>
        <w:pStyle w:val="Sparta-Bullets"/>
        <w:ind w:left="720"/>
      </w:pPr>
      <w:r>
        <w:t>Developed Conversion Programs for Production Version &amp; Create Price Condition Record.</w:t>
      </w:r>
    </w:p>
    <w:p w14:paraId="23AA981B" w14:textId="77777777" w:rsidR="005E034F" w:rsidRDefault="00614E64">
      <w:pPr>
        <w:pStyle w:val="Sparta-Bullets"/>
        <w:ind w:left="720"/>
      </w:pPr>
      <w:r>
        <w:t>Extensive experience in converting the Wireframes into Technical Documents.</w:t>
      </w:r>
    </w:p>
    <w:p w14:paraId="23AA981C" w14:textId="77777777" w:rsidR="005E034F" w:rsidRDefault="00614E64">
      <w:pPr>
        <w:pStyle w:val="Sparta-Bullets"/>
        <w:ind w:left="720"/>
      </w:pPr>
      <w:r>
        <w:t>Executed Test Scripts.</w:t>
      </w:r>
    </w:p>
    <w:p w14:paraId="23AA981D" w14:textId="77777777" w:rsidR="005E034F" w:rsidRDefault="00614E64">
      <w:pPr>
        <w:pStyle w:val="Sparta-Bullets"/>
        <w:ind w:left="720"/>
      </w:pPr>
      <w:r>
        <w:t>Worked on Generic Object Services to copy list of attachments from one FI document number to other FI document.</w:t>
      </w:r>
    </w:p>
    <w:p w14:paraId="23AA981E" w14:textId="77777777" w:rsidR="005E034F" w:rsidRDefault="00614E64">
      <w:pPr>
        <w:pStyle w:val="Sparta-Bullets"/>
        <w:ind w:left="720"/>
      </w:pPr>
      <w:r>
        <w:t>Creation of Technical specifications.</w:t>
      </w:r>
    </w:p>
    <w:p w14:paraId="23AA981F" w14:textId="77777777" w:rsidR="005E034F" w:rsidRDefault="005E034F">
      <w:pPr>
        <w:pStyle w:val="Sparta-Bullets"/>
        <w:numPr>
          <w:ilvl w:val="0"/>
          <w:numId w:val="0"/>
        </w:numPr>
        <w:rPr>
          <w:b/>
        </w:rPr>
      </w:pPr>
    </w:p>
    <w:p w14:paraId="23AA9820" w14:textId="77777777" w:rsidR="005E034F" w:rsidRDefault="00614E64">
      <w:pPr>
        <w:pStyle w:val="Sparta-ProjectHeading"/>
      </w:pPr>
      <w:r>
        <w:rPr>
          <w:sz w:val="24"/>
          <w:szCs w:val="24"/>
        </w:rPr>
        <w:t>Lava International, Noida</w:t>
      </w:r>
      <w:r>
        <w:t>   </w:t>
      </w:r>
      <w:r>
        <w:tab/>
      </w:r>
      <w:r>
        <w:tab/>
      </w:r>
      <w:r>
        <w:tab/>
      </w:r>
      <w:r>
        <w:tab/>
        <w:t xml:space="preserve">  </w:t>
      </w:r>
    </w:p>
    <w:p w14:paraId="23AA9821" w14:textId="77777777" w:rsidR="005E034F" w:rsidRDefault="00614E64">
      <w:pPr>
        <w:pStyle w:val="Sparta-Heading"/>
        <w:rPr>
          <w:sz w:val="20"/>
          <w:szCs w:val="20"/>
        </w:rPr>
      </w:pPr>
      <w:r>
        <w:rPr>
          <w:sz w:val="20"/>
          <w:szCs w:val="20"/>
        </w:rPr>
        <w:t>Project: - Support on Demand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Sep 2013 – Nov 2013</w:t>
      </w:r>
    </w:p>
    <w:p w14:paraId="23AA9822" w14:textId="77777777" w:rsidR="005E034F" w:rsidRDefault="005E034F">
      <w:pPr>
        <w:pStyle w:val="Sparta-Bullets"/>
        <w:numPr>
          <w:ilvl w:val="0"/>
          <w:numId w:val="0"/>
        </w:numPr>
        <w:rPr>
          <w:b/>
        </w:rPr>
      </w:pPr>
    </w:p>
    <w:p w14:paraId="23AA9823" w14:textId="77777777" w:rsidR="005E034F" w:rsidRDefault="00614E64">
      <w:pPr>
        <w:pStyle w:val="Sparta-Bullets"/>
        <w:ind w:left="720"/>
      </w:pPr>
      <w:r>
        <w:t xml:space="preserve">Worked mainly on MM, SD modules in this project. </w:t>
      </w:r>
    </w:p>
    <w:p w14:paraId="23AA9824" w14:textId="77777777" w:rsidR="005E034F" w:rsidRDefault="00614E64">
      <w:pPr>
        <w:pStyle w:val="Sparta-Bullets"/>
        <w:ind w:left="720"/>
      </w:pPr>
      <w:r>
        <w:t>In MM module, I worked on a z report, in which they had a requirement to add the column Sales Order Reserve Qty between the fields Reserved Qty and On Purchase Order Quantity, the logic for this was taken from transaction MMBE.</w:t>
      </w:r>
    </w:p>
    <w:p w14:paraId="23AA9825" w14:textId="77777777" w:rsidR="005E034F" w:rsidRDefault="00614E64">
      <w:pPr>
        <w:pStyle w:val="Sparta-Bullets"/>
        <w:ind w:left="720"/>
      </w:pPr>
      <w:r>
        <w:t>Worked on search help exit.</w:t>
      </w:r>
    </w:p>
    <w:p w14:paraId="23AA9826" w14:textId="77777777" w:rsidR="005E034F" w:rsidRDefault="00614E64">
      <w:pPr>
        <w:pStyle w:val="Sparta-Bullets"/>
        <w:ind w:left="720"/>
      </w:pPr>
      <w:r>
        <w:t>Implemented BADI and Enhancement for condition record to populate Unit and unit of measurement automatically based on condition and display message if amount is blank.</w:t>
      </w:r>
    </w:p>
    <w:p w14:paraId="23AA9827" w14:textId="77777777" w:rsidR="005E034F" w:rsidRDefault="00614E64">
      <w:pPr>
        <w:pStyle w:val="Sparta-Bullets"/>
        <w:ind w:left="720"/>
        <w:rPr>
          <w:rFonts w:eastAsia="Times"/>
        </w:rPr>
      </w:pPr>
      <w:r>
        <w:rPr>
          <w:rFonts w:eastAsia="Times"/>
        </w:rPr>
        <w:t>Modifications in the Invoice form and purchase order form.</w:t>
      </w:r>
      <w:r>
        <w:rPr>
          <w:rFonts w:eastAsia="Times"/>
        </w:rPr>
        <w:tab/>
      </w:r>
    </w:p>
    <w:p w14:paraId="23AA9828" w14:textId="77777777" w:rsidR="005E034F" w:rsidRDefault="005E034F">
      <w:pPr>
        <w:pStyle w:val="Sparta-Bullets"/>
        <w:numPr>
          <w:ilvl w:val="0"/>
          <w:numId w:val="0"/>
        </w:numPr>
        <w:rPr>
          <w:b/>
        </w:rPr>
      </w:pPr>
    </w:p>
    <w:p w14:paraId="23AA9829" w14:textId="77777777" w:rsidR="005E034F" w:rsidRDefault="00614E64">
      <w:pPr>
        <w:pStyle w:val="Sparta-ProjectHeading"/>
      </w:pPr>
      <w:r>
        <w:rPr>
          <w:sz w:val="24"/>
          <w:szCs w:val="24"/>
        </w:rPr>
        <w:t>Bharat Seats Limited (BSL), Gurgaon</w:t>
      </w:r>
      <w:r>
        <w:t xml:space="preserve">    </w:t>
      </w:r>
      <w:r>
        <w:tab/>
        <w:t xml:space="preserve">         </w:t>
      </w:r>
    </w:p>
    <w:p w14:paraId="23AA982A" w14:textId="77777777" w:rsidR="005E034F" w:rsidRDefault="00614E64">
      <w:pPr>
        <w:pStyle w:val="Sparta-Heading"/>
        <w:rPr>
          <w:sz w:val="20"/>
          <w:szCs w:val="20"/>
        </w:rPr>
      </w:pPr>
      <w:r>
        <w:rPr>
          <w:sz w:val="20"/>
          <w:szCs w:val="20"/>
        </w:rPr>
        <w:t>Project: - Support On Demand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July 2013 – Aug 2013</w:t>
      </w:r>
    </w:p>
    <w:p w14:paraId="23AA982B" w14:textId="77777777" w:rsidR="005E034F" w:rsidRDefault="005E034F">
      <w:pPr>
        <w:pStyle w:val="Sparta-Bullets"/>
        <w:numPr>
          <w:ilvl w:val="0"/>
          <w:numId w:val="0"/>
        </w:numPr>
        <w:rPr>
          <w:b/>
        </w:rPr>
      </w:pPr>
    </w:p>
    <w:p w14:paraId="23AA982C" w14:textId="77777777" w:rsidR="005E034F" w:rsidRDefault="00614E64">
      <w:pPr>
        <w:pStyle w:val="Sparta-Bullets"/>
        <w:ind w:left="720"/>
      </w:pPr>
      <w:r>
        <w:t>Worked mainly in MM and SD modules.</w:t>
      </w:r>
    </w:p>
    <w:p w14:paraId="23AA982D" w14:textId="77777777" w:rsidR="005E034F" w:rsidRDefault="00614E64">
      <w:pPr>
        <w:pStyle w:val="Sparta-Bullets"/>
        <w:ind w:left="720"/>
      </w:pPr>
      <w:r>
        <w:t>Worked on Report to upload data from text file to Z tables.</w:t>
      </w:r>
    </w:p>
    <w:p w14:paraId="23AA982E" w14:textId="77777777" w:rsidR="005E034F" w:rsidRDefault="00614E64">
      <w:pPr>
        <w:pStyle w:val="Sparta-Bullets"/>
        <w:ind w:left="720"/>
      </w:pPr>
      <w:r>
        <w:t>Created Table Maintenance Generator for tables.</w:t>
      </w:r>
    </w:p>
    <w:p w14:paraId="23AA982F" w14:textId="77777777" w:rsidR="005E034F" w:rsidRDefault="00614E64">
      <w:pPr>
        <w:pStyle w:val="Sparta-Bullets"/>
        <w:ind w:left="720"/>
      </w:pPr>
      <w:r>
        <w:t>Worked on Customer Master Enhancement for Sales Area data.</w:t>
      </w:r>
    </w:p>
    <w:p w14:paraId="23AA9830" w14:textId="77777777" w:rsidR="005E034F" w:rsidRDefault="00614E64">
      <w:pPr>
        <w:pStyle w:val="Sparta-Bullets"/>
        <w:ind w:left="720"/>
      </w:pPr>
      <w:r>
        <w:t>Worked on various conversion programs for uploading data from old customers to new customers, and displaying the complete log in ALV report.</w:t>
      </w:r>
    </w:p>
    <w:p w14:paraId="23AA9831" w14:textId="77777777" w:rsidR="005E034F" w:rsidRDefault="00614E64">
      <w:pPr>
        <w:pStyle w:val="Sparta-Bullets"/>
        <w:ind w:left="720"/>
      </w:pPr>
      <w:r>
        <w:lastRenderedPageBreak/>
        <w:t>Implemented Enhancement for Material Master to update the correct profit center based on based on plant.</w:t>
      </w:r>
    </w:p>
    <w:p w14:paraId="23AA9832" w14:textId="77777777" w:rsidR="005E034F" w:rsidRDefault="00614E64">
      <w:pPr>
        <w:pStyle w:val="Sparta-Bullets"/>
        <w:ind w:left="720"/>
      </w:pPr>
      <w:r>
        <w:t>Implemented User-Exit and Enhancement for Material Master to prevent Valuation category if user create new material the field would in un-editable mode.</w:t>
      </w:r>
    </w:p>
    <w:p w14:paraId="23AA9833" w14:textId="77777777" w:rsidR="005E034F" w:rsidRDefault="005E034F">
      <w:pPr>
        <w:pStyle w:val="Sparta-ProjectHeading"/>
      </w:pPr>
    </w:p>
    <w:p w14:paraId="23AA9834" w14:textId="77777777" w:rsidR="005E034F" w:rsidRDefault="00614E64">
      <w:pPr>
        <w:pStyle w:val="Sparta-ProjectHeading"/>
      </w:pPr>
      <w:r>
        <w:rPr>
          <w:sz w:val="24"/>
          <w:szCs w:val="24"/>
        </w:rPr>
        <w:t>Valvoline Cummins Limited, Gurgaon</w:t>
      </w:r>
      <w:r>
        <w:t>  </w:t>
      </w:r>
      <w:r>
        <w:rPr>
          <w:b w:val="0"/>
          <w:bCs w:val="0"/>
        </w:rPr>
        <w:t>  </w:t>
      </w:r>
      <w:r>
        <w:tab/>
        <w:t xml:space="preserve">           </w:t>
      </w:r>
    </w:p>
    <w:p w14:paraId="23AA9835" w14:textId="77777777" w:rsidR="005E034F" w:rsidRDefault="00614E64">
      <w:pPr>
        <w:pStyle w:val="Sparta-Heading"/>
        <w:rPr>
          <w:sz w:val="20"/>
          <w:szCs w:val="20"/>
        </w:rPr>
      </w:pPr>
      <w:r>
        <w:rPr>
          <w:sz w:val="20"/>
          <w:szCs w:val="20"/>
        </w:rPr>
        <w:t>Project: - Support On Demand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Apr 2013 – June 2013 </w:t>
      </w:r>
    </w:p>
    <w:p w14:paraId="23AA9836" w14:textId="77777777" w:rsidR="005E034F" w:rsidRDefault="005E034F">
      <w:pPr>
        <w:pStyle w:val="Sparta-Bullets"/>
        <w:numPr>
          <w:ilvl w:val="0"/>
          <w:numId w:val="0"/>
        </w:numPr>
        <w:rPr>
          <w:b/>
        </w:rPr>
      </w:pPr>
    </w:p>
    <w:p w14:paraId="23AA9837" w14:textId="77777777" w:rsidR="005E034F" w:rsidRDefault="00614E64">
      <w:pPr>
        <w:pStyle w:val="Sparta-Bullets"/>
        <w:ind w:left="720"/>
      </w:pPr>
      <w:r>
        <w:t>Environment: SAP ECC 6.0.</w:t>
      </w:r>
    </w:p>
    <w:p w14:paraId="23AA9838" w14:textId="77777777" w:rsidR="005E034F" w:rsidRDefault="00614E64">
      <w:pPr>
        <w:pStyle w:val="Sparta-Bullets"/>
        <w:ind w:left="720"/>
      </w:pPr>
      <w:r>
        <w:t>Worked mainly on SD, MM and FI module.</w:t>
      </w:r>
    </w:p>
    <w:p w14:paraId="23AA9839" w14:textId="77777777" w:rsidR="005E034F" w:rsidRDefault="00614E64">
      <w:pPr>
        <w:pStyle w:val="Sparta-Bullets"/>
        <w:ind w:left="720"/>
      </w:pPr>
      <w:r>
        <w:t>Worked mainly on customization, Enhancement (Implicit), BADI, User Exit, Search Help Enhancement etc.</w:t>
      </w:r>
    </w:p>
    <w:p w14:paraId="23AA983A" w14:textId="77777777" w:rsidR="005E034F" w:rsidRDefault="00614E64">
      <w:pPr>
        <w:pStyle w:val="Sparta-Bullets"/>
        <w:ind w:left="720"/>
      </w:pPr>
      <w:r>
        <w:t>Worked on enhancing FB03, XK01-02-03.</w:t>
      </w:r>
    </w:p>
    <w:p w14:paraId="23AA983B" w14:textId="77777777" w:rsidR="005E034F" w:rsidRDefault="00614E64">
      <w:pPr>
        <w:pStyle w:val="Sparta-Bullets"/>
        <w:ind w:left="720"/>
      </w:pPr>
      <w:r>
        <w:t>Customized FI reports to resolve client issues.</w:t>
      </w:r>
    </w:p>
    <w:p w14:paraId="23AA983C" w14:textId="77777777" w:rsidR="005E034F" w:rsidRDefault="00614E64">
      <w:pPr>
        <w:pStyle w:val="Sparta-Bullets"/>
        <w:ind w:left="720"/>
      </w:pPr>
      <w:r>
        <w:t>Created smart forms and scripts from scratch with different layouts.</w:t>
      </w:r>
    </w:p>
    <w:p w14:paraId="23AA983D" w14:textId="77777777" w:rsidR="005E034F" w:rsidRDefault="005E034F">
      <w:pPr>
        <w:pStyle w:val="Sparta-Bullets"/>
        <w:numPr>
          <w:ilvl w:val="0"/>
          <w:numId w:val="0"/>
        </w:numPr>
        <w:rPr>
          <w:b/>
        </w:rPr>
      </w:pPr>
    </w:p>
    <w:p w14:paraId="23AA983E" w14:textId="77777777" w:rsidR="005E034F" w:rsidRDefault="00614E64">
      <w:pPr>
        <w:pStyle w:val="Sparta-ProjectHeading"/>
      </w:pPr>
      <w:r>
        <w:rPr>
          <w:sz w:val="24"/>
          <w:szCs w:val="24"/>
        </w:rPr>
        <w:t xml:space="preserve">Copart, USA </w:t>
      </w:r>
      <w:r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23AA983F" w14:textId="77777777" w:rsidR="005E034F" w:rsidRDefault="00614E64">
      <w:pPr>
        <w:pStyle w:val="Sparta-Heading"/>
        <w:rPr>
          <w:sz w:val="20"/>
          <w:szCs w:val="20"/>
        </w:rPr>
      </w:pPr>
      <w:r>
        <w:rPr>
          <w:sz w:val="20"/>
          <w:szCs w:val="20"/>
        </w:rPr>
        <w:t>Project: - Support on Demand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Dec 2012 – Mar 2013</w:t>
      </w:r>
    </w:p>
    <w:p w14:paraId="23AA9840" w14:textId="77777777" w:rsidR="005E034F" w:rsidRDefault="00614E64">
      <w:pPr>
        <w:pStyle w:val="Sparta-NormalText"/>
      </w:pPr>
      <w:r>
        <w:t xml:space="preserve"> </w:t>
      </w:r>
    </w:p>
    <w:p w14:paraId="23AA9841" w14:textId="77777777" w:rsidR="005E034F" w:rsidRDefault="00614E64">
      <w:pPr>
        <w:pStyle w:val="Sparta-Bullets"/>
        <w:ind w:left="720"/>
      </w:pPr>
      <w:r>
        <w:t>Environment: SAP ECC 6.0</w:t>
      </w:r>
      <w:r>
        <w:tab/>
      </w:r>
    </w:p>
    <w:p w14:paraId="23AA9842" w14:textId="01409B6C" w:rsidR="005E034F" w:rsidRDefault="00614E64">
      <w:pPr>
        <w:pStyle w:val="Sparta-Bullets"/>
        <w:ind w:left="720"/>
      </w:pPr>
      <w:r>
        <w:t>Worked mainly on MM</w:t>
      </w:r>
      <w:r w:rsidR="001F59EB">
        <w:t>,</w:t>
      </w:r>
      <w:r>
        <w:t xml:space="preserve"> SD</w:t>
      </w:r>
      <w:r w:rsidR="00F3737E">
        <w:t xml:space="preserve"> </w:t>
      </w:r>
      <w:r>
        <w:t>module.</w:t>
      </w:r>
    </w:p>
    <w:p w14:paraId="23AA9843" w14:textId="77777777" w:rsidR="005E034F" w:rsidRDefault="00614E64">
      <w:pPr>
        <w:pStyle w:val="Sparta-Bullets"/>
        <w:ind w:left="720"/>
      </w:pPr>
      <w:r>
        <w:t>Created BDC for XK01 with error records being populated in a custom table.</w:t>
      </w:r>
    </w:p>
    <w:p w14:paraId="23AA9844" w14:textId="77777777" w:rsidR="005E034F" w:rsidRDefault="00614E64">
      <w:pPr>
        <w:pStyle w:val="Sparta-Bullets"/>
        <w:ind w:left="720"/>
      </w:pPr>
      <w:r>
        <w:t>Uploaded Vendor and Customer Master Data using Session method.</w:t>
      </w:r>
    </w:p>
    <w:p w14:paraId="23AA9845" w14:textId="77777777" w:rsidR="005E034F" w:rsidRDefault="00614E64">
      <w:pPr>
        <w:pStyle w:val="Sparta-Bullets"/>
        <w:ind w:left="720"/>
      </w:pPr>
      <w:r>
        <w:t>Developed enhancements for putting custom validations in MIGO.</w:t>
      </w:r>
    </w:p>
    <w:p w14:paraId="23AA9846" w14:textId="77777777" w:rsidR="005E034F" w:rsidRDefault="00614E64">
      <w:pPr>
        <w:pStyle w:val="Sparta-Bullets"/>
        <w:ind w:left="720"/>
      </w:pPr>
      <w:r>
        <w:t>Modified smart forms and script according to requirements.</w:t>
      </w:r>
    </w:p>
    <w:p w14:paraId="23AA9847" w14:textId="77777777" w:rsidR="005E034F" w:rsidRDefault="00614E64">
      <w:pPr>
        <w:pStyle w:val="Sparta-Bullets"/>
        <w:ind w:left="720"/>
      </w:pPr>
      <w:r>
        <w:t>Developed a Smart Form for Purchase Orders Invoice.</w:t>
      </w:r>
    </w:p>
    <w:p w14:paraId="23AA9848" w14:textId="77777777" w:rsidR="005E034F" w:rsidRDefault="00614E64">
      <w:pPr>
        <w:pStyle w:val="Sparta-Bullets"/>
        <w:ind w:left="720"/>
      </w:pPr>
      <w:r>
        <w:t>Modified reports according to requirements.</w:t>
      </w:r>
    </w:p>
    <w:p w14:paraId="23AA9849" w14:textId="77777777" w:rsidR="005E034F" w:rsidRDefault="005E034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100" w:line="276" w:lineRule="auto"/>
        <w:rPr>
          <w:rFonts w:ascii="Verdana" w:hAnsi="Verdana"/>
          <w:sz w:val="20"/>
          <w:szCs w:val="20"/>
        </w:rPr>
      </w:pPr>
    </w:p>
    <w:p w14:paraId="23AA984A" w14:textId="77777777" w:rsidR="005E034F" w:rsidRDefault="00614E64">
      <w:pPr>
        <w:pBdr>
          <w:bottom w:val="thinThickSmallGap" w:sz="18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Academic</w:t>
      </w:r>
      <w:r>
        <w:rPr>
          <w:rFonts w:ascii="Arial" w:hAnsi="Arial" w:cs="Arial"/>
          <w:b/>
          <w:sz w:val="22"/>
          <w:szCs w:val="22"/>
        </w:rPr>
        <w:t xml:space="preserve"> Qualification</w:t>
      </w:r>
    </w:p>
    <w:p w14:paraId="23AA984B" w14:textId="77777777" w:rsidR="005E034F" w:rsidRDefault="005E034F">
      <w:pPr>
        <w:pStyle w:val="BodyText2"/>
        <w:spacing w:after="0" w:line="240" w:lineRule="auto"/>
        <w:rPr>
          <w:rFonts w:ascii="Calibri" w:hAnsi="Calibri" w:cs="Verdana"/>
          <w:sz w:val="22"/>
          <w:szCs w:val="22"/>
        </w:rPr>
      </w:pPr>
    </w:p>
    <w:p w14:paraId="23AA984C" w14:textId="77777777" w:rsidR="005E034F" w:rsidRDefault="00614E64">
      <w:pPr>
        <w:pStyle w:val="Sparta-Bullets"/>
        <w:ind w:left="720"/>
      </w:pPr>
      <w:r>
        <w:t xml:space="preserve">B.Tech. (Computer Science and Engineering) from Lingaya’s Institute of Management &amp; Technology. </w:t>
      </w:r>
    </w:p>
    <w:p w14:paraId="23AA984D" w14:textId="77777777" w:rsidR="005E034F" w:rsidRDefault="005E034F">
      <w:pPr>
        <w:pStyle w:val="Sparta-Bullets"/>
        <w:numPr>
          <w:ilvl w:val="0"/>
          <w:numId w:val="0"/>
        </w:numPr>
        <w:ind w:left="720"/>
      </w:pPr>
    </w:p>
    <w:p w14:paraId="23AA984E" w14:textId="77777777" w:rsidR="005E034F" w:rsidRDefault="00614E64">
      <w:pPr>
        <w:pBdr>
          <w:bottom w:val="thinThickSmallGap" w:sz="18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Trainings</w:t>
      </w:r>
    </w:p>
    <w:p w14:paraId="23AA984F" w14:textId="77777777" w:rsidR="005E034F" w:rsidRDefault="005E034F">
      <w:pPr>
        <w:pStyle w:val="BodyText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100" w:line="276" w:lineRule="auto"/>
        <w:rPr>
          <w:rFonts w:ascii="Arial" w:hAnsi="Arial" w:cs="Arial"/>
          <w:bCs/>
          <w:sz w:val="20"/>
          <w:szCs w:val="20"/>
          <w:lang w:val="en-US"/>
        </w:rPr>
      </w:pPr>
    </w:p>
    <w:p w14:paraId="23AA9850" w14:textId="77777777" w:rsidR="005E034F" w:rsidRDefault="00614E64">
      <w:pPr>
        <w:pStyle w:val="BodyText2"/>
        <w:widowControl w:val="0"/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 w:line="276" w:lineRule="auto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>SAP ABAP/4, OO ABAP Training</w:t>
      </w:r>
    </w:p>
    <w:p w14:paraId="23AA9851" w14:textId="77777777" w:rsidR="005E034F" w:rsidRDefault="00614E64">
      <w:pPr>
        <w:pStyle w:val="BodyText2"/>
        <w:widowControl w:val="0"/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 w:line="276" w:lineRule="auto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>Training on Performance Tuning, Best Practices.</w:t>
      </w:r>
    </w:p>
    <w:p w14:paraId="23AA9852" w14:textId="77777777" w:rsidR="005E034F" w:rsidRDefault="00614E64">
      <w:pPr>
        <w:pStyle w:val="BodyText2"/>
        <w:widowControl w:val="0"/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 w:line="276" w:lineRule="auto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>Training on Enhancements/User Exits/ BADIs.</w:t>
      </w:r>
    </w:p>
    <w:p w14:paraId="23AA9853" w14:textId="77777777" w:rsidR="005E034F" w:rsidRDefault="00614E64">
      <w:pPr>
        <w:pStyle w:val="BodyText2"/>
        <w:widowControl w:val="0"/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 w:line="276" w:lineRule="auto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>Training on Webdynpro:-</w:t>
      </w:r>
    </w:p>
    <w:p w14:paraId="23AA9854" w14:textId="47325A13" w:rsidR="005E034F" w:rsidRDefault="00614E64">
      <w:pPr>
        <w:pStyle w:val="Sparta-Bullets"/>
        <w:ind w:left="720"/>
      </w:pPr>
      <w:r>
        <w:t>Worked on WebDynpro Application to create P</w:t>
      </w:r>
      <w:r w:rsidR="00F75C84">
        <w:t>urchase</w:t>
      </w:r>
      <w:r>
        <w:t xml:space="preserve"> Order.</w:t>
      </w:r>
    </w:p>
    <w:p w14:paraId="23AA9855" w14:textId="77777777" w:rsidR="005E034F" w:rsidRDefault="00614E64">
      <w:pPr>
        <w:pStyle w:val="Sparta-Bullets"/>
        <w:ind w:left="720"/>
      </w:pPr>
      <w:r>
        <w:t>Created Web Dynpro Application for Sales Order Creation.</w:t>
      </w:r>
    </w:p>
    <w:p w14:paraId="23AA9856" w14:textId="77777777" w:rsidR="005E034F" w:rsidRDefault="005E034F">
      <w:pPr>
        <w:pStyle w:val="BodyText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100" w:line="276" w:lineRule="auto"/>
        <w:rPr>
          <w:rFonts w:ascii="Verdana" w:hAnsi="Verdana"/>
          <w:sz w:val="20"/>
          <w:szCs w:val="20"/>
        </w:rPr>
      </w:pPr>
    </w:p>
    <w:p w14:paraId="23AA9857" w14:textId="77777777" w:rsidR="005E034F" w:rsidRDefault="005E034F">
      <w:pPr>
        <w:pStyle w:val="BodyText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100" w:line="276" w:lineRule="auto"/>
        <w:rPr>
          <w:rFonts w:ascii="Verdana" w:hAnsi="Verdana"/>
          <w:sz w:val="20"/>
          <w:szCs w:val="20"/>
        </w:rPr>
      </w:pPr>
    </w:p>
    <w:p w14:paraId="23AA9858" w14:textId="77777777" w:rsidR="005E034F" w:rsidRDefault="00614E64">
      <w:pPr>
        <w:pBdr>
          <w:bottom w:val="thinThickSmallGap" w:sz="18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Personal Information</w:t>
      </w:r>
    </w:p>
    <w:p w14:paraId="23AA9859" w14:textId="77777777" w:rsidR="005E034F" w:rsidRDefault="005E034F">
      <w:pPr>
        <w:pBdr>
          <w:bottom w:val="single" w:sz="4" w:space="0" w:color="auto"/>
        </w:pBd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3AA985A" w14:textId="77777777" w:rsidR="005E034F" w:rsidRDefault="005E034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100" w:line="276" w:lineRule="auto"/>
        <w:rPr>
          <w:rFonts w:ascii="Calibri" w:hAnsi="Calibri"/>
          <w:sz w:val="22"/>
          <w:szCs w:val="22"/>
        </w:rPr>
      </w:pPr>
    </w:p>
    <w:p w14:paraId="23AA985B" w14:textId="77777777" w:rsidR="005E034F" w:rsidRDefault="00614E64">
      <w:pPr>
        <w:pStyle w:val="Sparta-Bullets"/>
        <w:numPr>
          <w:ilvl w:val="0"/>
          <w:numId w:val="10"/>
        </w:numPr>
        <w:rPr>
          <w:rFonts w:ascii="Calibri" w:hAnsi="Calibri" w:cs="Times New Roman"/>
          <w:bCs w:val="0"/>
          <w:sz w:val="22"/>
          <w:szCs w:val="22"/>
          <w:lang w:val="en-IN"/>
        </w:rPr>
      </w:pPr>
      <w:r>
        <w:rPr>
          <w:rFonts w:ascii="Calibri" w:hAnsi="Calibri" w:cs="Times New Roman"/>
          <w:bCs w:val="0"/>
          <w:sz w:val="22"/>
          <w:szCs w:val="22"/>
          <w:lang w:val="en-IN"/>
        </w:rPr>
        <w:t>Passport number</w:t>
      </w:r>
      <w:r>
        <w:rPr>
          <w:rFonts w:ascii="Calibri" w:hAnsi="Calibri" w:cs="Times New Roman"/>
          <w:bCs w:val="0"/>
          <w:sz w:val="22"/>
          <w:szCs w:val="22"/>
          <w:lang w:val="en-IN"/>
        </w:rPr>
        <w:tab/>
        <w:t xml:space="preserve">:- </w:t>
      </w:r>
      <w:r>
        <w:rPr>
          <w:rFonts w:ascii="Calibri" w:hAnsi="Calibri" w:cs="Times New Roman"/>
          <w:bCs w:val="0"/>
          <w:sz w:val="22"/>
          <w:szCs w:val="22"/>
          <w:lang w:val="en-IN"/>
        </w:rPr>
        <w:tab/>
        <w:t>NA</w:t>
      </w:r>
    </w:p>
    <w:p w14:paraId="23AA985C" w14:textId="77777777" w:rsidR="005E034F" w:rsidRDefault="00614E64">
      <w:pPr>
        <w:pStyle w:val="Sparta-Bullets"/>
        <w:numPr>
          <w:ilvl w:val="0"/>
          <w:numId w:val="10"/>
        </w:numPr>
        <w:rPr>
          <w:rFonts w:ascii="Calibri" w:hAnsi="Calibri" w:cs="Times New Roman"/>
          <w:bCs w:val="0"/>
          <w:sz w:val="22"/>
          <w:szCs w:val="22"/>
          <w:lang w:val="en-IN"/>
        </w:rPr>
      </w:pPr>
      <w:r>
        <w:rPr>
          <w:rFonts w:ascii="Calibri" w:hAnsi="Calibri" w:cs="Times New Roman"/>
          <w:bCs w:val="0"/>
          <w:sz w:val="22"/>
          <w:szCs w:val="22"/>
          <w:lang w:val="en-IN"/>
        </w:rPr>
        <w:t xml:space="preserve">Father name </w:t>
      </w:r>
      <w:r>
        <w:rPr>
          <w:rFonts w:ascii="Calibri" w:hAnsi="Calibri" w:cs="Times New Roman"/>
          <w:bCs w:val="0"/>
          <w:sz w:val="22"/>
          <w:szCs w:val="22"/>
          <w:lang w:val="en-IN"/>
        </w:rPr>
        <w:tab/>
      </w:r>
      <w:r>
        <w:rPr>
          <w:rFonts w:ascii="Calibri" w:hAnsi="Calibri" w:cs="Times New Roman"/>
          <w:bCs w:val="0"/>
          <w:sz w:val="22"/>
          <w:szCs w:val="22"/>
          <w:lang w:val="en-IN"/>
        </w:rPr>
        <w:tab/>
        <w:t xml:space="preserve">:- </w:t>
      </w:r>
      <w:r>
        <w:rPr>
          <w:rFonts w:ascii="Calibri" w:hAnsi="Calibri" w:cs="Times New Roman"/>
          <w:bCs w:val="0"/>
          <w:sz w:val="22"/>
          <w:szCs w:val="22"/>
          <w:lang w:val="en-IN"/>
        </w:rPr>
        <w:tab/>
        <w:t>Jai Kishan Aggarwal</w:t>
      </w:r>
    </w:p>
    <w:p w14:paraId="23AA985D" w14:textId="77777777" w:rsidR="005E034F" w:rsidRDefault="00614E64">
      <w:pPr>
        <w:pStyle w:val="Sparta-Bullets"/>
        <w:numPr>
          <w:ilvl w:val="0"/>
          <w:numId w:val="10"/>
        </w:numPr>
        <w:rPr>
          <w:rFonts w:ascii="Calibri" w:hAnsi="Calibri" w:cs="Times New Roman"/>
          <w:bCs w:val="0"/>
          <w:sz w:val="22"/>
          <w:szCs w:val="22"/>
          <w:lang w:val="en-IN"/>
        </w:rPr>
      </w:pPr>
      <w:r>
        <w:rPr>
          <w:rFonts w:ascii="Calibri" w:hAnsi="Calibri" w:cs="Times New Roman"/>
          <w:bCs w:val="0"/>
          <w:sz w:val="22"/>
          <w:szCs w:val="22"/>
          <w:lang w:val="en-IN"/>
        </w:rPr>
        <w:t>Mother name</w:t>
      </w:r>
      <w:r>
        <w:rPr>
          <w:rFonts w:ascii="Calibri" w:hAnsi="Calibri" w:cs="Times New Roman"/>
          <w:bCs w:val="0"/>
          <w:sz w:val="22"/>
          <w:szCs w:val="22"/>
          <w:lang w:val="en-IN"/>
        </w:rPr>
        <w:tab/>
      </w:r>
      <w:r>
        <w:rPr>
          <w:rFonts w:ascii="Calibri" w:hAnsi="Calibri" w:cs="Times New Roman"/>
          <w:bCs w:val="0"/>
          <w:sz w:val="22"/>
          <w:szCs w:val="22"/>
          <w:lang w:val="en-IN"/>
        </w:rPr>
        <w:tab/>
        <w:t xml:space="preserve">:- </w:t>
      </w:r>
      <w:r>
        <w:rPr>
          <w:rFonts w:ascii="Calibri" w:hAnsi="Calibri" w:cs="Times New Roman"/>
          <w:bCs w:val="0"/>
          <w:sz w:val="22"/>
          <w:szCs w:val="22"/>
          <w:lang w:val="en-IN"/>
        </w:rPr>
        <w:tab/>
        <w:t>Shashi Lata</w:t>
      </w:r>
    </w:p>
    <w:p w14:paraId="23AA985E" w14:textId="77777777" w:rsidR="005E034F" w:rsidRDefault="00614E64">
      <w:pPr>
        <w:pStyle w:val="Sparta-Bullets"/>
        <w:numPr>
          <w:ilvl w:val="0"/>
          <w:numId w:val="10"/>
        </w:numPr>
        <w:rPr>
          <w:rFonts w:ascii="Calibri" w:hAnsi="Calibri" w:cs="Times New Roman"/>
          <w:bCs w:val="0"/>
          <w:sz w:val="22"/>
          <w:szCs w:val="22"/>
          <w:lang w:val="en-IN"/>
        </w:rPr>
      </w:pPr>
      <w:r>
        <w:rPr>
          <w:rFonts w:ascii="Calibri" w:hAnsi="Calibri" w:cs="Times New Roman"/>
          <w:bCs w:val="0"/>
          <w:sz w:val="22"/>
          <w:szCs w:val="22"/>
          <w:lang w:val="en-IN"/>
        </w:rPr>
        <w:t>Residence Address</w:t>
      </w:r>
      <w:r>
        <w:rPr>
          <w:rFonts w:ascii="Calibri" w:hAnsi="Calibri" w:cs="Times New Roman"/>
          <w:bCs w:val="0"/>
          <w:sz w:val="22"/>
          <w:szCs w:val="22"/>
          <w:lang w:val="en-IN"/>
        </w:rPr>
        <w:tab/>
        <w:t xml:space="preserve">: - </w:t>
      </w:r>
      <w:r>
        <w:rPr>
          <w:rFonts w:ascii="Calibri" w:hAnsi="Calibri" w:cs="Times New Roman"/>
          <w:bCs w:val="0"/>
          <w:sz w:val="22"/>
          <w:szCs w:val="22"/>
          <w:lang w:val="en-IN"/>
        </w:rPr>
        <w:tab/>
        <w:t>H.No. 93, Gali Shiv Mandir, Main Road,</w:t>
      </w:r>
    </w:p>
    <w:p w14:paraId="23AA985F" w14:textId="77777777" w:rsidR="005E034F" w:rsidRDefault="00614E64">
      <w:pPr>
        <w:pStyle w:val="Sparta-Bullets"/>
        <w:numPr>
          <w:ilvl w:val="0"/>
          <w:numId w:val="0"/>
        </w:numPr>
        <w:ind w:left="450"/>
        <w:rPr>
          <w:rFonts w:ascii="Calibri" w:hAnsi="Calibri" w:cs="Times New Roman"/>
          <w:bCs w:val="0"/>
          <w:sz w:val="22"/>
          <w:szCs w:val="22"/>
          <w:lang w:val="en-IN"/>
        </w:rPr>
      </w:pPr>
      <w:r>
        <w:rPr>
          <w:rFonts w:ascii="Calibri" w:hAnsi="Calibri" w:cs="Times New Roman"/>
          <w:bCs w:val="0"/>
          <w:sz w:val="22"/>
          <w:szCs w:val="22"/>
          <w:lang w:val="en-IN"/>
        </w:rPr>
        <w:t xml:space="preserve">                                                                Babarpur, Shahdara, Delhi-32          </w:t>
      </w:r>
    </w:p>
    <w:p w14:paraId="23AA9860" w14:textId="77777777" w:rsidR="005E034F" w:rsidRDefault="00614E64">
      <w:pPr>
        <w:pStyle w:val="Sparta-Bullets"/>
        <w:numPr>
          <w:ilvl w:val="0"/>
          <w:numId w:val="10"/>
        </w:numPr>
        <w:rPr>
          <w:rFonts w:ascii="Calibri" w:hAnsi="Calibri" w:cs="Times New Roman"/>
          <w:bCs w:val="0"/>
          <w:sz w:val="22"/>
          <w:szCs w:val="22"/>
          <w:lang w:val="en-IN"/>
        </w:rPr>
      </w:pPr>
      <w:r>
        <w:rPr>
          <w:rFonts w:ascii="Calibri" w:hAnsi="Calibri" w:cs="Times New Roman"/>
          <w:bCs w:val="0"/>
          <w:sz w:val="22"/>
          <w:szCs w:val="22"/>
          <w:lang w:val="en-IN"/>
        </w:rPr>
        <w:t>Pan Card number</w:t>
      </w:r>
      <w:r>
        <w:rPr>
          <w:rFonts w:ascii="Calibri" w:hAnsi="Calibri" w:cs="Times New Roman"/>
          <w:bCs w:val="0"/>
          <w:sz w:val="22"/>
          <w:szCs w:val="22"/>
          <w:lang w:val="en-IN"/>
        </w:rPr>
        <w:tab/>
        <w:t xml:space="preserve">:- </w:t>
      </w:r>
      <w:r>
        <w:rPr>
          <w:rFonts w:ascii="Calibri" w:hAnsi="Calibri" w:cs="Times New Roman"/>
          <w:bCs w:val="0"/>
          <w:sz w:val="22"/>
          <w:szCs w:val="22"/>
          <w:lang w:val="en-IN"/>
        </w:rPr>
        <w:tab/>
        <w:t>NA</w:t>
      </w:r>
    </w:p>
    <w:p w14:paraId="23AA9861" w14:textId="77777777" w:rsidR="005E034F" w:rsidRDefault="00614E64">
      <w:pPr>
        <w:pStyle w:val="Sparta-Bullets"/>
        <w:numPr>
          <w:ilvl w:val="0"/>
          <w:numId w:val="10"/>
        </w:numPr>
        <w:rPr>
          <w:rFonts w:ascii="Calibri" w:hAnsi="Calibri" w:cs="Times New Roman"/>
          <w:bCs w:val="0"/>
          <w:sz w:val="22"/>
          <w:szCs w:val="22"/>
          <w:lang w:val="en-IN"/>
        </w:rPr>
      </w:pPr>
      <w:r>
        <w:rPr>
          <w:rFonts w:ascii="Calibri" w:hAnsi="Calibri" w:cs="Times New Roman"/>
          <w:bCs w:val="0"/>
          <w:sz w:val="22"/>
          <w:szCs w:val="22"/>
          <w:lang w:val="en-IN"/>
        </w:rPr>
        <w:t>Email Id</w:t>
      </w:r>
      <w:r>
        <w:rPr>
          <w:rFonts w:ascii="Calibri" w:hAnsi="Calibri" w:cs="Times New Roman"/>
          <w:bCs w:val="0"/>
          <w:sz w:val="22"/>
          <w:szCs w:val="22"/>
          <w:lang w:val="en-IN"/>
        </w:rPr>
        <w:tab/>
      </w:r>
      <w:r>
        <w:rPr>
          <w:rFonts w:ascii="Calibri" w:hAnsi="Calibri" w:cs="Times New Roman"/>
          <w:bCs w:val="0"/>
          <w:sz w:val="22"/>
          <w:szCs w:val="22"/>
          <w:lang w:val="en-IN"/>
        </w:rPr>
        <w:tab/>
        <w:t xml:space="preserve">               :- </w:t>
      </w:r>
      <w:r>
        <w:rPr>
          <w:rFonts w:ascii="Calibri" w:hAnsi="Calibri" w:cs="Times New Roman"/>
          <w:bCs w:val="0"/>
          <w:sz w:val="22"/>
          <w:szCs w:val="22"/>
          <w:lang w:val="en-IN"/>
        </w:rPr>
        <w:tab/>
        <w:t xml:space="preserve"> </w:t>
      </w:r>
      <w:hyperlink r:id="rId6" w:history="1">
        <w:r>
          <w:rPr>
            <w:rStyle w:val="Hyperlink"/>
            <w:rFonts w:ascii="Calibri" w:hAnsi="Calibri" w:cs="Times New Roman"/>
            <w:bCs w:val="0"/>
            <w:color w:val="00B0F0"/>
            <w:sz w:val="22"/>
            <w:szCs w:val="22"/>
            <w:lang w:val="en-IN"/>
          </w:rPr>
          <w:t>pratiaggarwal@gmail.com</w:t>
        </w:r>
      </w:hyperlink>
    </w:p>
    <w:p w14:paraId="23AA9862" w14:textId="77777777" w:rsidR="005E034F" w:rsidRDefault="00614E64">
      <w:pPr>
        <w:pStyle w:val="Sparta-Bullets"/>
        <w:numPr>
          <w:ilvl w:val="0"/>
          <w:numId w:val="10"/>
        </w:numPr>
        <w:rPr>
          <w:rFonts w:ascii="Calibri" w:hAnsi="Calibri" w:cs="Times New Roman"/>
          <w:bCs w:val="0"/>
          <w:sz w:val="22"/>
          <w:szCs w:val="22"/>
          <w:lang w:val="en-IN"/>
        </w:rPr>
      </w:pPr>
      <w:r>
        <w:rPr>
          <w:rFonts w:ascii="Calibri" w:hAnsi="Calibri" w:cs="Times New Roman"/>
          <w:bCs w:val="0"/>
          <w:sz w:val="22"/>
          <w:szCs w:val="22"/>
          <w:lang w:val="en-IN"/>
        </w:rPr>
        <w:t>Contact Number</w:t>
      </w:r>
      <w:r>
        <w:rPr>
          <w:rFonts w:ascii="Calibri" w:hAnsi="Calibri" w:cs="Times New Roman"/>
          <w:bCs w:val="0"/>
          <w:sz w:val="22"/>
          <w:szCs w:val="22"/>
          <w:lang w:val="en-IN"/>
        </w:rPr>
        <w:tab/>
        <w:t xml:space="preserve">:- </w:t>
      </w:r>
      <w:r>
        <w:rPr>
          <w:rFonts w:ascii="Calibri" w:hAnsi="Calibri" w:cs="Times New Roman"/>
          <w:bCs w:val="0"/>
          <w:sz w:val="22"/>
          <w:szCs w:val="22"/>
          <w:lang w:val="en-IN"/>
        </w:rPr>
        <w:tab/>
        <w:t>+91-9899632292</w:t>
      </w:r>
    </w:p>
    <w:p w14:paraId="23AA9863" w14:textId="77777777" w:rsidR="005E034F" w:rsidRDefault="00614E64">
      <w:pPr>
        <w:pStyle w:val="Sparta-Bullets"/>
        <w:numPr>
          <w:ilvl w:val="0"/>
          <w:numId w:val="10"/>
        </w:numPr>
        <w:rPr>
          <w:rFonts w:ascii="Calibri" w:hAnsi="Calibri" w:cs="Times New Roman"/>
          <w:bCs w:val="0"/>
          <w:sz w:val="22"/>
          <w:szCs w:val="22"/>
          <w:lang w:val="en-IN"/>
        </w:rPr>
      </w:pPr>
      <w:r>
        <w:rPr>
          <w:rFonts w:ascii="Calibri" w:hAnsi="Calibri" w:cs="Times New Roman"/>
          <w:bCs w:val="0"/>
          <w:sz w:val="22"/>
          <w:szCs w:val="22"/>
          <w:lang w:val="en-IN"/>
        </w:rPr>
        <w:t xml:space="preserve">Nationality            </w:t>
      </w:r>
      <w:r>
        <w:rPr>
          <w:rFonts w:ascii="Calibri" w:hAnsi="Calibri" w:cs="Times New Roman"/>
          <w:bCs w:val="0"/>
          <w:sz w:val="22"/>
          <w:szCs w:val="22"/>
          <w:lang w:val="en-IN"/>
        </w:rPr>
        <w:tab/>
        <w:t xml:space="preserve">:- </w:t>
      </w:r>
      <w:r>
        <w:rPr>
          <w:rFonts w:ascii="Calibri" w:hAnsi="Calibri" w:cs="Times New Roman"/>
          <w:bCs w:val="0"/>
          <w:sz w:val="22"/>
          <w:szCs w:val="22"/>
          <w:lang w:val="en-IN"/>
        </w:rPr>
        <w:tab/>
        <w:t xml:space="preserve">Indian  </w:t>
      </w:r>
    </w:p>
    <w:p w14:paraId="23AA9864" w14:textId="77777777" w:rsidR="005E034F" w:rsidRDefault="00614E64">
      <w:pPr>
        <w:pStyle w:val="Sparta-Bullets"/>
        <w:numPr>
          <w:ilvl w:val="0"/>
          <w:numId w:val="10"/>
        </w:numPr>
        <w:rPr>
          <w:rFonts w:ascii="Calibri" w:hAnsi="Calibri" w:cs="Times New Roman"/>
          <w:bCs w:val="0"/>
          <w:sz w:val="22"/>
          <w:szCs w:val="22"/>
          <w:lang w:val="en-IN"/>
        </w:rPr>
      </w:pPr>
      <w:r>
        <w:rPr>
          <w:rFonts w:ascii="Calibri" w:hAnsi="Calibri" w:cs="Times New Roman"/>
          <w:bCs w:val="0"/>
          <w:sz w:val="22"/>
          <w:szCs w:val="22"/>
          <w:lang w:val="en-IN"/>
        </w:rPr>
        <w:t xml:space="preserve">Language </w:t>
      </w:r>
      <w:r>
        <w:rPr>
          <w:rFonts w:ascii="Calibri" w:hAnsi="Calibri" w:cs="Times New Roman"/>
          <w:bCs w:val="0"/>
          <w:sz w:val="22"/>
          <w:szCs w:val="22"/>
          <w:lang w:val="en-IN"/>
        </w:rPr>
        <w:tab/>
      </w:r>
      <w:r>
        <w:rPr>
          <w:rFonts w:ascii="Calibri" w:hAnsi="Calibri" w:cs="Times New Roman"/>
          <w:bCs w:val="0"/>
          <w:sz w:val="22"/>
          <w:szCs w:val="22"/>
          <w:lang w:val="en-IN"/>
        </w:rPr>
        <w:tab/>
        <w:t xml:space="preserve">:- </w:t>
      </w:r>
      <w:r>
        <w:rPr>
          <w:rFonts w:ascii="Calibri" w:hAnsi="Calibri" w:cs="Times New Roman"/>
          <w:bCs w:val="0"/>
          <w:sz w:val="22"/>
          <w:szCs w:val="22"/>
          <w:lang w:val="en-IN"/>
        </w:rPr>
        <w:tab/>
        <w:t xml:space="preserve">English </w:t>
      </w:r>
    </w:p>
    <w:sectPr w:rsidR="005E0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BBCE7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CCC42A36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8C309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223A8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651A2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077C7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B15493A0"/>
    <w:lvl w:ilvl="0" w:tplc="2E90B6A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1A86C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7CB82286"/>
    <w:lvl w:ilvl="0" w:tplc="FFFFFFFF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43767B7E"/>
    <w:lvl w:ilvl="0" w:tplc="2E90B6A6">
      <w:start w:val="1"/>
      <w:numFmt w:val="bullet"/>
      <w:lvlText w:val="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A470DE34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1B7CBD64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586EEA30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F902514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1104261E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A9B4E6BC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37E49B5C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A3243A00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B92E96A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4D58857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5464E3E8"/>
    <w:lvl w:ilvl="0" w:tplc="2E90B6A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336634F6"/>
    <w:lvl w:ilvl="0" w:tplc="29D07046">
      <w:start w:val="1"/>
      <w:numFmt w:val="bullet"/>
      <w:pStyle w:val="Sparta-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E531A"/>
    <w:multiLevelType w:val="hybridMultilevel"/>
    <w:tmpl w:val="9238D728"/>
    <w:lvl w:ilvl="0" w:tplc="2E90B6A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8"/>
  </w:num>
  <w:num w:numId="7">
    <w:abstractNumId w:val="5"/>
  </w:num>
  <w:num w:numId="8">
    <w:abstractNumId w:val="11"/>
  </w:num>
  <w:num w:numId="9">
    <w:abstractNumId w:val="6"/>
  </w:num>
  <w:num w:numId="10">
    <w:abstractNumId w:val="14"/>
  </w:num>
  <w:num w:numId="11">
    <w:abstractNumId w:val="12"/>
  </w:num>
  <w:num w:numId="12">
    <w:abstractNumId w:val="13"/>
  </w:num>
  <w:num w:numId="13">
    <w:abstractNumId w:val="2"/>
  </w:num>
  <w:num w:numId="14">
    <w:abstractNumId w:val="7"/>
  </w:num>
  <w:num w:numId="15">
    <w:abstractNumId w:val="4"/>
  </w:num>
  <w:num w:numId="16">
    <w:abstractNumId w:val="13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34F"/>
    <w:rsid w:val="0003670D"/>
    <w:rsid w:val="00053341"/>
    <w:rsid w:val="0008429E"/>
    <w:rsid w:val="00096C29"/>
    <w:rsid w:val="000A2D7E"/>
    <w:rsid w:val="000E25A0"/>
    <w:rsid w:val="000E36E7"/>
    <w:rsid w:val="000F3235"/>
    <w:rsid w:val="00106125"/>
    <w:rsid w:val="001064A8"/>
    <w:rsid w:val="001164DD"/>
    <w:rsid w:val="00124820"/>
    <w:rsid w:val="001251D1"/>
    <w:rsid w:val="00142B69"/>
    <w:rsid w:val="001B2123"/>
    <w:rsid w:val="001B3C5D"/>
    <w:rsid w:val="001C44AC"/>
    <w:rsid w:val="001C5205"/>
    <w:rsid w:val="001F59EB"/>
    <w:rsid w:val="00241226"/>
    <w:rsid w:val="00267AB8"/>
    <w:rsid w:val="003271CB"/>
    <w:rsid w:val="003279DB"/>
    <w:rsid w:val="00336495"/>
    <w:rsid w:val="003460D5"/>
    <w:rsid w:val="00384A86"/>
    <w:rsid w:val="003A3464"/>
    <w:rsid w:val="004679BB"/>
    <w:rsid w:val="00486DF6"/>
    <w:rsid w:val="00494264"/>
    <w:rsid w:val="004F4E35"/>
    <w:rsid w:val="005238DA"/>
    <w:rsid w:val="00574657"/>
    <w:rsid w:val="005877ED"/>
    <w:rsid w:val="005A15E5"/>
    <w:rsid w:val="005D7F26"/>
    <w:rsid w:val="005E034F"/>
    <w:rsid w:val="00614E64"/>
    <w:rsid w:val="00637AE5"/>
    <w:rsid w:val="006A2A65"/>
    <w:rsid w:val="00706371"/>
    <w:rsid w:val="00770B8D"/>
    <w:rsid w:val="007946CB"/>
    <w:rsid w:val="00804489"/>
    <w:rsid w:val="00811E79"/>
    <w:rsid w:val="00812BE8"/>
    <w:rsid w:val="00814EDE"/>
    <w:rsid w:val="008843F1"/>
    <w:rsid w:val="00891E5B"/>
    <w:rsid w:val="00907BD4"/>
    <w:rsid w:val="00980B5D"/>
    <w:rsid w:val="00986641"/>
    <w:rsid w:val="0099098C"/>
    <w:rsid w:val="009A0E96"/>
    <w:rsid w:val="009C1254"/>
    <w:rsid w:val="00A20955"/>
    <w:rsid w:val="00A20BAB"/>
    <w:rsid w:val="00AD3090"/>
    <w:rsid w:val="00AF00C6"/>
    <w:rsid w:val="00B923FA"/>
    <w:rsid w:val="00B965C4"/>
    <w:rsid w:val="00BC7AB0"/>
    <w:rsid w:val="00C25AB6"/>
    <w:rsid w:val="00C403A0"/>
    <w:rsid w:val="00C718EF"/>
    <w:rsid w:val="00C72949"/>
    <w:rsid w:val="00C97744"/>
    <w:rsid w:val="00CC23D5"/>
    <w:rsid w:val="00CD0DEA"/>
    <w:rsid w:val="00D50574"/>
    <w:rsid w:val="00D67F8E"/>
    <w:rsid w:val="00DA037E"/>
    <w:rsid w:val="00DB44AE"/>
    <w:rsid w:val="00E17AD0"/>
    <w:rsid w:val="00E2465E"/>
    <w:rsid w:val="00EE7497"/>
    <w:rsid w:val="00EF0CED"/>
    <w:rsid w:val="00F36AAB"/>
    <w:rsid w:val="00F3737E"/>
    <w:rsid w:val="00F74915"/>
    <w:rsid w:val="00F75C84"/>
    <w:rsid w:val="00F8441F"/>
    <w:rsid w:val="00F91164"/>
    <w:rsid w:val="00FB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A9766"/>
  <w15:docId w15:val="{E0B5145E-E0A8-4326-B642-321F4663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00"/>
      <w:u w:val="single"/>
    </w:r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apple-converted-space">
    <w:name w:val="apple-converted-space"/>
    <w:basedOn w:val="DefaultParagraphFont"/>
  </w:style>
  <w:style w:type="paragraph" w:customStyle="1" w:styleId="Sparta-Bullets">
    <w:name w:val="Sparta - Bullets"/>
    <w:basedOn w:val="Normal"/>
    <w:link w:val="Sparta-BulletsChar"/>
    <w:qFormat/>
    <w:pPr>
      <w:numPr>
        <w:numId w:val="1"/>
      </w:numPr>
      <w:autoSpaceDE w:val="0"/>
      <w:autoSpaceDN w:val="0"/>
      <w:spacing w:line="240" w:lineRule="atLeast"/>
    </w:pPr>
    <w:rPr>
      <w:rFonts w:ascii="Arial" w:hAnsi="Arial" w:cs="Arial"/>
      <w:bCs/>
      <w:sz w:val="20"/>
      <w:szCs w:val="20"/>
      <w:lang w:val="en-US"/>
    </w:rPr>
  </w:style>
  <w:style w:type="character" w:customStyle="1" w:styleId="Sparta-BulletsChar">
    <w:name w:val="Sparta - Bullets Char"/>
    <w:link w:val="Sparta-Bullets"/>
    <w:rPr>
      <w:rFonts w:ascii="Arial" w:eastAsia="Times New Roman" w:hAnsi="Arial" w:cs="Arial"/>
      <w:bCs/>
      <w:sz w:val="20"/>
      <w:szCs w:val="20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24"/>
      <w:szCs w:val="24"/>
      <w:lang w:val="en-IN"/>
    </w:rPr>
  </w:style>
  <w:style w:type="paragraph" w:customStyle="1" w:styleId="Sparta-ProjectHeading">
    <w:name w:val="Sparta - Project Heading"/>
    <w:basedOn w:val="Normal"/>
    <w:link w:val="Sparta-ProjectHeadingChar"/>
    <w:qFormat/>
    <w:pPr>
      <w:autoSpaceDE w:val="0"/>
      <w:autoSpaceDN w:val="0"/>
      <w:spacing w:line="240" w:lineRule="atLeast"/>
    </w:pPr>
    <w:rPr>
      <w:rFonts w:ascii="Arial" w:hAnsi="Arial" w:cs="Arial"/>
      <w:b/>
      <w:bCs/>
      <w:sz w:val="20"/>
      <w:szCs w:val="20"/>
      <w:lang w:val="en-US"/>
    </w:rPr>
  </w:style>
  <w:style w:type="character" w:customStyle="1" w:styleId="Sparta-ProjectHeadingChar">
    <w:name w:val="Sparta - Project Heading Char"/>
    <w:basedOn w:val="DefaultParagraphFont"/>
    <w:link w:val="Sparta-ProjectHeading"/>
    <w:rPr>
      <w:rFonts w:ascii="Arial" w:eastAsia="Times New Roman" w:hAnsi="Arial" w:cs="Arial"/>
      <w:b/>
      <w:bCs/>
      <w:sz w:val="20"/>
      <w:szCs w:val="20"/>
    </w:rPr>
  </w:style>
  <w:style w:type="paragraph" w:customStyle="1" w:styleId="Sparta-NormalText">
    <w:name w:val="Sparta - Normal Text"/>
    <w:basedOn w:val="Sparta-ProjectHeading"/>
    <w:link w:val="Sparta-NormalTextChar"/>
    <w:qFormat/>
    <w:rPr>
      <w:b w:val="0"/>
    </w:rPr>
  </w:style>
  <w:style w:type="character" w:customStyle="1" w:styleId="Sparta-NormalTextChar">
    <w:name w:val="Sparta - Normal Text Char"/>
    <w:link w:val="Sparta-NormalText"/>
    <w:rPr>
      <w:rFonts w:ascii="Arial" w:eastAsia="Times New Roman" w:hAnsi="Arial" w:cs="Arial"/>
      <w:bCs/>
      <w:sz w:val="20"/>
      <w:szCs w:val="20"/>
    </w:rPr>
  </w:style>
  <w:style w:type="paragraph" w:customStyle="1" w:styleId="Sparta-Heading">
    <w:name w:val="Sparta - Heading"/>
    <w:basedOn w:val="Normal"/>
    <w:link w:val="Sparta-HeadingChar1"/>
    <w:qFormat/>
    <w:pPr>
      <w:autoSpaceDE w:val="0"/>
      <w:autoSpaceDN w:val="0"/>
      <w:spacing w:before="220" w:after="100" w:line="240" w:lineRule="atLeast"/>
    </w:pPr>
    <w:rPr>
      <w:rFonts w:ascii="Arial" w:hAnsi="Arial" w:cs="Arial"/>
      <w:b/>
      <w:bCs/>
      <w:lang w:val="en-US"/>
    </w:rPr>
  </w:style>
  <w:style w:type="character" w:customStyle="1" w:styleId="Sparta-HeadingChar1">
    <w:name w:val="Sparta - Heading Char1"/>
    <w:link w:val="Sparta-Heading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26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tiaggarwal@gmail.com" TargetMode="External"/><Relationship Id="rId5" Type="http://schemas.openxmlformats.org/officeDocument/2006/relationships/hyperlink" Target="mailto:pratiaggarwa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2526</Words>
  <Characters>14399</Characters>
  <Application>Microsoft Office Word</Application>
  <DocSecurity>0</DocSecurity>
  <Lines>119</Lines>
  <Paragraphs>33</Paragraphs>
  <ScaleCrop>false</ScaleCrop>
  <Company/>
  <LinksUpToDate>false</LinksUpToDate>
  <CharactersWithSpaces>16892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Gulraaz</dc:creator>
  <cp:lastModifiedBy>Jai Kishan, Pratibha</cp:lastModifiedBy>
  <cp:revision>4</cp:revision>
  <dcterms:created xsi:type="dcterms:W3CDTF">2021-05-10T07:05:00Z</dcterms:created>
  <dcterms:modified xsi:type="dcterms:W3CDTF">2021-05-10T07:06:00Z</dcterms:modified>
</cp:coreProperties>
</file>