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FE180" w14:textId="77777777" w:rsidR="009E589F" w:rsidRPr="001920B9" w:rsidRDefault="00D75680" w:rsidP="001920B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A4466">
        <w:rPr>
          <w:rFonts w:ascii="Arial" w:hAnsi="Arial" w:cs="Arial"/>
          <w:b/>
          <w:sz w:val="24"/>
          <w:szCs w:val="24"/>
        </w:rPr>
        <w:t>PERSONAL DATA</w:t>
      </w:r>
      <w:r w:rsidR="005F0180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923865D" wp14:editId="32E6668B">
            <wp:simplePos x="0" y="0"/>
            <wp:positionH relativeFrom="margin">
              <wp:posOffset>5301615</wp:posOffset>
            </wp:positionH>
            <wp:positionV relativeFrom="margin">
              <wp:posOffset>520065</wp:posOffset>
            </wp:positionV>
            <wp:extent cx="1332230" cy="1780540"/>
            <wp:effectExtent l="19050" t="0" r="1270" b="0"/>
            <wp:wrapSquare wrapText="bothSides"/>
            <wp:docPr id="3" name="Picture 3" descr="E:\AIT_jan_2018\AIT_faculty_secondment\malaya_photo_3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IT_jan_2018\AIT_faculty_secondment\malaya_photo_3x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Ind w:w="720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9"/>
        <w:gridCol w:w="1984"/>
        <w:gridCol w:w="1984"/>
        <w:gridCol w:w="1985"/>
      </w:tblGrid>
      <w:tr w:rsidR="00D84B09" w14:paraId="3F1BB87A" w14:textId="77777777" w:rsidTr="008D1390">
        <w:tc>
          <w:tcPr>
            <w:tcW w:w="1679" w:type="dxa"/>
            <w:vAlign w:val="center"/>
          </w:tcPr>
          <w:p w14:paraId="596AC08B" w14:textId="77777777" w:rsidR="00D84B09" w:rsidRDefault="003B1048" w:rsidP="00E940F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Nationality</w:t>
            </w:r>
          </w:p>
        </w:tc>
        <w:tc>
          <w:tcPr>
            <w:tcW w:w="5953" w:type="dxa"/>
            <w:gridSpan w:val="3"/>
            <w:vAlign w:val="center"/>
          </w:tcPr>
          <w:p w14:paraId="6F698B8E" w14:textId="77777777" w:rsidR="003B1048" w:rsidRPr="00D84B09" w:rsidRDefault="00D84B09" w:rsidP="00E940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4B09">
              <w:rPr>
                <w:rFonts w:ascii="Arial" w:hAnsi="Arial" w:cs="Arial"/>
                <w:sz w:val="20"/>
                <w:szCs w:val="20"/>
              </w:rPr>
              <w:t>Indian</w:t>
            </w:r>
          </w:p>
        </w:tc>
      </w:tr>
      <w:tr w:rsidR="00831A47" w14:paraId="1F9416D2" w14:textId="77777777" w:rsidTr="008D1390">
        <w:tc>
          <w:tcPr>
            <w:tcW w:w="1679" w:type="dxa"/>
            <w:vAlign w:val="center"/>
          </w:tcPr>
          <w:p w14:paraId="2580FDC2" w14:textId="77777777" w:rsidR="00831A47" w:rsidRDefault="00831A47" w:rsidP="00E940F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5953" w:type="dxa"/>
            <w:gridSpan w:val="3"/>
            <w:vAlign w:val="center"/>
          </w:tcPr>
          <w:p w14:paraId="6093C25B" w14:textId="77777777" w:rsidR="00831A47" w:rsidRPr="00D84B09" w:rsidRDefault="00831A47" w:rsidP="00E940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05.06.1981</w:t>
            </w:r>
          </w:p>
        </w:tc>
      </w:tr>
      <w:tr w:rsidR="00831A47" w14:paraId="51843478" w14:textId="77777777" w:rsidTr="008D1390">
        <w:tc>
          <w:tcPr>
            <w:tcW w:w="1679" w:type="dxa"/>
            <w:vAlign w:val="center"/>
          </w:tcPr>
          <w:p w14:paraId="0F3C3023" w14:textId="77777777" w:rsidR="00831A47" w:rsidRPr="00250679" w:rsidRDefault="00831A47" w:rsidP="00E940F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679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5953" w:type="dxa"/>
            <w:gridSpan w:val="3"/>
            <w:vAlign w:val="center"/>
          </w:tcPr>
          <w:p w14:paraId="130F6AE3" w14:textId="77777777" w:rsidR="003B1048" w:rsidRPr="00582E6B" w:rsidRDefault="009130C2" w:rsidP="00E940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831A47" w:rsidRPr="007A0F9F">
                <w:rPr>
                  <w:rStyle w:val="Hyperlink"/>
                  <w:rFonts w:ascii="Arial" w:hAnsi="Arial" w:cs="Arial"/>
                  <w:sz w:val="20"/>
                  <w:szCs w:val="20"/>
                </w:rPr>
                <w:t>malaya.nath@gmail.com</w:t>
              </w:r>
            </w:hyperlink>
            <w:r w:rsidR="00831A47" w:rsidRPr="007A0F9F">
              <w:rPr>
                <w:rFonts w:ascii="Arial" w:hAnsi="Arial" w:cs="Arial"/>
                <w:sz w:val="20"/>
                <w:szCs w:val="20"/>
              </w:rPr>
              <w:t>,</w:t>
            </w:r>
            <w:r w:rsidR="00582E6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="00831A47" w:rsidRPr="007A0F9F">
                <w:rPr>
                  <w:rStyle w:val="Hyperlink"/>
                  <w:rFonts w:ascii="Arial" w:hAnsi="Arial" w:cs="Arial"/>
                  <w:sz w:val="20"/>
                  <w:szCs w:val="20"/>
                </w:rPr>
                <w:t>malaya.nath@nitpy.ac.in</w:t>
              </w:r>
            </w:hyperlink>
            <w:r w:rsidR="007A0F9F" w:rsidRPr="007A0F9F">
              <w:rPr>
                <w:rFonts w:ascii="Arial" w:hAnsi="Arial" w:cs="Arial"/>
              </w:rPr>
              <w:t>,</w:t>
            </w:r>
          </w:p>
        </w:tc>
      </w:tr>
      <w:tr w:rsidR="00587BA2" w14:paraId="70B9B17A" w14:textId="77777777" w:rsidTr="008D1390">
        <w:tc>
          <w:tcPr>
            <w:tcW w:w="1679" w:type="dxa"/>
            <w:vAlign w:val="center"/>
          </w:tcPr>
          <w:p w14:paraId="5ABC8714" w14:textId="22388F16" w:rsidR="00587BA2" w:rsidRPr="00250679" w:rsidRDefault="00587BA2" w:rsidP="00E940F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Skype</w:t>
            </w:r>
          </w:p>
        </w:tc>
        <w:tc>
          <w:tcPr>
            <w:tcW w:w="5953" w:type="dxa"/>
            <w:gridSpan w:val="3"/>
            <w:vAlign w:val="center"/>
          </w:tcPr>
          <w:p w14:paraId="0D96E41C" w14:textId="599E39DE" w:rsidR="00587BA2" w:rsidRDefault="00587BA2" w:rsidP="00E940F8">
            <w:pPr>
              <w:autoSpaceDE w:val="0"/>
              <w:autoSpaceDN w:val="0"/>
              <w:adjustRightInd w:val="0"/>
              <w:spacing w:line="360" w:lineRule="auto"/>
            </w:pPr>
            <w:r>
              <w:t>malaya.nath</w:t>
            </w:r>
          </w:p>
        </w:tc>
      </w:tr>
      <w:tr w:rsidR="003B1048" w14:paraId="57E6C681" w14:textId="77777777" w:rsidTr="008D1390">
        <w:tc>
          <w:tcPr>
            <w:tcW w:w="1679" w:type="dxa"/>
            <w:vAlign w:val="center"/>
          </w:tcPr>
          <w:p w14:paraId="57DDCDAA" w14:textId="77777777" w:rsidR="003B1048" w:rsidRPr="00250679" w:rsidRDefault="003B1048" w:rsidP="00E940F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679">
              <w:rPr>
                <w:rFonts w:ascii="Arial" w:hAnsi="Arial" w:cs="Arial"/>
                <w:b/>
                <w:sz w:val="20"/>
                <w:szCs w:val="20"/>
              </w:rPr>
              <w:t>Mob</w:t>
            </w:r>
          </w:p>
        </w:tc>
        <w:tc>
          <w:tcPr>
            <w:tcW w:w="5953" w:type="dxa"/>
            <w:gridSpan w:val="3"/>
            <w:vAlign w:val="center"/>
          </w:tcPr>
          <w:p w14:paraId="7327C613" w14:textId="0F04719E" w:rsidR="003B1048" w:rsidRDefault="003B1048" w:rsidP="00E940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+91-9488947184</w:t>
            </w:r>
            <w:r w:rsidR="00380CEE">
              <w:rPr>
                <w:rFonts w:ascii="Arial" w:hAnsi="Arial" w:cs="Arial"/>
                <w:sz w:val="20"/>
                <w:szCs w:val="20"/>
              </w:rPr>
              <w:t xml:space="preserve"> (India)</w:t>
            </w:r>
            <w:r w:rsidR="006D511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D511D" w:rsidRPr="00DE7E88">
              <w:rPr>
                <w:rFonts w:ascii="Arial" w:hAnsi="Arial" w:cs="Arial"/>
                <w:b/>
                <w:bCs/>
                <w:sz w:val="20"/>
                <w:szCs w:val="20"/>
              </w:rPr>
              <w:t>Whats</w:t>
            </w:r>
            <w:r w:rsidR="00A67FA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6D511D" w:rsidRPr="00DE7E88">
              <w:rPr>
                <w:rFonts w:ascii="Arial" w:hAnsi="Arial" w:cs="Arial"/>
                <w:b/>
                <w:bCs/>
                <w:sz w:val="20"/>
                <w:szCs w:val="20"/>
              </w:rPr>
              <w:t>pp</w:t>
            </w:r>
            <w:r w:rsidR="006D511D">
              <w:rPr>
                <w:rFonts w:ascii="Arial" w:hAnsi="Arial" w:cs="Arial"/>
                <w:sz w:val="20"/>
                <w:szCs w:val="20"/>
              </w:rPr>
              <w:t>: +91-9488947184</w:t>
            </w:r>
          </w:p>
        </w:tc>
      </w:tr>
      <w:tr w:rsidR="003B1048" w14:paraId="0C611F66" w14:textId="77777777" w:rsidTr="008D1390">
        <w:tc>
          <w:tcPr>
            <w:tcW w:w="1679" w:type="dxa"/>
            <w:vAlign w:val="center"/>
          </w:tcPr>
          <w:p w14:paraId="4B5A2997" w14:textId="77777777" w:rsidR="003B1048" w:rsidRDefault="003B1048" w:rsidP="00E940F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Alternate Mob</w:t>
            </w:r>
          </w:p>
        </w:tc>
        <w:tc>
          <w:tcPr>
            <w:tcW w:w="5953" w:type="dxa"/>
            <w:gridSpan w:val="3"/>
            <w:vAlign w:val="center"/>
          </w:tcPr>
          <w:p w14:paraId="5CFA60D1" w14:textId="77777777" w:rsidR="003B1048" w:rsidRDefault="003B1048" w:rsidP="00E940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+91-9445817042</w:t>
            </w:r>
            <w:r w:rsidR="00380CEE">
              <w:rPr>
                <w:rFonts w:ascii="Arial" w:hAnsi="Arial" w:cs="Arial"/>
                <w:sz w:val="20"/>
                <w:szCs w:val="20"/>
              </w:rPr>
              <w:t xml:space="preserve"> (India)</w:t>
            </w:r>
          </w:p>
        </w:tc>
      </w:tr>
      <w:tr w:rsidR="00D84B09" w14:paraId="7EED16DA" w14:textId="77777777" w:rsidTr="008D1390">
        <w:tc>
          <w:tcPr>
            <w:tcW w:w="1679" w:type="dxa"/>
            <w:vAlign w:val="center"/>
          </w:tcPr>
          <w:p w14:paraId="04FE4DFF" w14:textId="77777777" w:rsidR="00D84B09" w:rsidRDefault="00D84B09" w:rsidP="00E940F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306">
              <w:rPr>
                <w:rFonts w:ascii="Arial" w:hAnsi="Arial" w:cs="Arial"/>
                <w:sz w:val="20"/>
                <w:szCs w:val="20"/>
              </w:rPr>
              <w:t xml:space="preserve">Current Position </w:t>
            </w:r>
            <w:r>
              <w:rPr>
                <w:rFonts w:ascii="Arial" w:hAnsi="Arial" w:cs="Arial"/>
                <w:sz w:val="20"/>
                <w:szCs w:val="20"/>
              </w:rPr>
              <w:t>&amp; Address:</w:t>
            </w:r>
          </w:p>
        </w:tc>
        <w:tc>
          <w:tcPr>
            <w:tcW w:w="5953" w:type="dxa"/>
            <w:gridSpan w:val="3"/>
            <w:vAlign w:val="center"/>
          </w:tcPr>
          <w:p w14:paraId="2B02DD1F" w14:textId="77777777" w:rsidR="00831A47" w:rsidRDefault="00831A47" w:rsidP="00E940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Professor, Department of ECE,</w:t>
            </w:r>
          </w:p>
          <w:p w14:paraId="27E9AB8E" w14:textId="77777777" w:rsidR="00F230F8" w:rsidRDefault="00831A47" w:rsidP="00E940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National Institute of Technology </w:t>
            </w:r>
            <w:r w:rsidR="00F230F8">
              <w:rPr>
                <w:rFonts w:ascii="Arial" w:hAnsi="Arial" w:cs="Arial"/>
                <w:sz w:val="20"/>
                <w:szCs w:val="20"/>
              </w:rPr>
              <w:t>Puducherry,</w:t>
            </w:r>
          </w:p>
          <w:p w14:paraId="4A673064" w14:textId="711813B8" w:rsidR="003B1048" w:rsidRDefault="00831A47" w:rsidP="00E940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Karaikal, </w:t>
            </w:r>
            <w:r w:rsidR="00F230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9DD">
              <w:rPr>
                <w:rFonts w:ascii="Arial" w:hAnsi="Arial" w:cs="Arial"/>
                <w:sz w:val="20"/>
                <w:szCs w:val="20"/>
              </w:rPr>
              <w:t xml:space="preserve">Thiruvettakudy, </w:t>
            </w:r>
            <w:r>
              <w:rPr>
                <w:rFonts w:ascii="Arial" w:hAnsi="Arial" w:cs="Arial"/>
                <w:sz w:val="20"/>
                <w:szCs w:val="20"/>
              </w:rPr>
              <w:t>PIN-609609</w:t>
            </w:r>
          </w:p>
          <w:p w14:paraId="3D8BF01B" w14:textId="77777777" w:rsidR="00E940F8" w:rsidRDefault="00E940F8" w:rsidP="00E940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842F1" w14:textId="43B97A0C" w:rsidR="00D8661D" w:rsidRDefault="00D8661D" w:rsidP="00E940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661D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  <w:r>
              <w:rPr>
                <w:rFonts w:ascii="Arial" w:hAnsi="Arial" w:cs="Arial"/>
                <w:sz w:val="20"/>
                <w:szCs w:val="20"/>
              </w:rPr>
              <w:t>: Teaching, Research and Administration</w:t>
            </w:r>
          </w:p>
        </w:tc>
      </w:tr>
      <w:tr w:rsidR="008D1390" w14:paraId="479CB373" w14:textId="77777777" w:rsidTr="008D1390">
        <w:trPr>
          <w:trHeight w:val="144"/>
        </w:trPr>
        <w:tc>
          <w:tcPr>
            <w:tcW w:w="1679" w:type="dxa"/>
            <w:vMerge w:val="restart"/>
            <w:vAlign w:val="center"/>
          </w:tcPr>
          <w:p w14:paraId="68929A69" w14:textId="77777777" w:rsidR="008D1390" w:rsidRPr="002C2306" w:rsidRDefault="008D1390" w:rsidP="00E940F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1984" w:type="dxa"/>
            <w:vAlign w:val="center"/>
          </w:tcPr>
          <w:p w14:paraId="5B3A99AA" w14:textId="77777777" w:rsidR="008D1390" w:rsidRDefault="008D1390" w:rsidP="00E940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</w:t>
            </w:r>
          </w:p>
        </w:tc>
        <w:tc>
          <w:tcPr>
            <w:tcW w:w="1984" w:type="dxa"/>
            <w:vAlign w:val="center"/>
          </w:tcPr>
          <w:p w14:paraId="722601B2" w14:textId="77777777" w:rsidR="008D1390" w:rsidRDefault="008D1390" w:rsidP="00E940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AADHAR</w:t>
            </w:r>
          </w:p>
        </w:tc>
        <w:tc>
          <w:tcPr>
            <w:tcW w:w="1985" w:type="dxa"/>
            <w:vAlign w:val="center"/>
          </w:tcPr>
          <w:p w14:paraId="371BFBEE" w14:textId="77777777" w:rsidR="008D1390" w:rsidRDefault="008D1390" w:rsidP="00E940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PASSPORT</w:t>
            </w:r>
          </w:p>
        </w:tc>
      </w:tr>
      <w:tr w:rsidR="008D1390" w14:paraId="74F99B12" w14:textId="77777777" w:rsidTr="00D50561">
        <w:trPr>
          <w:trHeight w:val="144"/>
        </w:trPr>
        <w:tc>
          <w:tcPr>
            <w:tcW w:w="1679" w:type="dxa"/>
            <w:vMerge/>
            <w:vAlign w:val="center"/>
          </w:tcPr>
          <w:p w14:paraId="619D2262" w14:textId="77777777" w:rsidR="008D1390" w:rsidRPr="002C2306" w:rsidRDefault="008D1390" w:rsidP="00E940F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43D011C" w14:textId="77777777" w:rsidR="008D1390" w:rsidRDefault="008D1390" w:rsidP="00E940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AHNPN2846B</w:t>
            </w:r>
          </w:p>
        </w:tc>
        <w:tc>
          <w:tcPr>
            <w:tcW w:w="1984" w:type="dxa"/>
            <w:vAlign w:val="center"/>
          </w:tcPr>
          <w:p w14:paraId="13608483" w14:textId="77777777" w:rsidR="008D1390" w:rsidRDefault="008D1390" w:rsidP="00E940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3552 7701 4282</w:t>
            </w:r>
          </w:p>
        </w:tc>
        <w:tc>
          <w:tcPr>
            <w:tcW w:w="1985" w:type="dxa"/>
            <w:vAlign w:val="center"/>
          </w:tcPr>
          <w:p w14:paraId="78C85A4C" w14:textId="77777777" w:rsidR="008D1390" w:rsidRDefault="008D1390" w:rsidP="00E940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R3776342</w:t>
            </w:r>
          </w:p>
          <w:p w14:paraId="393D051A" w14:textId="77777777" w:rsidR="008D1390" w:rsidRDefault="008D1390" w:rsidP="00E940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DOE: 10.09.2027</w:t>
            </w:r>
          </w:p>
        </w:tc>
      </w:tr>
    </w:tbl>
    <w:p w14:paraId="26BEFF92" w14:textId="77777777" w:rsidR="005D0E33" w:rsidRDefault="005D0E33" w:rsidP="007B5E1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5F4B99" w14:textId="77777777" w:rsidR="00D75680" w:rsidRPr="003A4466" w:rsidRDefault="00D75680" w:rsidP="001920B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A4466">
        <w:rPr>
          <w:rFonts w:ascii="Arial" w:hAnsi="Arial" w:cs="Arial"/>
          <w:b/>
          <w:sz w:val="24"/>
          <w:szCs w:val="24"/>
        </w:rPr>
        <w:t>EDUCATION</w:t>
      </w:r>
    </w:p>
    <w:tbl>
      <w:tblPr>
        <w:tblStyle w:val="TableGrid"/>
        <w:tblW w:w="9878" w:type="dxa"/>
        <w:tblInd w:w="720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49"/>
        <w:gridCol w:w="7229"/>
      </w:tblGrid>
      <w:tr w:rsidR="00D84B09" w14:paraId="4848345B" w14:textId="77777777" w:rsidTr="00687F7A">
        <w:trPr>
          <w:trHeight w:val="261"/>
        </w:trPr>
        <w:tc>
          <w:tcPr>
            <w:tcW w:w="2649" w:type="dxa"/>
            <w:vAlign w:val="center"/>
          </w:tcPr>
          <w:p w14:paraId="4AE3F1F7" w14:textId="77777777" w:rsidR="00D84B09" w:rsidRPr="00250679" w:rsidRDefault="00D84B09" w:rsidP="00E940F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679">
              <w:rPr>
                <w:rFonts w:ascii="Arial" w:hAnsi="Arial" w:cs="Arial"/>
                <w:sz w:val="20"/>
                <w:szCs w:val="20"/>
              </w:rPr>
              <w:t>10TH (Matric)</w:t>
            </w:r>
          </w:p>
        </w:tc>
        <w:tc>
          <w:tcPr>
            <w:tcW w:w="7229" w:type="dxa"/>
            <w:vAlign w:val="center"/>
          </w:tcPr>
          <w:p w14:paraId="25C67237" w14:textId="77777777" w:rsidR="00BD669C" w:rsidRPr="00687F7A" w:rsidRDefault="00BD669C" w:rsidP="00E940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>83.6</w:t>
            </w:r>
            <w:r w:rsidR="00740DBF" w:rsidRPr="00687F7A">
              <w:rPr>
                <w:rFonts w:ascii="Arial" w:hAnsi="Arial" w:cs="Arial"/>
                <w:sz w:val="20"/>
                <w:szCs w:val="20"/>
              </w:rPr>
              <w:t>0</w:t>
            </w:r>
            <w:r w:rsidRPr="00687F7A">
              <w:rPr>
                <w:rFonts w:ascii="Arial" w:hAnsi="Arial" w:cs="Arial"/>
                <w:sz w:val="20"/>
                <w:szCs w:val="20"/>
              </w:rPr>
              <w:t xml:space="preserve"> % (First Class), 30.06.1996, </w:t>
            </w:r>
          </w:p>
          <w:p w14:paraId="49186785" w14:textId="77777777" w:rsidR="003B1048" w:rsidRPr="00687F7A" w:rsidRDefault="00D84B09" w:rsidP="00E940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7F7A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BD669C" w:rsidRPr="00687F7A">
              <w:rPr>
                <w:rFonts w:ascii="Arial" w:hAnsi="Arial" w:cs="Arial"/>
                <w:b/>
                <w:sz w:val="20"/>
                <w:szCs w:val="20"/>
              </w:rPr>
              <w:t xml:space="preserve">oard of </w:t>
            </w:r>
            <w:r w:rsidRPr="00687F7A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D669C" w:rsidRPr="00687F7A">
              <w:rPr>
                <w:rFonts w:ascii="Arial" w:hAnsi="Arial" w:cs="Arial"/>
                <w:b/>
                <w:sz w:val="20"/>
                <w:szCs w:val="20"/>
              </w:rPr>
              <w:t xml:space="preserve">econdary </w:t>
            </w:r>
            <w:r w:rsidRPr="00687F7A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BD669C" w:rsidRPr="00687F7A">
              <w:rPr>
                <w:rFonts w:ascii="Arial" w:hAnsi="Arial" w:cs="Arial"/>
                <w:b/>
                <w:sz w:val="20"/>
                <w:szCs w:val="20"/>
              </w:rPr>
              <w:t>ducation</w:t>
            </w:r>
            <w:r w:rsidRPr="00687F7A">
              <w:rPr>
                <w:rFonts w:ascii="Arial" w:hAnsi="Arial" w:cs="Arial"/>
                <w:b/>
                <w:sz w:val="20"/>
                <w:szCs w:val="20"/>
              </w:rPr>
              <w:t xml:space="preserve"> Odisha</w:t>
            </w:r>
            <w:r w:rsidRPr="00687F7A">
              <w:rPr>
                <w:rFonts w:ascii="Arial" w:hAnsi="Arial" w:cs="Arial"/>
                <w:sz w:val="20"/>
                <w:szCs w:val="20"/>
              </w:rPr>
              <w:t xml:space="preserve">, India </w:t>
            </w:r>
          </w:p>
        </w:tc>
      </w:tr>
      <w:tr w:rsidR="00D84B09" w14:paraId="4158DF8A" w14:textId="77777777" w:rsidTr="00687F7A">
        <w:tc>
          <w:tcPr>
            <w:tcW w:w="2649" w:type="dxa"/>
            <w:vAlign w:val="center"/>
          </w:tcPr>
          <w:p w14:paraId="150D5523" w14:textId="77777777" w:rsidR="001755ED" w:rsidRDefault="00D84B09" w:rsidP="00E940F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679">
              <w:rPr>
                <w:rFonts w:ascii="Arial" w:hAnsi="Arial" w:cs="Arial"/>
                <w:sz w:val="20"/>
                <w:szCs w:val="20"/>
              </w:rPr>
              <w:t xml:space="preserve">10+2 </w:t>
            </w:r>
            <w:r w:rsidR="00B74FE6">
              <w:rPr>
                <w:rFonts w:ascii="Arial" w:hAnsi="Arial" w:cs="Arial"/>
                <w:sz w:val="20"/>
                <w:szCs w:val="20"/>
              </w:rPr>
              <w:t>(Higher Secondary)</w:t>
            </w:r>
          </w:p>
          <w:p w14:paraId="3B87DD88" w14:textId="77777777" w:rsidR="00D84B09" w:rsidRPr="00250679" w:rsidRDefault="00D84B09" w:rsidP="00E940F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679">
              <w:rPr>
                <w:rFonts w:ascii="Arial" w:hAnsi="Arial" w:cs="Arial"/>
                <w:sz w:val="20"/>
                <w:szCs w:val="20"/>
              </w:rPr>
              <w:t>(P</w:t>
            </w:r>
            <w:r w:rsidR="00BD669C">
              <w:rPr>
                <w:rFonts w:ascii="Arial" w:hAnsi="Arial" w:cs="Arial"/>
                <w:sz w:val="20"/>
                <w:szCs w:val="20"/>
              </w:rPr>
              <w:t>hy</w:t>
            </w:r>
            <w:r w:rsidR="001755E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250679">
              <w:rPr>
                <w:rFonts w:ascii="Arial" w:hAnsi="Arial" w:cs="Arial"/>
                <w:sz w:val="20"/>
                <w:szCs w:val="20"/>
              </w:rPr>
              <w:t>C</w:t>
            </w:r>
            <w:r w:rsidR="00BD669C">
              <w:rPr>
                <w:rFonts w:ascii="Arial" w:hAnsi="Arial" w:cs="Arial"/>
                <w:sz w:val="20"/>
                <w:szCs w:val="20"/>
              </w:rPr>
              <w:t>hem</w:t>
            </w:r>
            <w:r w:rsidR="001755E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250679">
              <w:rPr>
                <w:rFonts w:ascii="Arial" w:hAnsi="Arial" w:cs="Arial"/>
                <w:sz w:val="20"/>
                <w:szCs w:val="20"/>
              </w:rPr>
              <w:t>M</w:t>
            </w:r>
            <w:r w:rsidR="00BD669C">
              <w:rPr>
                <w:rFonts w:ascii="Arial" w:hAnsi="Arial" w:cs="Arial"/>
                <w:sz w:val="20"/>
                <w:szCs w:val="20"/>
              </w:rPr>
              <w:t>ath</w:t>
            </w:r>
            <w:r w:rsidR="001755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50679">
              <w:rPr>
                <w:rFonts w:ascii="Arial" w:hAnsi="Arial" w:cs="Arial"/>
                <w:sz w:val="20"/>
                <w:szCs w:val="20"/>
              </w:rPr>
              <w:t>B</w:t>
            </w:r>
            <w:r w:rsidR="00BD669C">
              <w:rPr>
                <w:rFonts w:ascii="Arial" w:hAnsi="Arial" w:cs="Arial"/>
                <w:sz w:val="20"/>
                <w:szCs w:val="20"/>
              </w:rPr>
              <w:t>io</w:t>
            </w:r>
            <w:r w:rsidRPr="002506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29" w:type="dxa"/>
            <w:vAlign w:val="center"/>
          </w:tcPr>
          <w:p w14:paraId="664A7EA0" w14:textId="77777777" w:rsidR="00BD669C" w:rsidRPr="00687F7A" w:rsidRDefault="00740DBF" w:rsidP="00E940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>71.22</w:t>
            </w:r>
            <w:r w:rsidR="00BD669C" w:rsidRPr="00687F7A">
              <w:rPr>
                <w:rFonts w:ascii="Arial" w:hAnsi="Arial" w:cs="Arial"/>
                <w:sz w:val="20"/>
                <w:szCs w:val="20"/>
              </w:rPr>
              <w:t xml:space="preserve">% (First Class), 22.06.1998, </w:t>
            </w:r>
          </w:p>
          <w:p w14:paraId="52E8A042" w14:textId="77777777" w:rsidR="003B1048" w:rsidRPr="00687F7A" w:rsidRDefault="00D84B09" w:rsidP="00E940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7F7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BD669C" w:rsidRPr="00687F7A">
              <w:rPr>
                <w:rFonts w:ascii="Arial" w:hAnsi="Arial" w:cs="Arial"/>
                <w:b/>
                <w:sz w:val="20"/>
                <w:szCs w:val="20"/>
              </w:rPr>
              <w:t>ouncil of Higher Secondary Education O</w:t>
            </w:r>
            <w:r w:rsidRPr="00687F7A">
              <w:rPr>
                <w:rFonts w:ascii="Arial" w:hAnsi="Arial" w:cs="Arial"/>
                <w:b/>
                <w:sz w:val="20"/>
                <w:szCs w:val="20"/>
              </w:rPr>
              <w:t>disha</w:t>
            </w:r>
            <w:r w:rsidRPr="00687F7A">
              <w:rPr>
                <w:rFonts w:ascii="Arial" w:hAnsi="Arial" w:cs="Arial"/>
                <w:sz w:val="20"/>
                <w:szCs w:val="20"/>
              </w:rPr>
              <w:t>,</w:t>
            </w:r>
            <w:r w:rsidR="00BD669C" w:rsidRPr="00687F7A">
              <w:rPr>
                <w:rFonts w:ascii="Arial" w:hAnsi="Arial" w:cs="Arial"/>
                <w:sz w:val="20"/>
                <w:szCs w:val="20"/>
              </w:rPr>
              <w:t xml:space="preserve"> Bhubaneswar,</w:t>
            </w:r>
            <w:r w:rsidRPr="00687F7A">
              <w:rPr>
                <w:rFonts w:ascii="Arial" w:hAnsi="Arial" w:cs="Arial"/>
                <w:sz w:val="20"/>
                <w:szCs w:val="20"/>
              </w:rPr>
              <w:t xml:space="preserve"> India</w:t>
            </w:r>
            <w:r w:rsidR="00BD669C" w:rsidRPr="00687F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84B09" w14:paraId="75C4CE7D" w14:textId="77777777" w:rsidTr="00687F7A">
        <w:tc>
          <w:tcPr>
            <w:tcW w:w="2649" w:type="dxa"/>
            <w:vAlign w:val="center"/>
          </w:tcPr>
          <w:p w14:paraId="098489A0" w14:textId="77777777" w:rsidR="00D84B09" w:rsidRPr="00250679" w:rsidRDefault="00D84B09" w:rsidP="00E940F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679">
              <w:rPr>
                <w:rFonts w:ascii="Arial" w:hAnsi="Arial" w:cs="Arial"/>
                <w:sz w:val="20"/>
                <w:szCs w:val="20"/>
              </w:rPr>
              <w:t>BE</w:t>
            </w:r>
            <w:r w:rsidR="00175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69C">
              <w:rPr>
                <w:rFonts w:ascii="Arial" w:hAnsi="Arial" w:cs="Arial"/>
                <w:sz w:val="20"/>
                <w:szCs w:val="20"/>
              </w:rPr>
              <w:t xml:space="preserve">(Electronics </w:t>
            </w:r>
            <w:r w:rsidR="001755ED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="00BD669C">
              <w:rPr>
                <w:rFonts w:ascii="Arial" w:hAnsi="Arial" w:cs="Arial"/>
                <w:sz w:val="20"/>
                <w:szCs w:val="20"/>
              </w:rPr>
              <w:t xml:space="preserve"> Tele</w:t>
            </w:r>
            <w:r w:rsidR="00BD669C" w:rsidRPr="00007071">
              <w:rPr>
                <w:rFonts w:ascii="Arial" w:hAnsi="Arial" w:cs="Arial"/>
                <w:sz w:val="20"/>
                <w:szCs w:val="20"/>
              </w:rPr>
              <w:t>communication Engineering</w:t>
            </w:r>
            <w:r w:rsidR="00BD66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29" w:type="dxa"/>
            <w:vAlign w:val="center"/>
          </w:tcPr>
          <w:p w14:paraId="3CA08675" w14:textId="77777777" w:rsidR="00BD669C" w:rsidRPr="00687F7A" w:rsidRDefault="00BD669C" w:rsidP="00E940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>75</w:t>
            </w:r>
            <w:r w:rsidR="00B425F5" w:rsidRPr="00687F7A">
              <w:rPr>
                <w:rFonts w:ascii="Arial" w:hAnsi="Arial" w:cs="Arial"/>
                <w:sz w:val="20"/>
                <w:szCs w:val="20"/>
              </w:rPr>
              <w:t>.02</w:t>
            </w:r>
            <w:r w:rsidRPr="00687F7A">
              <w:rPr>
                <w:rFonts w:ascii="Arial" w:hAnsi="Arial" w:cs="Arial"/>
                <w:sz w:val="20"/>
                <w:szCs w:val="20"/>
              </w:rPr>
              <w:t>% (First Class with Honors), May 2003,</w:t>
            </w:r>
          </w:p>
          <w:p w14:paraId="75530D58" w14:textId="77777777" w:rsidR="003B1048" w:rsidRPr="00687F7A" w:rsidRDefault="00D84B09" w:rsidP="00E940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BD669C" w:rsidRPr="00687F7A">
              <w:rPr>
                <w:rFonts w:ascii="Arial" w:hAnsi="Arial" w:cs="Arial"/>
                <w:b/>
                <w:sz w:val="20"/>
                <w:szCs w:val="20"/>
              </w:rPr>
              <w:t>iju Patnaik University of Technology Rourkela</w:t>
            </w:r>
            <w:r w:rsidR="00BD669C" w:rsidRPr="00687F7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87F7A">
              <w:rPr>
                <w:rFonts w:ascii="Arial" w:hAnsi="Arial" w:cs="Arial"/>
                <w:sz w:val="20"/>
                <w:szCs w:val="20"/>
              </w:rPr>
              <w:t>Odisha, India</w:t>
            </w:r>
          </w:p>
          <w:p w14:paraId="0E33D6D1" w14:textId="77777777" w:rsidR="00C66467" w:rsidRPr="00687F7A" w:rsidRDefault="00C66467" w:rsidP="00E940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7F7A">
              <w:rPr>
                <w:rFonts w:ascii="Arial" w:hAnsi="Arial" w:cs="Arial"/>
                <w:b/>
                <w:sz w:val="20"/>
                <w:szCs w:val="20"/>
              </w:rPr>
              <w:t xml:space="preserve">Thesis: </w:t>
            </w:r>
            <w:r w:rsidRPr="00687F7A">
              <w:rPr>
                <w:rFonts w:ascii="Arial" w:hAnsi="Arial" w:cs="Arial"/>
                <w:sz w:val="20"/>
                <w:szCs w:val="20"/>
              </w:rPr>
              <w:t>Microprocessor Based Water Level Indicator and Controller</w:t>
            </w:r>
          </w:p>
        </w:tc>
      </w:tr>
      <w:tr w:rsidR="00D84B09" w14:paraId="63BD7C49" w14:textId="77777777" w:rsidTr="00687F7A">
        <w:tc>
          <w:tcPr>
            <w:tcW w:w="2649" w:type="dxa"/>
            <w:vAlign w:val="center"/>
          </w:tcPr>
          <w:p w14:paraId="1A3284F4" w14:textId="77777777" w:rsidR="001755ED" w:rsidRDefault="00D84B09" w:rsidP="00E940F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679">
              <w:rPr>
                <w:rFonts w:ascii="Arial" w:hAnsi="Arial" w:cs="Arial"/>
                <w:sz w:val="20"/>
                <w:szCs w:val="20"/>
              </w:rPr>
              <w:t>M. Tech</w:t>
            </w:r>
          </w:p>
          <w:p w14:paraId="1F233BB7" w14:textId="77777777" w:rsidR="00D84B09" w:rsidRPr="00250679" w:rsidRDefault="00BD669C" w:rsidP="00E940F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(ECE</w:t>
            </w:r>
            <w:r w:rsidR="001755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Signal Processing)</w:t>
            </w:r>
          </w:p>
        </w:tc>
        <w:tc>
          <w:tcPr>
            <w:tcW w:w="7229" w:type="dxa"/>
            <w:vAlign w:val="center"/>
          </w:tcPr>
          <w:p w14:paraId="25B6A25D" w14:textId="77777777" w:rsidR="00BD669C" w:rsidRPr="00687F7A" w:rsidRDefault="00BD669C" w:rsidP="00E940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>8.3 CPI (First Class), July 2008,</w:t>
            </w:r>
          </w:p>
          <w:p w14:paraId="6A7F9D2E" w14:textId="77777777" w:rsidR="003B1048" w:rsidRPr="00687F7A" w:rsidRDefault="00D84B09" w:rsidP="00E940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BD669C" w:rsidRPr="00687F7A">
              <w:rPr>
                <w:rFonts w:ascii="Arial" w:hAnsi="Arial" w:cs="Arial"/>
                <w:b/>
                <w:sz w:val="20"/>
                <w:szCs w:val="20"/>
              </w:rPr>
              <w:t xml:space="preserve">ndian </w:t>
            </w:r>
            <w:r w:rsidRPr="00687F7A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BD669C" w:rsidRPr="00687F7A">
              <w:rPr>
                <w:rFonts w:ascii="Arial" w:hAnsi="Arial" w:cs="Arial"/>
                <w:b/>
                <w:sz w:val="20"/>
                <w:szCs w:val="20"/>
              </w:rPr>
              <w:t xml:space="preserve">nstitute of </w:t>
            </w:r>
            <w:r w:rsidRPr="00687F7A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BD669C" w:rsidRPr="00687F7A">
              <w:rPr>
                <w:rFonts w:ascii="Arial" w:hAnsi="Arial" w:cs="Arial"/>
                <w:b/>
                <w:sz w:val="20"/>
                <w:szCs w:val="20"/>
              </w:rPr>
              <w:t>echnology</w:t>
            </w:r>
            <w:r w:rsidRPr="00687F7A">
              <w:rPr>
                <w:rFonts w:ascii="Arial" w:hAnsi="Arial" w:cs="Arial"/>
                <w:b/>
                <w:sz w:val="20"/>
                <w:szCs w:val="20"/>
              </w:rPr>
              <w:t xml:space="preserve"> Guwahati</w:t>
            </w:r>
            <w:r w:rsidRPr="00687F7A">
              <w:rPr>
                <w:rFonts w:ascii="Arial" w:hAnsi="Arial" w:cs="Arial"/>
                <w:sz w:val="20"/>
                <w:szCs w:val="20"/>
              </w:rPr>
              <w:t>, Assam, India</w:t>
            </w:r>
          </w:p>
          <w:p w14:paraId="3CBDCDEB" w14:textId="77777777" w:rsidR="00C66467" w:rsidRPr="00687F7A" w:rsidRDefault="00C66467" w:rsidP="00E940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b/>
                <w:bCs/>
                <w:sz w:val="20"/>
                <w:szCs w:val="20"/>
              </w:rPr>
              <w:t>Thesis</w:t>
            </w:r>
            <w:r w:rsidRPr="00687F7A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687F7A">
              <w:rPr>
                <w:rFonts w:ascii="Arial" w:hAnsi="Arial" w:cs="Arial"/>
                <w:sz w:val="20"/>
                <w:szCs w:val="20"/>
              </w:rPr>
              <w:t>Independent Component Analysis of Functional MRI Data by Combi ICA</w:t>
            </w:r>
          </w:p>
          <w:p w14:paraId="589192E7" w14:textId="77777777" w:rsidR="00C66467" w:rsidRPr="00687F7A" w:rsidRDefault="00C66467" w:rsidP="00E940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7F7A">
              <w:rPr>
                <w:rFonts w:ascii="Arial" w:hAnsi="Arial" w:cs="Arial"/>
                <w:b/>
                <w:sz w:val="20"/>
                <w:szCs w:val="20"/>
              </w:rPr>
              <w:t>Supervisor</w:t>
            </w:r>
            <w:r w:rsidRPr="00687F7A">
              <w:rPr>
                <w:rFonts w:ascii="Arial" w:hAnsi="Arial" w:cs="Arial"/>
                <w:sz w:val="20"/>
                <w:szCs w:val="20"/>
              </w:rPr>
              <w:t xml:space="preserve">: Dr. J. S. Sahambi </w:t>
            </w:r>
          </w:p>
        </w:tc>
      </w:tr>
      <w:tr w:rsidR="00D84B09" w14:paraId="6B9B34B6" w14:textId="77777777" w:rsidTr="00687F7A">
        <w:tc>
          <w:tcPr>
            <w:tcW w:w="2649" w:type="dxa"/>
            <w:vAlign w:val="center"/>
          </w:tcPr>
          <w:p w14:paraId="7755EA96" w14:textId="77777777" w:rsidR="001755ED" w:rsidRDefault="00D84B09" w:rsidP="00E940F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679">
              <w:rPr>
                <w:rFonts w:ascii="Arial" w:hAnsi="Arial" w:cs="Arial"/>
                <w:sz w:val="20"/>
                <w:szCs w:val="20"/>
              </w:rPr>
              <w:t>PhD</w:t>
            </w:r>
          </w:p>
          <w:p w14:paraId="3615762D" w14:textId="77777777" w:rsidR="00D84B09" w:rsidRPr="00250679" w:rsidRDefault="001755ED" w:rsidP="00E940F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(EEE - Signal Processing)</w:t>
            </w:r>
          </w:p>
        </w:tc>
        <w:tc>
          <w:tcPr>
            <w:tcW w:w="7229" w:type="dxa"/>
            <w:vAlign w:val="center"/>
          </w:tcPr>
          <w:p w14:paraId="70637596" w14:textId="77777777" w:rsidR="00D84B09" w:rsidRPr="00687F7A" w:rsidRDefault="001755ED" w:rsidP="00E940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7F7A">
              <w:rPr>
                <w:rFonts w:ascii="Arial" w:hAnsi="Arial" w:cs="Arial"/>
                <w:b/>
                <w:sz w:val="20"/>
                <w:szCs w:val="20"/>
              </w:rPr>
              <w:t>Indian Institute of Technology Guwahati</w:t>
            </w:r>
            <w:r w:rsidRPr="00687F7A">
              <w:rPr>
                <w:rFonts w:ascii="Arial" w:hAnsi="Arial" w:cs="Arial"/>
                <w:sz w:val="20"/>
                <w:szCs w:val="20"/>
              </w:rPr>
              <w:t>, Assam, India</w:t>
            </w:r>
            <w:r w:rsidRPr="00687F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2A2E225" w14:textId="77777777" w:rsidR="00C66467" w:rsidRPr="00687F7A" w:rsidRDefault="00C66467" w:rsidP="00E940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7F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Thesis: </w:t>
            </w:r>
            <w:r w:rsidRPr="00687F7A">
              <w:rPr>
                <w:rFonts w:ascii="Arial" w:hAnsi="Arial" w:cs="Arial"/>
                <w:bCs/>
                <w:sz w:val="20"/>
                <w:szCs w:val="20"/>
              </w:rPr>
              <w:t>Multiscale Analysis of Diagnostic Features from Color Fundus Images</w:t>
            </w:r>
          </w:p>
          <w:p w14:paraId="2DCA7996" w14:textId="6B55C4D6" w:rsidR="00C66467" w:rsidRDefault="00C66467" w:rsidP="00E940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7F7A">
              <w:rPr>
                <w:rFonts w:ascii="Arial" w:hAnsi="Arial" w:cs="Arial"/>
                <w:b/>
                <w:bCs/>
                <w:sz w:val="20"/>
                <w:szCs w:val="20"/>
              </w:rPr>
              <w:t>Supervisor</w:t>
            </w:r>
            <w:r w:rsidRPr="00687F7A">
              <w:rPr>
                <w:rFonts w:ascii="Arial" w:hAnsi="Arial" w:cs="Arial"/>
                <w:bCs/>
                <w:sz w:val="20"/>
                <w:szCs w:val="20"/>
              </w:rPr>
              <w:t>: Dr. Samarendra Dandapat</w:t>
            </w:r>
          </w:p>
          <w:p w14:paraId="546D4558" w14:textId="77777777" w:rsidR="00E940F8" w:rsidRPr="00687F7A" w:rsidRDefault="00E940F8" w:rsidP="00E940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A748A8" w14:textId="425AD5D7" w:rsidR="00C66467" w:rsidRPr="00687F7A" w:rsidRDefault="00C66467" w:rsidP="00E940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>Date of Defence: 28.01.2017</w:t>
            </w:r>
            <w:r w:rsidR="00640FCB" w:rsidRPr="00687F7A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687F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0FCB" w:rsidRPr="00687F7A">
              <w:rPr>
                <w:rFonts w:ascii="Arial" w:hAnsi="Arial" w:cs="Arial"/>
                <w:sz w:val="20"/>
                <w:szCs w:val="20"/>
              </w:rPr>
              <w:t xml:space="preserve">Date of Submission: </w:t>
            </w:r>
            <w:r w:rsidR="00FB6125" w:rsidRPr="00687F7A">
              <w:rPr>
                <w:rFonts w:ascii="Arial" w:hAnsi="Arial" w:cs="Arial"/>
                <w:sz w:val="20"/>
                <w:szCs w:val="20"/>
              </w:rPr>
              <w:t>17</w:t>
            </w:r>
            <w:r w:rsidR="00640FCB" w:rsidRPr="00687F7A">
              <w:rPr>
                <w:rFonts w:ascii="Arial" w:hAnsi="Arial" w:cs="Arial"/>
                <w:sz w:val="20"/>
                <w:szCs w:val="20"/>
              </w:rPr>
              <w:t>.0</w:t>
            </w:r>
            <w:r w:rsidR="00FB6125" w:rsidRPr="00687F7A">
              <w:rPr>
                <w:rFonts w:ascii="Arial" w:hAnsi="Arial" w:cs="Arial"/>
                <w:sz w:val="20"/>
                <w:szCs w:val="20"/>
              </w:rPr>
              <w:t>6</w:t>
            </w:r>
            <w:r w:rsidR="00640FCB" w:rsidRPr="00687F7A">
              <w:rPr>
                <w:rFonts w:ascii="Arial" w:hAnsi="Arial" w:cs="Arial"/>
                <w:sz w:val="20"/>
                <w:szCs w:val="20"/>
              </w:rPr>
              <w:t>.2015</w:t>
            </w:r>
          </w:p>
        </w:tc>
      </w:tr>
    </w:tbl>
    <w:p w14:paraId="3C422899" w14:textId="77777777" w:rsidR="005D0E33" w:rsidRDefault="005D0E33" w:rsidP="007B5E1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1C406F" w14:textId="33ADFED2" w:rsidR="00D84B09" w:rsidRPr="003A4466" w:rsidRDefault="00D84B09" w:rsidP="00D84B0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A4466">
        <w:rPr>
          <w:rFonts w:ascii="Arial" w:hAnsi="Arial" w:cs="Arial"/>
          <w:b/>
          <w:sz w:val="24"/>
          <w:szCs w:val="24"/>
        </w:rPr>
        <w:t>EMPLOYMENT RECORDS</w:t>
      </w:r>
      <w:r w:rsidR="00AF1C01">
        <w:rPr>
          <w:rFonts w:ascii="Arial" w:hAnsi="Arial" w:cs="Arial"/>
          <w:b/>
          <w:sz w:val="24"/>
          <w:szCs w:val="24"/>
        </w:rPr>
        <w:t xml:space="preserve"> (</w:t>
      </w:r>
      <w:r w:rsidR="00AF1C01" w:rsidRPr="00AF1C01">
        <w:rPr>
          <w:rFonts w:ascii="Arial" w:hAnsi="Arial" w:cs="Arial"/>
          <w:b/>
          <w:sz w:val="20"/>
          <w:szCs w:val="20"/>
          <w:u w:val="single"/>
        </w:rPr>
        <w:t xml:space="preserve">Total: </w:t>
      </w:r>
      <w:r w:rsidR="002B4038">
        <w:rPr>
          <w:rFonts w:ascii="Arial" w:hAnsi="Arial" w:cs="Arial"/>
          <w:b/>
          <w:sz w:val="20"/>
          <w:szCs w:val="20"/>
          <w:u w:val="single"/>
        </w:rPr>
        <w:t xml:space="preserve">Approximately </w:t>
      </w:r>
      <w:r w:rsidR="002B4038" w:rsidRPr="00AF1C01">
        <w:rPr>
          <w:rFonts w:ascii="Arial" w:hAnsi="Arial" w:cs="Arial"/>
          <w:b/>
          <w:sz w:val="20"/>
          <w:szCs w:val="20"/>
          <w:u w:val="single"/>
        </w:rPr>
        <w:t>09</w:t>
      </w:r>
      <w:r w:rsidR="00AF1C01" w:rsidRPr="00AF1C01">
        <w:rPr>
          <w:rFonts w:ascii="Arial" w:hAnsi="Arial" w:cs="Arial"/>
          <w:sz w:val="20"/>
          <w:szCs w:val="20"/>
          <w:u w:val="single"/>
        </w:rPr>
        <w:t xml:space="preserve"> years</w:t>
      </w:r>
      <w:r w:rsidR="00AF1C01" w:rsidRPr="00AF1C01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="00AF1C01" w:rsidRPr="00AF1C01">
        <w:rPr>
          <w:rFonts w:ascii="Arial" w:hAnsi="Arial" w:cs="Arial"/>
          <w:sz w:val="20"/>
          <w:szCs w:val="20"/>
          <w:u w:val="single"/>
        </w:rPr>
        <w:t>06 Months</w:t>
      </w:r>
      <w:r w:rsidR="00AF1C01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9878" w:type="dxa"/>
        <w:tblInd w:w="720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5"/>
        <w:gridCol w:w="8173"/>
      </w:tblGrid>
      <w:tr w:rsidR="000229A8" w14:paraId="523D5812" w14:textId="77777777" w:rsidTr="00687F7A">
        <w:tc>
          <w:tcPr>
            <w:tcW w:w="1705" w:type="dxa"/>
            <w:vAlign w:val="center"/>
          </w:tcPr>
          <w:p w14:paraId="43E0CDC5" w14:textId="77777777" w:rsidR="000229A8" w:rsidRDefault="000229A8" w:rsidP="00E940F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9E589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July 2013 </w:t>
            </w:r>
            <w:r w:rsidR="001755ED">
              <w:rPr>
                <w:rFonts w:ascii="Arial" w:hAnsi="Arial" w:cs="Arial"/>
                <w:sz w:val="20"/>
                <w:szCs w:val="20"/>
              </w:rPr>
              <w:t>–Till Date</w:t>
            </w:r>
          </w:p>
        </w:tc>
        <w:tc>
          <w:tcPr>
            <w:tcW w:w="8173" w:type="dxa"/>
            <w:vAlign w:val="center"/>
          </w:tcPr>
          <w:p w14:paraId="2242EA8A" w14:textId="77777777" w:rsidR="000229A8" w:rsidRDefault="000229A8" w:rsidP="00E940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0B9">
              <w:rPr>
                <w:rFonts w:ascii="Arial" w:hAnsi="Arial" w:cs="Arial"/>
                <w:b/>
                <w:sz w:val="20"/>
                <w:szCs w:val="20"/>
              </w:rPr>
              <w:t>Assistant Professor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755ED">
              <w:rPr>
                <w:rFonts w:ascii="Arial" w:hAnsi="Arial" w:cs="Arial"/>
                <w:sz w:val="20"/>
                <w:szCs w:val="20"/>
              </w:rPr>
              <w:t xml:space="preserve">Department of ECE, </w:t>
            </w:r>
            <w:r>
              <w:rPr>
                <w:rFonts w:ascii="Arial" w:hAnsi="Arial" w:cs="Arial"/>
                <w:sz w:val="20"/>
                <w:szCs w:val="20"/>
              </w:rPr>
              <w:t xml:space="preserve">NIT Puducherry, </w:t>
            </w:r>
            <w:r w:rsidR="001755ED">
              <w:rPr>
                <w:rFonts w:ascii="Arial" w:hAnsi="Arial" w:cs="Arial"/>
                <w:sz w:val="20"/>
                <w:szCs w:val="20"/>
              </w:rPr>
              <w:t xml:space="preserve">Karaikal, </w:t>
            </w:r>
            <w:r>
              <w:rPr>
                <w:rFonts w:ascii="Arial" w:hAnsi="Arial" w:cs="Arial"/>
                <w:sz w:val="20"/>
                <w:szCs w:val="20"/>
              </w:rPr>
              <w:t>India</w:t>
            </w:r>
          </w:p>
          <w:p w14:paraId="7C2C8027" w14:textId="77777777" w:rsidR="000229A8" w:rsidRDefault="000229A8" w:rsidP="00E940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(Nearly </w:t>
            </w:r>
            <w:r w:rsidR="00853297">
              <w:rPr>
                <w:rFonts w:ascii="Arial" w:hAnsi="Arial" w:cs="Arial"/>
                <w:sz w:val="20"/>
                <w:szCs w:val="20"/>
              </w:rPr>
              <w:t>6</w:t>
            </w:r>
            <w:r w:rsidR="00A87741">
              <w:rPr>
                <w:rFonts w:ascii="Arial" w:hAnsi="Arial" w:cs="Arial"/>
                <w:sz w:val="20"/>
                <w:szCs w:val="20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Years</w:t>
            </w:r>
            <w:r w:rsidR="00E54F3B">
              <w:rPr>
                <w:rFonts w:ascii="Arial" w:hAnsi="Arial" w:cs="Arial"/>
                <w:sz w:val="20"/>
                <w:szCs w:val="20"/>
              </w:rPr>
              <w:t xml:space="preserve">: Promoted </w:t>
            </w:r>
            <w:r w:rsidR="00A87741">
              <w:rPr>
                <w:rFonts w:ascii="Arial" w:hAnsi="Arial" w:cs="Arial"/>
                <w:sz w:val="20"/>
                <w:szCs w:val="20"/>
              </w:rPr>
              <w:t xml:space="preserve">to AGP Rs. AGP 7000/- </w:t>
            </w:r>
            <w:r w:rsidR="00E54F3B">
              <w:rPr>
                <w:rFonts w:ascii="Arial" w:hAnsi="Arial" w:cs="Arial"/>
                <w:sz w:val="20"/>
                <w:szCs w:val="20"/>
              </w:rPr>
              <w:t>on 11.06.2018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229A8" w14:paraId="09CC568A" w14:textId="77777777" w:rsidTr="00687F7A">
        <w:tc>
          <w:tcPr>
            <w:tcW w:w="1705" w:type="dxa"/>
            <w:vAlign w:val="center"/>
          </w:tcPr>
          <w:p w14:paraId="166886C7" w14:textId="77777777" w:rsidR="000229A8" w:rsidRDefault="000229A8" w:rsidP="00E940F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181BF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Jan. 2018 – 11</w:t>
            </w:r>
            <w:r w:rsidRPr="000229A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May 2018</w:t>
            </w:r>
          </w:p>
        </w:tc>
        <w:tc>
          <w:tcPr>
            <w:tcW w:w="8173" w:type="dxa"/>
            <w:vAlign w:val="center"/>
          </w:tcPr>
          <w:p w14:paraId="43074AC6" w14:textId="77777777" w:rsidR="000229A8" w:rsidRPr="00D84B09" w:rsidRDefault="000229A8" w:rsidP="00E940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180">
              <w:rPr>
                <w:rFonts w:ascii="Arial" w:hAnsi="Arial" w:cs="Arial"/>
                <w:b/>
                <w:sz w:val="20"/>
                <w:szCs w:val="20"/>
              </w:rPr>
              <w:t xml:space="preserve">Visiting </w:t>
            </w:r>
            <w:r w:rsidR="001755ED">
              <w:rPr>
                <w:rFonts w:ascii="Arial" w:hAnsi="Arial" w:cs="Arial"/>
                <w:b/>
                <w:sz w:val="20"/>
                <w:szCs w:val="20"/>
              </w:rPr>
              <w:t xml:space="preserve">Assistant Professor </w:t>
            </w:r>
            <w:r w:rsidR="00CF4EB1">
              <w:rPr>
                <w:rFonts w:ascii="Arial" w:hAnsi="Arial" w:cs="Arial"/>
                <w:sz w:val="20"/>
                <w:szCs w:val="20"/>
              </w:rPr>
              <w:t xml:space="preserve">(Seconded by </w:t>
            </w:r>
            <w:r w:rsidR="00A87741">
              <w:rPr>
                <w:rFonts w:ascii="Arial" w:hAnsi="Arial" w:cs="Arial"/>
                <w:sz w:val="20"/>
                <w:szCs w:val="20"/>
              </w:rPr>
              <w:t xml:space="preserve">Ministry of </w:t>
            </w:r>
            <w:r w:rsidR="00CF4EB1">
              <w:rPr>
                <w:rFonts w:ascii="Arial" w:hAnsi="Arial" w:cs="Arial"/>
                <w:sz w:val="20"/>
                <w:szCs w:val="20"/>
              </w:rPr>
              <w:t>H</w:t>
            </w:r>
            <w:r w:rsidR="00A87741">
              <w:rPr>
                <w:rFonts w:ascii="Arial" w:hAnsi="Arial" w:cs="Arial"/>
                <w:sz w:val="20"/>
                <w:szCs w:val="20"/>
              </w:rPr>
              <w:t xml:space="preserve">uman Resource </w:t>
            </w:r>
            <w:r w:rsidR="00CF4EB1">
              <w:rPr>
                <w:rFonts w:ascii="Arial" w:hAnsi="Arial" w:cs="Arial"/>
                <w:sz w:val="20"/>
                <w:szCs w:val="20"/>
              </w:rPr>
              <w:t>D</w:t>
            </w:r>
            <w:r w:rsidR="007B47E7">
              <w:rPr>
                <w:rFonts w:ascii="Arial" w:hAnsi="Arial" w:cs="Arial"/>
                <w:sz w:val="20"/>
                <w:szCs w:val="20"/>
              </w:rPr>
              <w:t>evelopment, Govt. o</w:t>
            </w:r>
            <w:r w:rsidR="00A87741">
              <w:rPr>
                <w:rFonts w:ascii="Arial" w:hAnsi="Arial" w:cs="Arial"/>
                <w:sz w:val="20"/>
                <w:szCs w:val="20"/>
              </w:rPr>
              <w:t>f India</w:t>
            </w:r>
            <w:r w:rsidR="00CF4EB1">
              <w:rPr>
                <w:rFonts w:ascii="Arial" w:hAnsi="Arial" w:cs="Arial"/>
                <w:sz w:val="20"/>
                <w:szCs w:val="20"/>
              </w:rPr>
              <w:t>)</w:t>
            </w:r>
            <w:r w:rsidRPr="000229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0180">
              <w:rPr>
                <w:rFonts w:ascii="Arial" w:hAnsi="Arial" w:cs="Arial"/>
                <w:b/>
                <w:sz w:val="20"/>
                <w:szCs w:val="20"/>
              </w:rPr>
              <w:t>Asian Institute of Technology (AIT)</w:t>
            </w:r>
            <w:r w:rsidR="00CF4EB1" w:rsidRPr="005F0180">
              <w:rPr>
                <w:rFonts w:ascii="Arial" w:hAnsi="Arial" w:cs="Arial"/>
                <w:b/>
                <w:sz w:val="20"/>
                <w:szCs w:val="20"/>
              </w:rPr>
              <w:t xml:space="preserve"> Bangkok</w:t>
            </w:r>
            <w:r w:rsidRPr="005F0180">
              <w:rPr>
                <w:rFonts w:ascii="Arial" w:hAnsi="Arial" w:cs="Arial"/>
                <w:b/>
                <w:sz w:val="20"/>
                <w:szCs w:val="20"/>
              </w:rPr>
              <w:t>, Thailand</w:t>
            </w:r>
          </w:p>
        </w:tc>
      </w:tr>
      <w:tr w:rsidR="000229A8" w14:paraId="050C1BE4" w14:textId="77777777" w:rsidTr="00687F7A">
        <w:tc>
          <w:tcPr>
            <w:tcW w:w="1705" w:type="dxa"/>
            <w:vAlign w:val="center"/>
          </w:tcPr>
          <w:p w14:paraId="7F209FFB" w14:textId="77777777" w:rsidR="000229A8" w:rsidRPr="002C2306" w:rsidRDefault="000229A8" w:rsidP="00E940F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  <w:r w:rsidRPr="009E589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July 2008 – 5</w:t>
            </w:r>
            <w:r w:rsidRPr="009E589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June 2009</w:t>
            </w:r>
          </w:p>
        </w:tc>
        <w:tc>
          <w:tcPr>
            <w:tcW w:w="8173" w:type="dxa"/>
            <w:vAlign w:val="center"/>
          </w:tcPr>
          <w:p w14:paraId="21A654B3" w14:textId="77777777" w:rsidR="000229A8" w:rsidRPr="00D84B09" w:rsidRDefault="000229A8" w:rsidP="00E940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Sr. Lecturer, Gandhi Institute of Technological Advancement (GITA) Bhubaneswar, Odisha, India (10 Months </w:t>
            </w:r>
            <w:r w:rsidR="007B47E7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>
              <w:rPr>
                <w:rFonts w:ascii="Arial" w:hAnsi="Arial" w:cs="Arial"/>
                <w:sz w:val="20"/>
                <w:szCs w:val="20"/>
              </w:rPr>
              <w:t>17 days)</w:t>
            </w:r>
          </w:p>
        </w:tc>
      </w:tr>
      <w:tr w:rsidR="000229A8" w14:paraId="0919E72A" w14:textId="77777777" w:rsidTr="00687F7A">
        <w:tc>
          <w:tcPr>
            <w:tcW w:w="1705" w:type="dxa"/>
            <w:vAlign w:val="center"/>
          </w:tcPr>
          <w:p w14:paraId="3C96AA88" w14:textId="77777777" w:rsidR="000229A8" w:rsidRDefault="000229A8" w:rsidP="00E940F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St </w:t>
            </w:r>
            <w:r w:rsidR="002E7AE4">
              <w:rPr>
                <w:rFonts w:ascii="Arial" w:hAnsi="Arial" w:cs="Arial"/>
                <w:sz w:val="20"/>
                <w:szCs w:val="20"/>
              </w:rPr>
              <w:t>Nov</w:t>
            </w:r>
            <w:r>
              <w:rPr>
                <w:rFonts w:ascii="Arial" w:hAnsi="Arial" w:cs="Arial"/>
                <w:sz w:val="20"/>
                <w:szCs w:val="20"/>
              </w:rPr>
              <w:t>. 2003 – 7</w:t>
            </w:r>
            <w:r w:rsidRPr="009E589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July 2006</w:t>
            </w:r>
          </w:p>
        </w:tc>
        <w:tc>
          <w:tcPr>
            <w:tcW w:w="8173" w:type="dxa"/>
            <w:vAlign w:val="center"/>
          </w:tcPr>
          <w:p w14:paraId="7B18FFCA" w14:textId="77777777" w:rsidR="000229A8" w:rsidRDefault="000229A8" w:rsidP="00E940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Lecturer, SIET Dh</w:t>
            </w:r>
            <w:r w:rsidR="003C39B9">
              <w:rPr>
                <w:rFonts w:ascii="Arial" w:hAnsi="Arial" w:cs="Arial"/>
                <w:sz w:val="20"/>
                <w:szCs w:val="20"/>
              </w:rPr>
              <w:t xml:space="preserve">enkanal, Odisha, India (2 Years, 8 Months, &amp; </w:t>
            </w:r>
            <w:r>
              <w:rPr>
                <w:rFonts w:ascii="Arial" w:hAnsi="Arial" w:cs="Arial"/>
                <w:sz w:val="20"/>
                <w:szCs w:val="20"/>
              </w:rPr>
              <w:t>06 Days)</w:t>
            </w:r>
          </w:p>
        </w:tc>
      </w:tr>
    </w:tbl>
    <w:p w14:paraId="41C5F69F" w14:textId="77777777" w:rsidR="005D0E33" w:rsidRDefault="005D0E33" w:rsidP="005D0E3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2930CB9" w14:textId="77777777" w:rsidR="00B171E8" w:rsidRPr="003A4466" w:rsidRDefault="00B171E8" w:rsidP="00831A4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A4466">
        <w:rPr>
          <w:rFonts w:ascii="Arial" w:hAnsi="Arial" w:cs="Arial"/>
          <w:b/>
          <w:sz w:val="24"/>
          <w:szCs w:val="24"/>
        </w:rPr>
        <w:t>RESEARCH ACTIVITY</w:t>
      </w:r>
    </w:p>
    <w:tbl>
      <w:tblPr>
        <w:tblStyle w:val="TableGrid"/>
        <w:tblW w:w="987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7"/>
        <w:gridCol w:w="2638"/>
        <w:gridCol w:w="2071"/>
        <w:gridCol w:w="2662"/>
      </w:tblGrid>
      <w:tr w:rsidR="00B171E8" w:rsidRPr="00D84B09" w14:paraId="1D8378A7" w14:textId="77777777" w:rsidTr="00687F7A">
        <w:trPr>
          <w:trHeight w:val="261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C02AD" w14:textId="77777777" w:rsidR="00B171E8" w:rsidRPr="001A5C5D" w:rsidRDefault="00B171E8" w:rsidP="0025067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A5C5D">
              <w:rPr>
                <w:rFonts w:ascii="Arial" w:hAnsi="Arial" w:cs="Arial"/>
                <w:sz w:val="20"/>
                <w:szCs w:val="20"/>
              </w:rPr>
              <w:t>Area of interest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DF8F25" w14:textId="77777777" w:rsidR="006305E8" w:rsidRPr="00687F7A" w:rsidRDefault="00B171E8" w:rsidP="001920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>Signal Processing, Image Processing, Pattern Recognition</w:t>
            </w:r>
            <w:r w:rsidR="007546CC" w:rsidRPr="00687F7A">
              <w:rPr>
                <w:rFonts w:ascii="Arial" w:hAnsi="Arial" w:cs="Arial"/>
                <w:sz w:val="20"/>
                <w:szCs w:val="20"/>
              </w:rPr>
              <w:t>, Error Control Coding</w:t>
            </w:r>
          </w:p>
        </w:tc>
      </w:tr>
      <w:tr w:rsidR="00E940F8" w:rsidRPr="00D75680" w14:paraId="30CC1917" w14:textId="77777777" w:rsidTr="00E940F8">
        <w:trPr>
          <w:trHeight w:val="173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7B85C08" w14:textId="77777777" w:rsidR="00E940F8" w:rsidRPr="00582E6B" w:rsidRDefault="00E940F8" w:rsidP="0025067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82E6B">
              <w:rPr>
                <w:rFonts w:ascii="Arial" w:hAnsi="Arial" w:cs="Arial"/>
                <w:sz w:val="20"/>
                <w:szCs w:val="20"/>
              </w:rPr>
              <w:t>Publication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0ED8EA6" w14:textId="49632186" w:rsidR="00E940F8" w:rsidRPr="00687F7A" w:rsidRDefault="00E940F8" w:rsidP="001920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 xml:space="preserve">Journals                   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1BF67E" w14:textId="639B82EE" w:rsidR="00E940F8" w:rsidRPr="00687F7A" w:rsidRDefault="00E940F8" w:rsidP="001920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>International – 13</w:t>
            </w:r>
            <w:bookmarkStart w:id="0" w:name="_GoBack"/>
            <w:bookmarkEnd w:id="0"/>
          </w:p>
        </w:tc>
      </w:tr>
      <w:tr w:rsidR="00E940F8" w:rsidRPr="00D75680" w14:paraId="7AA18E32" w14:textId="77777777" w:rsidTr="00E940F8">
        <w:trPr>
          <w:trHeight w:val="172"/>
        </w:trPr>
        <w:tc>
          <w:tcPr>
            <w:tcW w:w="250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638F2B7" w14:textId="77777777" w:rsidR="00E940F8" w:rsidRPr="00582E6B" w:rsidRDefault="00E940F8" w:rsidP="0025067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C43C03" w14:textId="77777777" w:rsidR="00E940F8" w:rsidRPr="00687F7A" w:rsidRDefault="00E940F8" w:rsidP="001920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3EF74A" w14:textId="035C1F68" w:rsidR="00E940F8" w:rsidRPr="00687F7A" w:rsidRDefault="00E940F8" w:rsidP="001920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>National - Nil</w:t>
            </w:r>
          </w:p>
        </w:tc>
      </w:tr>
      <w:tr w:rsidR="00E940F8" w:rsidRPr="00D75680" w14:paraId="59A87AB3" w14:textId="77777777" w:rsidTr="00E940F8">
        <w:trPr>
          <w:trHeight w:val="345"/>
        </w:trPr>
        <w:tc>
          <w:tcPr>
            <w:tcW w:w="250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0E54E6F" w14:textId="77777777" w:rsidR="00E940F8" w:rsidRPr="00582E6B" w:rsidRDefault="00E940F8" w:rsidP="0025067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E6AD875" w14:textId="219B4501" w:rsidR="00E940F8" w:rsidRPr="00687F7A" w:rsidRDefault="00E940F8" w:rsidP="001920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>Conferences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FEEBCB" w14:textId="4C379B49" w:rsidR="00E940F8" w:rsidRPr="00687F7A" w:rsidRDefault="00E940F8" w:rsidP="001920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>International – 11</w:t>
            </w:r>
          </w:p>
        </w:tc>
      </w:tr>
      <w:tr w:rsidR="00E940F8" w:rsidRPr="00D75680" w14:paraId="6F35AD23" w14:textId="77777777" w:rsidTr="00E940F8">
        <w:trPr>
          <w:trHeight w:val="345"/>
        </w:trPr>
        <w:tc>
          <w:tcPr>
            <w:tcW w:w="250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9A8DA" w14:textId="77777777" w:rsidR="00E940F8" w:rsidRPr="00582E6B" w:rsidRDefault="00E940F8" w:rsidP="0025067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0FA8E9" w14:textId="77777777" w:rsidR="00E940F8" w:rsidRPr="00687F7A" w:rsidRDefault="00E940F8" w:rsidP="001920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CFB3E8" w14:textId="5CB2F793" w:rsidR="00E940F8" w:rsidRPr="00687F7A" w:rsidRDefault="00E940F8" w:rsidP="001920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>National – 03</w:t>
            </w:r>
          </w:p>
        </w:tc>
      </w:tr>
      <w:tr w:rsidR="00E940F8" w:rsidRPr="00D75680" w14:paraId="20FD7F5E" w14:textId="77777777" w:rsidTr="00E940F8">
        <w:trPr>
          <w:trHeight w:val="173"/>
        </w:trPr>
        <w:tc>
          <w:tcPr>
            <w:tcW w:w="250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0EB4E9D" w14:textId="77777777" w:rsidR="00E940F8" w:rsidRPr="001A5C5D" w:rsidRDefault="00E940F8" w:rsidP="00E940F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A5C5D">
              <w:rPr>
                <w:rFonts w:ascii="Arial" w:hAnsi="Arial" w:cs="Arial"/>
                <w:sz w:val="20"/>
                <w:szCs w:val="20"/>
              </w:rPr>
              <w:t>Papers communicated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D8F939" w14:textId="77777777" w:rsidR="00E940F8" w:rsidRPr="00687F7A" w:rsidRDefault="00E940F8" w:rsidP="00E940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 xml:space="preserve">Journals-02                                                      </w:t>
            </w:r>
          </w:p>
        </w:tc>
        <w:tc>
          <w:tcPr>
            <w:tcW w:w="4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7D3240" w14:textId="6ADA079E" w:rsidR="00E940F8" w:rsidRPr="00687F7A" w:rsidRDefault="00E940F8" w:rsidP="00E940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>Conference- 01</w:t>
            </w:r>
          </w:p>
        </w:tc>
      </w:tr>
      <w:tr w:rsidR="00E940F8" w:rsidRPr="00D75680" w14:paraId="3FF45007" w14:textId="77777777" w:rsidTr="00687F7A">
        <w:tc>
          <w:tcPr>
            <w:tcW w:w="2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C02E1" w14:textId="77777777" w:rsidR="00E940F8" w:rsidRPr="001A5C5D" w:rsidRDefault="00E940F8" w:rsidP="00E940F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Thesis Supervised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86325E" w14:textId="1F8D2F74" w:rsidR="00E940F8" w:rsidRPr="00687F7A" w:rsidRDefault="00E940F8" w:rsidP="00E940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940F8">
              <w:rPr>
                <w:rFonts w:ascii="Arial" w:hAnsi="Arial" w:cs="Arial"/>
                <w:b/>
                <w:bCs/>
                <w:sz w:val="20"/>
                <w:szCs w:val="20"/>
              </w:rPr>
              <w:t>UG</w:t>
            </w:r>
            <w:r w:rsidRPr="00687F7A">
              <w:rPr>
                <w:rFonts w:ascii="Arial" w:hAnsi="Arial" w:cs="Arial"/>
                <w:sz w:val="20"/>
                <w:szCs w:val="20"/>
              </w:rPr>
              <w:t xml:space="preserve">: 17       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473DBB" w14:textId="46976BF2" w:rsidR="00E940F8" w:rsidRPr="00687F7A" w:rsidRDefault="00E940F8" w:rsidP="00E940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940F8">
              <w:rPr>
                <w:rFonts w:ascii="Arial" w:hAnsi="Arial" w:cs="Arial"/>
                <w:b/>
                <w:bCs/>
                <w:sz w:val="20"/>
                <w:szCs w:val="20"/>
              </w:rPr>
              <w:t>PG</w:t>
            </w:r>
            <w:r w:rsidR="000244B5">
              <w:rPr>
                <w:rFonts w:ascii="Arial" w:hAnsi="Arial" w:cs="Arial"/>
                <w:sz w:val="20"/>
                <w:szCs w:val="20"/>
              </w:rPr>
              <w:t>: 01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D74163" w14:textId="456F3BFB" w:rsidR="00E940F8" w:rsidRPr="00687F7A" w:rsidRDefault="00E940F8" w:rsidP="00E940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940F8">
              <w:rPr>
                <w:rFonts w:ascii="Arial" w:hAnsi="Arial" w:cs="Arial"/>
                <w:b/>
                <w:bCs/>
                <w:sz w:val="20"/>
                <w:szCs w:val="20"/>
              </w:rPr>
              <w:t>PhD</w:t>
            </w:r>
            <w:r w:rsidRPr="00687F7A">
              <w:rPr>
                <w:rFonts w:ascii="Arial" w:hAnsi="Arial" w:cs="Arial"/>
                <w:sz w:val="20"/>
                <w:szCs w:val="20"/>
              </w:rPr>
              <w:t>: NIL</w:t>
            </w:r>
          </w:p>
        </w:tc>
      </w:tr>
      <w:tr w:rsidR="00E940F8" w:rsidRPr="00D75680" w14:paraId="261F94D8" w14:textId="77777777" w:rsidTr="00687F7A">
        <w:tc>
          <w:tcPr>
            <w:tcW w:w="2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EE6F3" w14:textId="77777777" w:rsidR="00E940F8" w:rsidRPr="00582E6B" w:rsidRDefault="00E940F8" w:rsidP="00E940F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82E6B">
              <w:rPr>
                <w:rFonts w:ascii="Arial" w:hAnsi="Arial" w:cs="Arial"/>
                <w:sz w:val="20"/>
                <w:szCs w:val="20"/>
              </w:rPr>
              <w:t>Students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F064DE" w14:textId="54F469F8" w:rsidR="00E940F8" w:rsidRPr="00687F7A" w:rsidRDefault="00E940F8" w:rsidP="00E940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b/>
                <w:sz w:val="20"/>
                <w:szCs w:val="20"/>
              </w:rPr>
              <w:t>B.Tech</w:t>
            </w:r>
            <w:r w:rsidR="000244B5">
              <w:rPr>
                <w:rFonts w:ascii="Arial" w:hAnsi="Arial" w:cs="Arial"/>
                <w:sz w:val="20"/>
                <w:szCs w:val="20"/>
              </w:rPr>
              <w:t xml:space="preserve">  - 03</w:t>
            </w:r>
            <w:r w:rsidRPr="00687F7A">
              <w:rPr>
                <w:rFonts w:ascii="Arial" w:hAnsi="Arial" w:cs="Arial"/>
                <w:sz w:val="20"/>
                <w:szCs w:val="20"/>
              </w:rPr>
              <w:t xml:space="preserve"> Nos. (Full time),                                    </w:t>
            </w:r>
          </w:p>
          <w:p w14:paraId="758F2457" w14:textId="68750540" w:rsidR="00E940F8" w:rsidRPr="00687F7A" w:rsidRDefault="00E940F8" w:rsidP="00E940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b/>
                <w:sz w:val="20"/>
                <w:szCs w:val="20"/>
              </w:rPr>
              <w:t>M.Tech</w:t>
            </w:r>
            <w:r w:rsidRPr="00687F7A">
              <w:rPr>
                <w:rFonts w:ascii="Arial" w:hAnsi="Arial" w:cs="Arial"/>
                <w:sz w:val="20"/>
                <w:szCs w:val="20"/>
              </w:rPr>
              <w:t xml:space="preserve"> - 0</w:t>
            </w:r>
            <w:r w:rsidR="000244B5">
              <w:rPr>
                <w:rFonts w:ascii="Arial" w:hAnsi="Arial" w:cs="Arial"/>
                <w:sz w:val="20"/>
                <w:szCs w:val="20"/>
              </w:rPr>
              <w:t>2</w:t>
            </w:r>
            <w:r w:rsidRPr="00687F7A">
              <w:rPr>
                <w:rFonts w:ascii="Arial" w:hAnsi="Arial" w:cs="Arial"/>
                <w:sz w:val="20"/>
                <w:szCs w:val="20"/>
              </w:rPr>
              <w:t xml:space="preserve"> Nos (Full Time)</w:t>
            </w:r>
          </w:p>
          <w:p w14:paraId="0F7211BF" w14:textId="6AD9FAAA" w:rsidR="00E940F8" w:rsidRPr="00687F7A" w:rsidRDefault="00E940F8" w:rsidP="00E940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b/>
                <w:sz w:val="20"/>
                <w:szCs w:val="20"/>
              </w:rPr>
              <w:t>Ph.D</w:t>
            </w:r>
            <w:r w:rsidR="000244B5">
              <w:rPr>
                <w:rFonts w:ascii="Arial" w:hAnsi="Arial" w:cs="Arial"/>
                <w:sz w:val="20"/>
                <w:szCs w:val="20"/>
              </w:rPr>
              <w:t>.    -  03</w:t>
            </w:r>
            <w:r w:rsidRPr="00687F7A">
              <w:rPr>
                <w:rFonts w:ascii="Arial" w:hAnsi="Arial" w:cs="Arial"/>
                <w:sz w:val="20"/>
                <w:szCs w:val="20"/>
              </w:rPr>
              <w:t xml:space="preserve"> Nos.(Full time – 02, Part time – 01)</w:t>
            </w:r>
          </w:p>
        </w:tc>
      </w:tr>
      <w:tr w:rsidR="00E940F8" w:rsidRPr="00D75680" w14:paraId="0B4E1BB2" w14:textId="77777777" w:rsidTr="00687F7A">
        <w:tc>
          <w:tcPr>
            <w:tcW w:w="2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DEEBF" w14:textId="77777777" w:rsidR="00E940F8" w:rsidRPr="00582E6B" w:rsidRDefault="00E940F8" w:rsidP="00E940F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82E6B">
              <w:rPr>
                <w:rFonts w:ascii="Arial" w:hAnsi="Arial" w:cs="Arial"/>
                <w:sz w:val="20"/>
                <w:szCs w:val="20"/>
              </w:rPr>
              <w:t>Google Scholar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DCEBC7" w14:textId="77777777" w:rsidR="00E940F8" w:rsidRPr="001A5C5D" w:rsidRDefault="009130C2" w:rsidP="00E940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E940F8" w:rsidRPr="001A5C5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https://scholar.google.co.th/citations?user=N0hHzvsAAAAJ&amp;hl=en</w:t>
              </w:r>
            </w:hyperlink>
            <w:r w:rsidR="00E940F8" w:rsidRPr="001A5C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940F8" w:rsidRPr="00D75680" w14:paraId="254D4014" w14:textId="77777777" w:rsidTr="00687F7A">
        <w:tc>
          <w:tcPr>
            <w:tcW w:w="2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92C71" w14:textId="5D62E6C2" w:rsidR="00E940F8" w:rsidRPr="001A5C5D" w:rsidRDefault="00E940F8" w:rsidP="00E940F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A5C5D">
              <w:rPr>
                <w:rFonts w:ascii="Arial" w:hAnsi="Arial" w:cs="Arial"/>
                <w:sz w:val="20"/>
                <w:szCs w:val="20"/>
              </w:rPr>
              <w:t xml:space="preserve">ORCID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1A5C5D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7ACE67" w14:textId="77777777" w:rsidR="00E940F8" w:rsidRPr="001A5C5D" w:rsidRDefault="009130C2" w:rsidP="00E940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E940F8" w:rsidRPr="001A5C5D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https://orcid.org/0000-0002-1959-6452</w:t>
              </w:r>
            </w:hyperlink>
          </w:p>
        </w:tc>
      </w:tr>
      <w:tr w:rsidR="00E940F8" w:rsidRPr="00D75680" w14:paraId="3F580A98" w14:textId="77777777" w:rsidTr="00687F7A">
        <w:tc>
          <w:tcPr>
            <w:tcW w:w="2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00015" w14:textId="68AC9033" w:rsidR="00E940F8" w:rsidRPr="001A5C5D" w:rsidRDefault="00E940F8" w:rsidP="00E940F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 of Science Researcher ID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2FDDAD" w14:textId="77777777" w:rsidR="00E940F8" w:rsidRPr="00582E6B" w:rsidRDefault="009130C2" w:rsidP="00E940F8">
            <w:pPr>
              <w:pStyle w:val="light-bar-left"/>
            </w:pPr>
            <w:hyperlink r:id="rId13" w:tooltip="Copy and share this profile's URL" w:history="1">
              <w:r w:rsidR="00E940F8" w:rsidRPr="00582E6B">
                <w:rPr>
                  <w:rStyle w:val="Hyperlink"/>
                  <w:rFonts w:ascii="Arial" w:eastAsiaTheme="minorHAnsi" w:hAnsi="Arial" w:cs="Arial"/>
                  <w:sz w:val="20"/>
                  <w:szCs w:val="20"/>
                  <w:u w:val="none"/>
                  <w:shd w:val="clear" w:color="auto" w:fill="FFFFFF"/>
                  <w:lang w:val="en-IN"/>
                </w:rPr>
                <w:t>N-4584-2019</w:t>
              </w:r>
            </w:hyperlink>
          </w:p>
        </w:tc>
      </w:tr>
      <w:tr w:rsidR="00E940F8" w:rsidRPr="00D75680" w14:paraId="2CF1BC40" w14:textId="77777777" w:rsidTr="00687F7A">
        <w:tc>
          <w:tcPr>
            <w:tcW w:w="2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B2D68" w14:textId="77777777" w:rsidR="00E940F8" w:rsidRDefault="00E940F8" w:rsidP="00E940F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Scopus Author ID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29AD7E" w14:textId="77777777" w:rsidR="00E940F8" w:rsidRPr="00582E6B" w:rsidRDefault="00E940F8" w:rsidP="00E940F8">
            <w:pPr>
              <w:pStyle w:val="light-bar-left"/>
              <w:rPr>
                <w:rStyle w:val="Hyperlink"/>
                <w:rFonts w:ascii="Arial" w:eastAsiaTheme="minorHAnsi" w:hAnsi="Arial" w:cs="Arial"/>
                <w:sz w:val="20"/>
                <w:szCs w:val="20"/>
                <w:u w:val="none"/>
                <w:shd w:val="clear" w:color="auto" w:fill="FFFFFF"/>
                <w:lang w:val="en-IN"/>
              </w:rPr>
            </w:pPr>
            <w:r w:rsidRPr="00582E6B">
              <w:rPr>
                <w:rStyle w:val="Hyperlink"/>
                <w:rFonts w:ascii="Arial" w:eastAsiaTheme="minorHAnsi" w:hAnsi="Arial" w:cs="Arial"/>
                <w:sz w:val="20"/>
                <w:szCs w:val="20"/>
                <w:u w:val="none"/>
                <w:shd w:val="clear" w:color="auto" w:fill="FFFFFF"/>
                <w:lang w:val="en-IN"/>
              </w:rPr>
              <w:t>26423133700</w:t>
            </w:r>
          </w:p>
        </w:tc>
      </w:tr>
      <w:tr w:rsidR="00E940F8" w:rsidRPr="00D75680" w14:paraId="1D1885EF" w14:textId="77777777" w:rsidTr="00687F7A">
        <w:tc>
          <w:tcPr>
            <w:tcW w:w="2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FB84B" w14:textId="77777777" w:rsidR="00E940F8" w:rsidRPr="001A5C5D" w:rsidRDefault="00E940F8" w:rsidP="00E940F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LinkedI</w:t>
            </w:r>
            <w:r w:rsidRPr="001A5C5D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DDF54E" w14:textId="77777777" w:rsidR="00E940F8" w:rsidRPr="001A5C5D" w:rsidRDefault="009130C2" w:rsidP="00E940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E940F8" w:rsidRPr="00ED2C50">
                <w:rPr>
                  <w:rStyle w:val="Hyperlink"/>
                </w:rPr>
                <w:t>https://www.linkedin.com/in/malaya-nath-582b5218</w:t>
              </w:r>
            </w:hyperlink>
            <w:r w:rsidR="00E940F8">
              <w:t xml:space="preserve"> </w:t>
            </w:r>
          </w:p>
        </w:tc>
      </w:tr>
      <w:tr w:rsidR="00E940F8" w:rsidRPr="00D75680" w14:paraId="7F9C2D48" w14:textId="77777777" w:rsidTr="00687F7A">
        <w:tc>
          <w:tcPr>
            <w:tcW w:w="2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6D812" w14:textId="77777777" w:rsidR="00E940F8" w:rsidRPr="001A5C5D" w:rsidRDefault="00E940F8" w:rsidP="00E940F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A5C5D">
              <w:rPr>
                <w:rFonts w:ascii="Arial" w:hAnsi="Arial" w:cs="Arial"/>
                <w:sz w:val="20"/>
                <w:szCs w:val="20"/>
              </w:rPr>
              <w:t>Facebook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2C17DC" w14:textId="77777777" w:rsidR="00E940F8" w:rsidRPr="001A5C5D" w:rsidRDefault="009130C2" w:rsidP="00E940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494A4C"/>
                <w:sz w:val="20"/>
                <w:szCs w:val="20"/>
                <w:shd w:val="clear" w:color="auto" w:fill="FFFFFF"/>
              </w:rPr>
            </w:pPr>
            <w:hyperlink r:id="rId15" w:history="1">
              <w:r w:rsidR="00E940F8" w:rsidRPr="001A5C5D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malaya.nath@gmail.com</w:t>
              </w:r>
            </w:hyperlink>
            <w:r w:rsidR="00E940F8" w:rsidRPr="001A5C5D">
              <w:rPr>
                <w:rFonts w:ascii="Arial" w:hAnsi="Arial" w:cs="Arial"/>
                <w:color w:val="494A4C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14:paraId="2582259C" w14:textId="77777777" w:rsidR="005D0E33" w:rsidRDefault="005D0E33" w:rsidP="005D0E3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CE98E4B" w14:textId="77777777" w:rsidR="00204B23" w:rsidRPr="00204B23" w:rsidRDefault="00D8661D" w:rsidP="00204B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PROFESSIONAL </w:t>
      </w:r>
      <w:r w:rsidR="00204B23">
        <w:rPr>
          <w:rFonts w:ascii="Arial" w:hAnsi="Arial" w:cs="Arial"/>
          <w:b/>
          <w:sz w:val="24"/>
          <w:szCs w:val="24"/>
        </w:rPr>
        <w:t>MEMBERSHIP</w:t>
      </w:r>
    </w:p>
    <w:tbl>
      <w:tblPr>
        <w:tblStyle w:val="TableGrid"/>
        <w:tblW w:w="9878" w:type="dxa"/>
        <w:tblInd w:w="720" w:type="dxa"/>
        <w:tblLook w:val="04A0" w:firstRow="1" w:lastRow="0" w:firstColumn="1" w:lastColumn="0" w:noHBand="0" w:noVBand="1"/>
      </w:tblPr>
      <w:tblGrid>
        <w:gridCol w:w="5328"/>
        <w:gridCol w:w="4550"/>
      </w:tblGrid>
      <w:tr w:rsidR="00204B23" w:rsidRPr="00D84B09" w14:paraId="0FF5CF9D" w14:textId="77777777" w:rsidTr="00687F7A">
        <w:trPr>
          <w:trHeight w:val="261"/>
        </w:trPr>
        <w:tc>
          <w:tcPr>
            <w:tcW w:w="5328" w:type="dxa"/>
            <w:vAlign w:val="center"/>
          </w:tcPr>
          <w:p w14:paraId="770484B2" w14:textId="77777777" w:rsidR="00204B23" w:rsidRPr="001A5C5D" w:rsidRDefault="00204B23" w:rsidP="0025067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C5D">
              <w:rPr>
                <w:rFonts w:ascii="Arial" w:hAnsi="Arial" w:cs="Arial"/>
                <w:sz w:val="20"/>
                <w:szCs w:val="20"/>
              </w:rPr>
              <w:t>Indian Society for Technical Education (</w:t>
            </w:r>
            <w:r w:rsidRPr="001A5C5D">
              <w:rPr>
                <w:rFonts w:ascii="Arial" w:hAnsi="Arial" w:cs="Arial"/>
                <w:b/>
                <w:sz w:val="20"/>
                <w:szCs w:val="20"/>
              </w:rPr>
              <w:t>ISTE</w:t>
            </w:r>
            <w:r w:rsidRPr="001A5C5D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03639C60" w14:textId="77777777" w:rsidR="00204B23" w:rsidRPr="001A5C5D" w:rsidRDefault="009130C2" w:rsidP="0025067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204B23" w:rsidRPr="001A5C5D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www.isteonline.in</w:t>
              </w:r>
            </w:hyperlink>
            <w:r w:rsidR="00204B23" w:rsidRPr="001A5C5D">
              <w:rPr>
                <w:rFonts w:ascii="Arial" w:hAnsi="Arial" w:cs="Arial"/>
                <w:color w:val="00662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550" w:type="dxa"/>
            <w:vAlign w:val="center"/>
          </w:tcPr>
          <w:p w14:paraId="1F72BE28" w14:textId="77777777" w:rsidR="00204B23" w:rsidRPr="001A5C5D" w:rsidRDefault="00157AD0" w:rsidP="001920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5C5D">
              <w:rPr>
                <w:rFonts w:ascii="Arial" w:hAnsi="Arial" w:cs="Arial"/>
                <w:sz w:val="20"/>
                <w:szCs w:val="20"/>
              </w:rPr>
              <w:t>Life Member</w:t>
            </w:r>
            <w:r w:rsidR="00204B23" w:rsidRPr="001A5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7C3F" w:rsidRPr="001A5C5D">
              <w:rPr>
                <w:rFonts w:ascii="Arial" w:hAnsi="Arial" w:cs="Arial"/>
                <w:sz w:val="20"/>
                <w:szCs w:val="20"/>
              </w:rPr>
              <w:t>41505</w:t>
            </w:r>
          </w:p>
        </w:tc>
      </w:tr>
      <w:tr w:rsidR="00204B23" w14:paraId="40291A89" w14:textId="77777777" w:rsidTr="00687F7A">
        <w:tc>
          <w:tcPr>
            <w:tcW w:w="5328" w:type="dxa"/>
            <w:vAlign w:val="center"/>
          </w:tcPr>
          <w:p w14:paraId="4ABDCC01" w14:textId="0EA891F6" w:rsidR="00204B23" w:rsidRPr="000244B5" w:rsidRDefault="000244B5" w:rsidP="0025067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4B5">
              <w:rPr>
                <w:rFonts w:ascii="Arial" w:hAnsi="Arial" w:cs="Arial"/>
                <w:sz w:val="20"/>
                <w:szCs w:val="20"/>
              </w:rPr>
              <w:t>IEEE Member</w:t>
            </w:r>
          </w:p>
        </w:tc>
        <w:tc>
          <w:tcPr>
            <w:tcW w:w="4550" w:type="dxa"/>
            <w:vAlign w:val="center"/>
          </w:tcPr>
          <w:p w14:paraId="6FAD18C4" w14:textId="77777777" w:rsidR="00377C3F" w:rsidRDefault="000244B5" w:rsidP="001920B9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ID: </w:t>
            </w:r>
            <w:r>
              <w:t>80635259</w:t>
            </w:r>
            <w:r>
              <w:t>,</w:t>
            </w:r>
          </w:p>
          <w:p w14:paraId="51D87F3D" w14:textId="77777777" w:rsidR="000244B5" w:rsidRDefault="000244B5" w:rsidP="001920B9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Region: </w:t>
            </w:r>
            <w:r>
              <w:t>R10 -Asia and Pacific</w:t>
            </w:r>
          </w:p>
          <w:p w14:paraId="5E215790" w14:textId="2A98A962" w:rsidR="000244B5" w:rsidRPr="001A5C5D" w:rsidRDefault="000244B5" w:rsidP="001920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Section: </w:t>
            </w:r>
            <w:r>
              <w:t>Madras Section</w:t>
            </w:r>
          </w:p>
        </w:tc>
      </w:tr>
    </w:tbl>
    <w:p w14:paraId="03EBD0D7" w14:textId="5E9C098B" w:rsidR="00D8661D" w:rsidRDefault="00D8661D" w:rsidP="00D866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8B77E22" w14:textId="095C1D00" w:rsidR="00D8661D" w:rsidRPr="00D8661D" w:rsidRDefault="00D8661D" w:rsidP="00D8661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POTENTIAL</w:t>
      </w:r>
      <w:r w:rsidR="002B4038">
        <w:rPr>
          <w:rFonts w:ascii="Arial" w:hAnsi="Arial" w:cs="Arial"/>
          <w:b/>
          <w:sz w:val="24"/>
          <w:szCs w:val="24"/>
        </w:rPr>
        <w:t xml:space="preserve"> &amp;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8661D">
        <w:rPr>
          <w:rFonts w:ascii="Arial" w:hAnsi="Arial" w:cs="Arial"/>
          <w:b/>
          <w:sz w:val="24"/>
          <w:szCs w:val="24"/>
        </w:rPr>
        <w:t>STRENGTH</w:t>
      </w:r>
    </w:p>
    <w:tbl>
      <w:tblPr>
        <w:tblStyle w:val="TableGrid"/>
        <w:tblW w:w="9878" w:type="dxa"/>
        <w:tblInd w:w="720" w:type="dxa"/>
        <w:tblLook w:val="04A0" w:firstRow="1" w:lastRow="0" w:firstColumn="1" w:lastColumn="0" w:noHBand="0" w:noVBand="1"/>
      </w:tblPr>
      <w:tblGrid>
        <w:gridCol w:w="1705"/>
        <w:gridCol w:w="8173"/>
      </w:tblGrid>
      <w:tr w:rsidR="00D8661D" w14:paraId="2240B469" w14:textId="77777777" w:rsidTr="00687F7A">
        <w:tc>
          <w:tcPr>
            <w:tcW w:w="1705" w:type="dxa"/>
            <w:vAlign w:val="center"/>
          </w:tcPr>
          <w:p w14:paraId="026E9068" w14:textId="77777777" w:rsidR="00D8661D" w:rsidRPr="000B611E" w:rsidRDefault="00D8661D" w:rsidP="00412F5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611E">
              <w:rPr>
                <w:rFonts w:ascii="Arial" w:hAnsi="Arial" w:cs="Arial"/>
                <w:sz w:val="20"/>
                <w:szCs w:val="20"/>
              </w:rPr>
              <w:t>Skills</w:t>
            </w:r>
          </w:p>
        </w:tc>
        <w:tc>
          <w:tcPr>
            <w:tcW w:w="8173" w:type="dxa"/>
            <w:vAlign w:val="center"/>
          </w:tcPr>
          <w:p w14:paraId="66A6A625" w14:textId="4C6AF2ED" w:rsidR="00D8661D" w:rsidRPr="00687F7A" w:rsidRDefault="00D8661D" w:rsidP="000244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 xml:space="preserve">MATLAB </w:t>
            </w:r>
            <w:r w:rsidR="000244B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687F7A">
              <w:rPr>
                <w:rFonts w:ascii="Arial" w:hAnsi="Arial" w:cs="Arial"/>
                <w:sz w:val="20"/>
                <w:szCs w:val="20"/>
              </w:rPr>
              <w:t xml:space="preserve"> Python</w:t>
            </w:r>
          </w:p>
        </w:tc>
      </w:tr>
      <w:tr w:rsidR="008A2D2D" w14:paraId="21C2AB7C" w14:textId="77777777" w:rsidTr="00687F7A">
        <w:tc>
          <w:tcPr>
            <w:tcW w:w="1705" w:type="dxa"/>
            <w:vAlign w:val="center"/>
          </w:tcPr>
          <w:p w14:paraId="2755D7E5" w14:textId="77777777" w:rsidR="008A2D2D" w:rsidRPr="000B611E" w:rsidRDefault="008A2D2D" w:rsidP="00412F5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B611E">
              <w:rPr>
                <w:rFonts w:ascii="Arial" w:hAnsi="Arial" w:cs="Arial"/>
                <w:sz w:val="20"/>
                <w:szCs w:val="20"/>
              </w:rPr>
              <w:t>Strength</w:t>
            </w:r>
          </w:p>
        </w:tc>
        <w:tc>
          <w:tcPr>
            <w:tcW w:w="8173" w:type="dxa"/>
            <w:vAlign w:val="center"/>
          </w:tcPr>
          <w:p w14:paraId="23482510" w14:textId="77777777" w:rsidR="008A2D2D" w:rsidRPr="00687F7A" w:rsidRDefault="008A2D2D" w:rsidP="00412F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>Dedicated, Versatile, Confident, Competitive, Quick Learner, Adaptable, Amiable Nature and Behaviour Care for our society, Ethical behaviour, Righteousness, Honest and Sincere, Transparent in commitment and dealings, Objective in taking decisions</w:t>
            </w:r>
          </w:p>
        </w:tc>
      </w:tr>
    </w:tbl>
    <w:p w14:paraId="71C3F037" w14:textId="6DBFEA13" w:rsidR="00FA50EA" w:rsidRDefault="00FA50EA" w:rsidP="00FA50EA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683BFD4" w14:textId="37631BA1" w:rsidR="002B4038" w:rsidRDefault="002B4038" w:rsidP="00FA50EA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027D3D1" w14:textId="77777777" w:rsidR="002B4038" w:rsidRDefault="002B4038" w:rsidP="00FA50EA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ABB0089" w14:textId="69297A98" w:rsidR="00A554EC" w:rsidRDefault="009F1351" w:rsidP="00D8661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A4466">
        <w:rPr>
          <w:rFonts w:ascii="Arial" w:hAnsi="Arial" w:cs="Arial"/>
          <w:b/>
          <w:sz w:val="24"/>
          <w:szCs w:val="24"/>
        </w:rPr>
        <w:lastRenderedPageBreak/>
        <w:t>REFERENCE</w:t>
      </w:r>
      <w:r w:rsidR="00C4050C">
        <w:rPr>
          <w:rFonts w:ascii="Arial" w:hAnsi="Arial" w:cs="Arial"/>
          <w:b/>
          <w:sz w:val="24"/>
          <w:szCs w:val="24"/>
        </w:rPr>
        <w:t>S</w:t>
      </w:r>
    </w:p>
    <w:tbl>
      <w:tblPr>
        <w:tblStyle w:val="TableGrid"/>
        <w:tblW w:w="6585" w:type="dxa"/>
        <w:jc w:val="center"/>
        <w:tblLook w:val="04A0" w:firstRow="1" w:lastRow="0" w:firstColumn="1" w:lastColumn="0" w:noHBand="0" w:noVBand="1"/>
      </w:tblPr>
      <w:tblGrid>
        <w:gridCol w:w="3292"/>
        <w:gridCol w:w="3293"/>
      </w:tblGrid>
      <w:tr w:rsidR="004E5770" w14:paraId="751313E5" w14:textId="77777777" w:rsidTr="004E5770">
        <w:trPr>
          <w:jc w:val="center"/>
        </w:trPr>
        <w:tc>
          <w:tcPr>
            <w:tcW w:w="3292" w:type="dxa"/>
          </w:tcPr>
          <w:p w14:paraId="1A8ED5AA" w14:textId="77777777" w:rsidR="004E5770" w:rsidRPr="00687F7A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b/>
                <w:sz w:val="20"/>
                <w:szCs w:val="20"/>
              </w:rPr>
              <w:t>Dr. Ajay Kumar Mishra</w:t>
            </w:r>
            <w:r w:rsidRPr="00687F7A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4A79E91" w14:textId="77777777" w:rsidR="004E5770" w:rsidRPr="00687F7A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 xml:space="preserve">Assistant Professor, Dept. of Physics, </w:t>
            </w:r>
          </w:p>
          <w:p w14:paraId="5D7B0946" w14:textId="77777777" w:rsidR="004E5770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 xml:space="preserve">NIT Puducherry, </w:t>
            </w:r>
          </w:p>
          <w:p w14:paraId="541FB226" w14:textId="77777777" w:rsidR="004E5770" w:rsidRPr="00687F7A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>Karaikal-609609, India</w:t>
            </w:r>
          </w:p>
          <w:p w14:paraId="5F022EF9" w14:textId="77777777" w:rsidR="004E5770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>Phone: +91-4368-265-235 (Ext. 233)</w:t>
            </w:r>
          </w:p>
          <w:p w14:paraId="71D0F81F" w14:textId="77777777" w:rsidR="004E5770" w:rsidRPr="00687F7A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CBAC27" w14:textId="77777777" w:rsidR="004E5770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984DC7" w14:textId="77777777" w:rsidR="004E5770" w:rsidRPr="00687F7A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7F7A">
              <w:rPr>
                <w:rFonts w:ascii="Arial" w:hAnsi="Arial" w:cs="Arial"/>
                <w:b/>
                <w:sz w:val="20"/>
                <w:szCs w:val="20"/>
              </w:rPr>
              <w:t xml:space="preserve">Mobile: +91-8939565922 </w:t>
            </w:r>
          </w:p>
          <w:p w14:paraId="77A7D1FA" w14:textId="45EC9DA4" w:rsidR="004E5770" w:rsidRPr="00687F7A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4038">
              <w:rPr>
                <w:rFonts w:ascii="Arial" w:hAnsi="Arial" w:cs="Arial"/>
                <w:b/>
                <w:iCs/>
                <w:sz w:val="20"/>
                <w:szCs w:val="20"/>
              </w:rPr>
              <w:t>Email</w:t>
            </w:r>
            <w:r w:rsidRPr="00687F7A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hyperlink r:id="rId17" w:history="1">
              <w:r w:rsidRPr="00B86897">
                <w:rPr>
                  <w:rStyle w:val="Hyperlink"/>
                  <w:rFonts w:ascii="Arial" w:hAnsi="Arial" w:cs="Arial"/>
                  <w:sz w:val="20"/>
                  <w:szCs w:val="20"/>
                </w:rPr>
                <w:t>akmishra.nitpy@gmail.com</w:t>
              </w:r>
            </w:hyperlink>
          </w:p>
        </w:tc>
        <w:tc>
          <w:tcPr>
            <w:tcW w:w="3293" w:type="dxa"/>
          </w:tcPr>
          <w:p w14:paraId="4C6F6926" w14:textId="18FFE944" w:rsidR="004E5770" w:rsidRPr="00687F7A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b/>
                <w:sz w:val="20"/>
                <w:szCs w:val="20"/>
              </w:rPr>
              <w:t xml:space="preserve">Dr. </w:t>
            </w:r>
            <w:r>
              <w:rPr>
                <w:rFonts w:ascii="Arial" w:hAnsi="Arial" w:cs="Arial"/>
                <w:b/>
                <w:sz w:val="20"/>
                <w:szCs w:val="20"/>
              </w:rPr>
              <w:t>G. S. Mahapatra</w:t>
            </w:r>
            <w:r w:rsidRPr="00687F7A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921BF1A" w14:textId="6882F70E" w:rsidR="004E5770" w:rsidRPr="00687F7A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ssociate</w:t>
            </w:r>
            <w:r w:rsidRPr="00687F7A">
              <w:rPr>
                <w:rFonts w:ascii="Arial" w:hAnsi="Arial" w:cs="Arial"/>
                <w:sz w:val="20"/>
                <w:szCs w:val="20"/>
              </w:rPr>
              <w:t xml:space="preserve"> Professor, Dept. of </w:t>
            </w:r>
            <w:r>
              <w:rPr>
                <w:rFonts w:ascii="Arial" w:hAnsi="Arial" w:cs="Arial"/>
                <w:sz w:val="20"/>
                <w:szCs w:val="20"/>
              </w:rPr>
              <w:t>Mathematics</w:t>
            </w:r>
            <w:r w:rsidRPr="00687F7A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EAD42A7" w14:textId="77777777" w:rsidR="004E5770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 xml:space="preserve">NIT Puducherry, </w:t>
            </w:r>
          </w:p>
          <w:p w14:paraId="67E2E452" w14:textId="77777777" w:rsidR="004E5770" w:rsidRPr="00687F7A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>Karaikal-609609, India</w:t>
            </w:r>
          </w:p>
          <w:p w14:paraId="065E0DF6" w14:textId="6E6510DC" w:rsidR="004E5770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 xml:space="preserve">Phone: +91-4368-265-235 (Ext. </w:t>
            </w:r>
            <w:r w:rsidR="00234367">
              <w:rPr>
                <w:rFonts w:ascii="Arial" w:hAnsi="Arial" w:cs="Arial"/>
                <w:sz w:val="20"/>
                <w:szCs w:val="20"/>
              </w:rPr>
              <w:t>231</w:t>
            </w:r>
            <w:r w:rsidRPr="00687F7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14A469F" w14:textId="77777777" w:rsidR="004E5770" w:rsidRPr="00687F7A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841AB3" w14:textId="77777777" w:rsidR="004E5770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01362B" w14:textId="28690812" w:rsidR="004E5770" w:rsidRPr="00687F7A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7F7A">
              <w:rPr>
                <w:rFonts w:ascii="Arial" w:hAnsi="Arial" w:cs="Arial"/>
                <w:b/>
                <w:sz w:val="20"/>
                <w:szCs w:val="20"/>
              </w:rPr>
              <w:t>Mobile: +91-</w:t>
            </w:r>
            <w:r>
              <w:rPr>
                <w:rFonts w:ascii="Arial" w:hAnsi="Arial" w:cs="Arial"/>
                <w:b/>
                <w:sz w:val="20"/>
                <w:szCs w:val="20"/>
              </w:rPr>
              <w:t>7598111189</w:t>
            </w:r>
            <w:r w:rsidRPr="00687F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7E109F0" w14:textId="763FE7A0" w:rsidR="004E5770" w:rsidRPr="00687F7A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4038">
              <w:rPr>
                <w:rFonts w:ascii="Arial" w:hAnsi="Arial" w:cs="Arial"/>
                <w:b/>
                <w:iCs/>
                <w:sz w:val="20"/>
                <w:szCs w:val="20"/>
              </w:rPr>
              <w:t>Email</w:t>
            </w:r>
            <w:r w:rsidRPr="00687F7A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hyperlink r:id="rId18" w:history="1">
              <w:r w:rsidRPr="00234367">
                <w:rPr>
                  <w:rStyle w:val="Hyperlink"/>
                  <w:rFonts w:ascii="Arial" w:hAnsi="Arial" w:cs="Arial"/>
                  <w:sz w:val="20"/>
                  <w:szCs w:val="20"/>
                </w:rPr>
                <w:t>gs.mahapatra@nitpy.ac.in</w:t>
              </w:r>
            </w:hyperlink>
            <w:r>
              <w:t xml:space="preserve"> </w:t>
            </w:r>
          </w:p>
        </w:tc>
      </w:tr>
      <w:tr w:rsidR="004E5770" w14:paraId="1E86B22C" w14:textId="77777777" w:rsidTr="004E5770">
        <w:trPr>
          <w:jc w:val="center"/>
        </w:trPr>
        <w:tc>
          <w:tcPr>
            <w:tcW w:w="3292" w:type="dxa"/>
          </w:tcPr>
          <w:p w14:paraId="249E76F1" w14:textId="308ED35E" w:rsidR="004E5770" w:rsidRPr="00687F7A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3" w:type="dxa"/>
          </w:tcPr>
          <w:p w14:paraId="6E45C175" w14:textId="343D5912" w:rsidR="004E5770" w:rsidRPr="00687F7A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5770" w14:paraId="09F0ABF5" w14:textId="77777777" w:rsidTr="004E5770">
        <w:trPr>
          <w:jc w:val="center"/>
        </w:trPr>
        <w:tc>
          <w:tcPr>
            <w:tcW w:w="3292" w:type="dxa"/>
          </w:tcPr>
          <w:p w14:paraId="1AABB669" w14:textId="77777777" w:rsidR="004E5770" w:rsidRPr="00687F7A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7F7A">
              <w:rPr>
                <w:rFonts w:ascii="Arial" w:hAnsi="Arial" w:cs="Arial"/>
                <w:b/>
                <w:sz w:val="20"/>
                <w:szCs w:val="20"/>
              </w:rPr>
              <w:t>Dr. Samarendra Dandapat</w:t>
            </w:r>
          </w:p>
          <w:p w14:paraId="4881A107" w14:textId="77777777" w:rsidR="004E5770" w:rsidRPr="00687F7A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 xml:space="preserve">Professor, Dept. of EEE, </w:t>
            </w:r>
          </w:p>
          <w:p w14:paraId="300B5CF1" w14:textId="77777777" w:rsidR="004E5770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 xml:space="preserve">IIT Guwahati, </w:t>
            </w:r>
          </w:p>
          <w:p w14:paraId="3EF94365" w14:textId="77777777" w:rsidR="004E5770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 xml:space="preserve">Guwahati-781039, India </w:t>
            </w:r>
          </w:p>
          <w:p w14:paraId="7B9B5C38" w14:textId="77777777" w:rsidR="004E5770" w:rsidRPr="00687F7A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2DCB14" w14:textId="77777777" w:rsidR="004E5770" w:rsidRPr="00687F7A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 xml:space="preserve">Phone: 0361-258-2505 (O), </w:t>
            </w:r>
          </w:p>
          <w:p w14:paraId="01D48620" w14:textId="77777777" w:rsidR="004E5770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 xml:space="preserve">            0361-258-4505 (R)</w:t>
            </w:r>
          </w:p>
          <w:p w14:paraId="512A3485" w14:textId="77777777" w:rsidR="004E5770" w:rsidRPr="00687F7A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>Fax: 0361-258-2542</w:t>
            </w:r>
          </w:p>
          <w:p w14:paraId="5B2DA351" w14:textId="77777777" w:rsidR="004E5770" w:rsidRPr="00687F7A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DF3279" w14:textId="77777777" w:rsidR="004E5770" w:rsidRPr="00687F7A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7F7A">
              <w:rPr>
                <w:rFonts w:ascii="Arial" w:hAnsi="Arial" w:cs="Arial"/>
                <w:b/>
                <w:sz w:val="20"/>
                <w:szCs w:val="20"/>
              </w:rPr>
              <w:t>Mobile: +91-9435119011</w:t>
            </w:r>
          </w:p>
          <w:p w14:paraId="4F3FD4BA" w14:textId="0D9FE97B" w:rsidR="004E5770" w:rsidRPr="00687F7A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4038">
              <w:rPr>
                <w:rFonts w:ascii="Arial" w:hAnsi="Arial" w:cs="Arial"/>
                <w:b/>
                <w:iCs/>
                <w:sz w:val="20"/>
                <w:szCs w:val="20"/>
              </w:rPr>
              <w:t>Email</w:t>
            </w:r>
            <w:r w:rsidRPr="00687F7A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  <w:r w:rsidRPr="00687F7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9" w:history="1">
              <w:r w:rsidRPr="00687F7A">
                <w:rPr>
                  <w:rStyle w:val="Hyperlink"/>
                  <w:rFonts w:ascii="Arial" w:hAnsi="Arial" w:cs="Arial"/>
                  <w:sz w:val="20"/>
                  <w:szCs w:val="20"/>
                </w:rPr>
                <w:t>samaren@iitg.ernet.in</w:t>
              </w:r>
            </w:hyperlink>
          </w:p>
        </w:tc>
        <w:tc>
          <w:tcPr>
            <w:tcW w:w="3293" w:type="dxa"/>
          </w:tcPr>
          <w:p w14:paraId="4ACCDCE4" w14:textId="77777777" w:rsidR="004E5770" w:rsidRPr="00687F7A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b/>
                <w:sz w:val="20"/>
                <w:szCs w:val="20"/>
              </w:rPr>
              <w:t xml:space="preserve">Dr. P. K. Bora </w:t>
            </w:r>
          </w:p>
          <w:p w14:paraId="3042E791" w14:textId="77777777" w:rsidR="004E5770" w:rsidRPr="00687F7A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 xml:space="preserve">Professor, Dept. of EEE, </w:t>
            </w:r>
          </w:p>
          <w:p w14:paraId="11BA6179" w14:textId="77777777" w:rsidR="004E5770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 xml:space="preserve">IIT Guwahati, </w:t>
            </w:r>
          </w:p>
          <w:p w14:paraId="363A107C" w14:textId="77777777" w:rsidR="004E5770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 xml:space="preserve">Guwahati-781039, India </w:t>
            </w:r>
          </w:p>
          <w:p w14:paraId="6C97415B" w14:textId="77777777" w:rsidR="004E5770" w:rsidRPr="00687F7A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B337E0" w14:textId="77777777" w:rsidR="004E5770" w:rsidRPr="00687F7A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 xml:space="preserve">Phone: 0361-258-2502 (O), </w:t>
            </w:r>
          </w:p>
          <w:p w14:paraId="53732A92" w14:textId="77777777" w:rsidR="004E5770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 xml:space="preserve">            0361-258-4502 (R)</w:t>
            </w:r>
          </w:p>
          <w:p w14:paraId="0435049A" w14:textId="77777777" w:rsidR="004E5770" w:rsidRPr="00687F7A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F7A">
              <w:rPr>
                <w:rFonts w:ascii="Arial" w:hAnsi="Arial" w:cs="Arial"/>
                <w:sz w:val="20"/>
                <w:szCs w:val="20"/>
              </w:rPr>
              <w:t>Fax: 0361-258-2542</w:t>
            </w:r>
          </w:p>
          <w:p w14:paraId="00FE3F19" w14:textId="77777777" w:rsidR="004E5770" w:rsidRPr="00687F7A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C74992" w14:textId="77777777" w:rsidR="004E5770" w:rsidRPr="00687F7A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7F7A">
              <w:rPr>
                <w:rFonts w:ascii="Arial" w:hAnsi="Arial" w:cs="Arial"/>
                <w:b/>
                <w:sz w:val="20"/>
                <w:szCs w:val="20"/>
              </w:rPr>
              <w:t>Mobile: +91-9954498117</w:t>
            </w:r>
          </w:p>
          <w:p w14:paraId="5ED0C3B4" w14:textId="5C5E3550" w:rsidR="004E5770" w:rsidRPr="00687F7A" w:rsidRDefault="004E5770" w:rsidP="004E57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4038">
              <w:rPr>
                <w:rFonts w:ascii="Arial" w:hAnsi="Arial" w:cs="Arial"/>
                <w:b/>
                <w:iCs/>
                <w:sz w:val="20"/>
                <w:szCs w:val="20"/>
              </w:rPr>
              <w:t>Email</w:t>
            </w:r>
            <w:r w:rsidRPr="00687F7A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  <w:r w:rsidRPr="00687F7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0" w:history="1">
              <w:r w:rsidRPr="00687F7A">
                <w:rPr>
                  <w:rStyle w:val="Hyperlink"/>
                  <w:rFonts w:ascii="Arial" w:hAnsi="Arial" w:cs="Arial"/>
                  <w:sz w:val="20"/>
                  <w:szCs w:val="20"/>
                </w:rPr>
                <w:t>prabin@iitg.ernet.in</w:t>
              </w:r>
            </w:hyperlink>
            <w:r w:rsidRPr="00687F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9E9CB28" w14:textId="77777777" w:rsidR="006D511D" w:rsidRPr="00D8661D" w:rsidRDefault="006D511D" w:rsidP="003174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sectPr w:rsidR="006D511D" w:rsidRPr="00D8661D" w:rsidSect="007B5E1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864" w:bottom="288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E5B2F" w14:textId="77777777" w:rsidR="009130C2" w:rsidRDefault="009130C2" w:rsidP="00F51F24">
      <w:pPr>
        <w:spacing w:after="0" w:line="240" w:lineRule="auto"/>
      </w:pPr>
      <w:r>
        <w:separator/>
      </w:r>
    </w:p>
  </w:endnote>
  <w:endnote w:type="continuationSeparator" w:id="0">
    <w:p w14:paraId="203C10AF" w14:textId="77777777" w:rsidR="009130C2" w:rsidRDefault="009130C2" w:rsidP="00F5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AD604" w14:textId="77777777" w:rsidR="00BD669C" w:rsidRDefault="00BD66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370220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0AEDDFC" w14:textId="77777777" w:rsidR="00BD669C" w:rsidRDefault="00BD669C">
            <w:pPr>
              <w:pStyle w:val="Footer"/>
              <w:jc w:val="right"/>
            </w:pPr>
            <w:r>
              <w:t xml:space="preserve">Page </w:t>
            </w:r>
            <w:r w:rsidR="000B7C6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B7C6C">
              <w:rPr>
                <w:b/>
                <w:bCs/>
                <w:sz w:val="24"/>
                <w:szCs w:val="24"/>
              </w:rPr>
              <w:fldChar w:fldCharType="separate"/>
            </w:r>
            <w:r w:rsidR="002C0F25">
              <w:rPr>
                <w:b/>
                <w:bCs/>
                <w:noProof/>
              </w:rPr>
              <w:t>3</w:t>
            </w:r>
            <w:r w:rsidR="000B7C6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B7C6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B7C6C">
              <w:rPr>
                <w:b/>
                <w:bCs/>
                <w:sz w:val="24"/>
                <w:szCs w:val="24"/>
              </w:rPr>
              <w:fldChar w:fldCharType="separate"/>
            </w:r>
            <w:r w:rsidR="002C0F25">
              <w:rPr>
                <w:b/>
                <w:bCs/>
                <w:noProof/>
              </w:rPr>
              <w:t>3</w:t>
            </w:r>
            <w:r w:rsidR="000B7C6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870183" w14:textId="77777777" w:rsidR="00BD669C" w:rsidRDefault="00BD66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8C619" w14:textId="77777777" w:rsidR="00BD669C" w:rsidRDefault="00BD66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B4403" w14:textId="77777777" w:rsidR="009130C2" w:rsidRDefault="009130C2" w:rsidP="00F51F24">
      <w:pPr>
        <w:spacing w:after="0" w:line="240" w:lineRule="auto"/>
      </w:pPr>
      <w:r>
        <w:separator/>
      </w:r>
    </w:p>
  </w:footnote>
  <w:footnote w:type="continuationSeparator" w:id="0">
    <w:p w14:paraId="6C019F5D" w14:textId="77777777" w:rsidR="009130C2" w:rsidRDefault="009130C2" w:rsidP="00F51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BA168" w14:textId="77777777" w:rsidR="00BD669C" w:rsidRDefault="00BD66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B9137" w14:textId="77777777" w:rsidR="00BD669C" w:rsidRDefault="00BD669C" w:rsidP="00534B7A">
    <w:pPr>
      <w:pStyle w:val="Header"/>
      <w:pBdr>
        <w:bottom w:val="single" w:sz="12" w:space="1" w:color="auto"/>
      </w:pBdr>
      <w:tabs>
        <w:tab w:val="clear" w:pos="9026"/>
      </w:tabs>
      <w:ind w:right="-802" w:hanging="810"/>
      <w:rPr>
        <w:rFonts w:ascii="Arial" w:hAnsi="Arial" w:cs="Arial"/>
        <w:b/>
        <w:sz w:val="24"/>
        <w:szCs w:val="24"/>
      </w:rPr>
    </w:pPr>
    <w:r w:rsidRPr="00534B7A">
      <w:rPr>
        <w:rFonts w:ascii="Arial" w:hAnsi="Arial" w:cs="Arial"/>
        <w:b/>
        <w:sz w:val="24"/>
        <w:szCs w:val="24"/>
      </w:rPr>
      <w:t>Dr. MALAYA KUMAR NATH</w:t>
    </w:r>
    <w:r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  <w:t xml:space="preserve">            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  <w:t xml:space="preserve">  </w:t>
    </w:r>
    <w:r>
      <w:rPr>
        <w:rFonts w:ascii="Arial" w:hAnsi="Arial" w:cs="Arial"/>
        <w:b/>
        <w:sz w:val="24"/>
        <w:szCs w:val="24"/>
      </w:rPr>
      <w:tab/>
      <w:t xml:space="preserve">                     RESUME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54407" w14:textId="77777777" w:rsidR="00BD669C" w:rsidRDefault="00BD66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3E5E"/>
    <w:multiLevelType w:val="hybridMultilevel"/>
    <w:tmpl w:val="421CBB96"/>
    <w:lvl w:ilvl="0" w:tplc="039E24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2304B"/>
    <w:multiLevelType w:val="hybridMultilevel"/>
    <w:tmpl w:val="525E3BE2"/>
    <w:lvl w:ilvl="0" w:tplc="A120D0D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317E08"/>
    <w:multiLevelType w:val="hybridMultilevel"/>
    <w:tmpl w:val="941A351A"/>
    <w:lvl w:ilvl="0" w:tplc="4009000F">
      <w:start w:val="1"/>
      <w:numFmt w:val="decimal"/>
      <w:lvlText w:val="%1."/>
      <w:lvlJc w:val="left"/>
      <w:pPr>
        <w:ind w:left="774" w:hanging="360"/>
      </w:pPr>
    </w:lvl>
    <w:lvl w:ilvl="1" w:tplc="40090019" w:tentative="1">
      <w:start w:val="1"/>
      <w:numFmt w:val="lowerLetter"/>
      <w:lvlText w:val="%2."/>
      <w:lvlJc w:val="left"/>
      <w:pPr>
        <w:ind w:left="1494" w:hanging="360"/>
      </w:pPr>
    </w:lvl>
    <w:lvl w:ilvl="2" w:tplc="4009001B" w:tentative="1">
      <w:start w:val="1"/>
      <w:numFmt w:val="lowerRoman"/>
      <w:lvlText w:val="%3."/>
      <w:lvlJc w:val="right"/>
      <w:pPr>
        <w:ind w:left="2214" w:hanging="180"/>
      </w:pPr>
    </w:lvl>
    <w:lvl w:ilvl="3" w:tplc="4009000F" w:tentative="1">
      <w:start w:val="1"/>
      <w:numFmt w:val="decimal"/>
      <w:lvlText w:val="%4."/>
      <w:lvlJc w:val="left"/>
      <w:pPr>
        <w:ind w:left="2934" w:hanging="360"/>
      </w:pPr>
    </w:lvl>
    <w:lvl w:ilvl="4" w:tplc="40090019" w:tentative="1">
      <w:start w:val="1"/>
      <w:numFmt w:val="lowerLetter"/>
      <w:lvlText w:val="%5."/>
      <w:lvlJc w:val="left"/>
      <w:pPr>
        <w:ind w:left="3654" w:hanging="360"/>
      </w:pPr>
    </w:lvl>
    <w:lvl w:ilvl="5" w:tplc="4009001B" w:tentative="1">
      <w:start w:val="1"/>
      <w:numFmt w:val="lowerRoman"/>
      <w:lvlText w:val="%6."/>
      <w:lvlJc w:val="right"/>
      <w:pPr>
        <w:ind w:left="4374" w:hanging="180"/>
      </w:pPr>
    </w:lvl>
    <w:lvl w:ilvl="6" w:tplc="4009000F" w:tentative="1">
      <w:start w:val="1"/>
      <w:numFmt w:val="decimal"/>
      <w:lvlText w:val="%7."/>
      <w:lvlJc w:val="left"/>
      <w:pPr>
        <w:ind w:left="5094" w:hanging="360"/>
      </w:pPr>
    </w:lvl>
    <w:lvl w:ilvl="7" w:tplc="40090019" w:tentative="1">
      <w:start w:val="1"/>
      <w:numFmt w:val="lowerLetter"/>
      <w:lvlText w:val="%8."/>
      <w:lvlJc w:val="left"/>
      <w:pPr>
        <w:ind w:left="5814" w:hanging="360"/>
      </w:pPr>
    </w:lvl>
    <w:lvl w:ilvl="8" w:tplc="40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0C8508D6"/>
    <w:multiLevelType w:val="hybridMultilevel"/>
    <w:tmpl w:val="418E43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45464"/>
    <w:multiLevelType w:val="hybridMultilevel"/>
    <w:tmpl w:val="4070971C"/>
    <w:lvl w:ilvl="0" w:tplc="A496A8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19486B"/>
    <w:multiLevelType w:val="hybridMultilevel"/>
    <w:tmpl w:val="4CF48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1759D"/>
    <w:multiLevelType w:val="hybridMultilevel"/>
    <w:tmpl w:val="D05A9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B7FB1"/>
    <w:multiLevelType w:val="hybridMultilevel"/>
    <w:tmpl w:val="00783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F56CA"/>
    <w:multiLevelType w:val="hybridMultilevel"/>
    <w:tmpl w:val="BA3868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836A9"/>
    <w:multiLevelType w:val="hybridMultilevel"/>
    <w:tmpl w:val="83A03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75F50"/>
    <w:multiLevelType w:val="hybridMultilevel"/>
    <w:tmpl w:val="6F86D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47E75"/>
    <w:multiLevelType w:val="hybridMultilevel"/>
    <w:tmpl w:val="804456DC"/>
    <w:lvl w:ilvl="0" w:tplc="8F58BD38">
      <w:start w:val="1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C307A5"/>
    <w:multiLevelType w:val="hybridMultilevel"/>
    <w:tmpl w:val="61187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26CB7"/>
    <w:multiLevelType w:val="hybridMultilevel"/>
    <w:tmpl w:val="8C18E1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E5205"/>
    <w:multiLevelType w:val="hybridMultilevel"/>
    <w:tmpl w:val="8C620AAE"/>
    <w:lvl w:ilvl="0" w:tplc="05DE9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C3275"/>
    <w:multiLevelType w:val="hybridMultilevel"/>
    <w:tmpl w:val="D05A9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D5048"/>
    <w:multiLevelType w:val="hybridMultilevel"/>
    <w:tmpl w:val="E018BACA"/>
    <w:lvl w:ilvl="0" w:tplc="79506BB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9A0C69"/>
    <w:multiLevelType w:val="hybridMultilevel"/>
    <w:tmpl w:val="875C4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E248ADC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C7F35"/>
    <w:multiLevelType w:val="hybridMultilevel"/>
    <w:tmpl w:val="B6AA41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A12B2C"/>
    <w:multiLevelType w:val="hybridMultilevel"/>
    <w:tmpl w:val="0B90F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F5226"/>
    <w:multiLevelType w:val="hybridMultilevel"/>
    <w:tmpl w:val="7370F6E4"/>
    <w:lvl w:ilvl="0" w:tplc="61E055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92EBF"/>
    <w:multiLevelType w:val="hybridMultilevel"/>
    <w:tmpl w:val="F140A7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D200F"/>
    <w:multiLevelType w:val="hybridMultilevel"/>
    <w:tmpl w:val="D05A9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82874"/>
    <w:multiLevelType w:val="hybridMultilevel"/>
    <w:tmpl w:val="D05A9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C37C7"/>
    <w:multiLevelType w:val="hybridMultilevel"/>
    <w:tmpl w:val="5AAAAD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FA4086"/>
    <w:multiLevelType w:val="hybridMultilevel"/>
    <w:tmpl w:val="CD06F06E"/>
    <w:lvl w:ilvl="0" w:tplc="C778CE16">
      <w:start w:val="1"/>
      <w:numFmt w:val="upperLetter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16CB2"/>
    <w:multiLevelType w:val="hybridMultilevel"/>
    <w:tmpl w:val="D05A9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20"/>
  </w:num>
  <w:num w:numId="5">
    <w:abstractNumId w:val="2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18"/>
  </w:num>
  <w:num w:numId="14">
    <w:abstractNumId w:val="23"/>
  </w:num>
  <w:num w:numId="15">
    <w:abstractNumId w:val="11"/>
  </w:num>
  <w:num w:numId="16">
    <w:abstractNumId w:val="9"/>
  </w:num>
  <w:num w:numId="17">
    <w:abstractNumId w:val="16"/>
  </w:num>
  <w:num w:numId="18">
    <w:abstractNumId w:val="24"/>
  </w:num>
  <w:num w:numId="19">
    <w:abstractNumId w:val="6"/>
  </w:num>
  <w:num w:numId="20">
    <w:abstractNumId w:val="15"/>
  </w:num>
  <w:num w:numId="21">
    <w:abstractNumId w:val="3"/>
  </w:num>
  <w:num w:numId="22">
    <w:abstractNumId w:val="19"/>
  </w:num>
  <w:num w:numId="23">
    <w:abstractNumId w:val="12"/>
  </w:num>
  <w:num w:numId="24">
    <w:abstractNumId w:val="7"/>
  </w:num>
  <w:num w:numId="25">
    <w:abstractNumId w:val="5"/>
  </w:num>
  <w:num w:numId="26">
    <w:abstractNumId w:val="26"/>
  </w:num>
  <w:num w:numId="27">
    <w:abstractNumId w:val="2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4AB"/>
    <w:rsid w:val="00005EDF"/>
    <w:rsid w:val="00005F6D"/>
    <w:rsid w:val="00007071"/>
    <w:rsid w:val="00014BFB"/>
    <w:rsid w:val="00020326"/>
    <w:rsid w:val="00021D9B"/>
    <w:rsid w:val="000229A8"/>
    <w:rsid w:val="00022D0C"/>
    <w:rsid w:val="000244B5"/>
    <w:rsid w:val="00025C85"/>
    <w:rsid w:val="00027D6B"/>
    <w:rsid w:val="00031A25"/>
    <w:rsid w:val="00043C1F"/>
    <w:rsid w:val="000538B9"/>
    <w:rsid w:val="00054EE6"/>
    <w:rsid w:val="000556AC"/>
    <w:rsid w:val="0006097F"/>
    <w:rsid w:val="00060FB3"/>
    <w:rsid w:val="00061C91"/>
    <w:rsid w:val="00067420"/>
    <w:rsid w:val="000703FE"/>
    <w:rsid w:val="000767FD"/>
    <w:rsid w:val="00086D8A"/>
    <w:rsid w:val="00092084"/>
    <w:rsid w:val="00092E65"/>
    <w:rsid w:val="00092FE2"/>
    <w:rsid w:val="000A0740"/>
    <w:rsid w:val="000A1691"/>
    <w:rsid w:val="000A32E5"/>
    <w:rsid w:val="000A72E1"/>
    <w:rsid w:val="000A77C6"/>
    <w:rsid w:val="000B3E80"/>
    <w:rsid w:val="000B611E"/>
    <w:rsid w:val="000B7C6C"/>
    <w:rsid w:val="000C2E84"/>
    <w:rsid w:val="000F0F1C"/>
    <w:rsid w:val="000F17FD"/>
    <w:rsid w:val="000F50E6"/>
    <w:rsid w:val="0010641D"/>
    <w:rsid w:val="001143C0"/>
    <w:rsid w:val="001150B3"/>
    <w:rsid w:val="00121167"/>
    <w:rsid w:val="001244BC"/>
    <w:rsid w:val="001319C0"/>
    <w:rsid w:val="001319DD"/>
    <w:rsid w:val="00132854"/>
    <w:rsid w:val="00136E2C"/>
    <w:rsid w:val="001425E4"/>
    <w:rsid w:val="00144F36"/>
    <w:rsid w:val="001464BB"/>
    <w:rsid w:val="001537FD"/>
    <w:rsid w:val="00156D74"/>
    <w:rsid w:val="00157AD0"/>
    <w:rsid w:val="00161337"/>
    <w:rsid w:val="00164B21"/>
    <w:rsid w:val="00164D6E"/>
    <w:rsid w:val="00166907"/>
    <w:rsid w:val="001755ED"/>
    <w:rsid w:val="001777A1"/>
    <w:rsid w:val="001779DF"/>
    <w:rsid w:val="00181BF5"/>
    <w:rsid w:val="001920B9"/>
    <w:rsid w:val="00195950"/>
    <w:rsid w:val="00196F27"/>
    <w:rsid w:val="001A0A81"/>
    <w:rsid w:val="001A5C5D"/>
    <w:rsid w:val="001B02CB"/>
    <w:rsid w:val="001B6005"/>
    <w:rsid w:val="001C2754"/>
    <w:rsid w:val="001C51BA"/>
    <w:rsid w:val="001C713C"/>
    <w:rsid w:val="001D5D36"/>
    <w:rsid w:val="001E7F04"/>
    <w:rsid w:val="001F115E"/>
    <w:rsid w:val="001F4B7E"/>
    <w:rsid w:val="00200BF1"/>
    <w:rsid w:val="00204B23"/>
    <w:rsid w:val="00234367"/>
    <w:rsid w:val="00250679"/>
    <w:rsid w:val="00254661"/>
    <w:rsid w:val="002551DC"/>
    <w:rsid w:val="00256E72"/>
    <w:rsid w:val="00263F32"/>
    <w:rsid w:val="002643FA"/>
    <w:rsid w:val="0027291D"/>
    <w:rsid w:val="002829B9"/>
    <w:rsid w:val="00285D29"/>
    <w:rsid w:val="002A3741"/>
    <w:rsid w:val="002A3FEE"/>
    <w:rsid w:val="002A51E7"/>
    <w:rsid w:val="002A6534"/>
    <w:rsid w:val="002B4038"/>
    <w:rsid w:val="002B745A"/>
    <w:rsid w:val="002C0F25"/>
    <w:rsid w:val="002C2306"/>
    <w:rsid w:val="002D6BBD"/>
    <w:rsid w:val="002D71CA"/>
    <w:rsid w:val="002D7947"/>
    <w:rsid w:val="002D7E7F"/>
    <w:rsid w:val="002E7AE4"/>
    <w:rsid w:val="002F5046"/>
    <w:rsid w:val="00310B62"/>
    <w:rsid w:val="003119DD"/>
    <w:rsid w:val="00315A19"/>
    <w:rsid w:val="0031747C"/>
    <w:rsid w:val="0033062C"/>
    <w:rsid w:val="00344593"/>
    <w:rsid w:val="003579CD"/>
    <w:rsid w:val="00364ECF"/>
    <w:rsid w:val="0037301F"/>
    <w:rsid w:val="00374543"/>
    <w:rsid w:val="00377C3F"/>
    <w:rsid w:val="00380CEE"/>
    <w:rsid w:val="00382E51"/>
    <w:rsid w:val="00396BB3"/>
    <w:rsid w:val="003A33B7"/>
    <w:rsid w:val="003A4466"/>
    <w:rsid w:val="003A6C03"/>
    <w:rsid w:val="003A7BCF"/>
    <w:rsid w:val="003B1048"/>
    <w:rsid w:val="003B2B57"/>
    <w:rsid w:val="003C1725"/>
    <w:rsid w:val="003C39B9"/>
    <w:rsid w:val="003C67DE"/>
    <w:rsid w:val="003C6974"/>
    <w:rsid w:val="003D4DD0"/>
    <w:rsid w:val="003D75F9"/>
    <w:rsid w:val="003E601E"/>
    <w:rsid w:val="003F1592"/>
    <w:rsid w:val="003F2F55"/>
    <w:rsid w:val="0040287E"/>
    <w:rsid w:val="004046BD"/>
    <w:rsid w:val="00404E7E"/>
    <w:rsid w:val="00410535"/>
    <w:rsid w:val="0041527C"/>
    <w:rsid w:val="004161C5"/>
    <w:rsid w:val="00420488"/>
    <w:rsid w:val="0042060F"/>
    <w:rsid w:val="00436E3F"/>
    <w:rsid w:val="00441B45"/>
    <w:rsid w:val="004449A4"/>
    <w:rsid w:val="00452367"/>
    <w:rsid w:val="004628F8"/>
    <w:rsid w:val="00487088"/>
    <w:rsid w:val="00490A09"/>
    <w:rsid w:val="004935BE"/>
    <w:rsid w:val="004943C9"/>
    <w:rsid w:val="00494AFA"/>
    <w:rsid w:val="004A6B5A"/>
    <w:rsid w:val="004B3BA5"/>
    <w:rsid w:val="004B550A"/>
    <w:rsid w:val="004B62EC"/>
    <w:rsid w:val="004C475F"/>
    <w:rsid w:val="004D07BD"/>
    <w:rsid w:val="004D3909"/>
    <w:rsid w:val="004D7566"/>
    <w:rsid w:val="004E0F47"/>
    <w:rsid w:val="004E5770"/>
    <w:rsid w:val="004E5A71"/>
    <w:rsid w:val="004E63AF"/>
    <w:rsid w:val="004F6EF2"/>
    <w:rsid w:val="004F7D2B"/>
    <w:rsid w:val="005001CD"/>
    <w:rsid w:val="00500845"/>
    <w:rsid w:val="00503EF6"/>
    <w:rsid w:val="0050487A"/>
    <w:rsid w:val="00507BB9"/>
    <w:rsid w:val="0052548C"/>
    <w:rsid w:val="00530DD0"/>
    <w:rsid w:val="00534B7A"/>
    <w:rsid w:val="00542015"/>
    <w:rsid w:val="00554AEC"/>
    <w:rsid w:val="005618F0"/>
    <w:rsid w:val="0056642D"/>
    <w:rsid w:val="005713FA"/>
    <w:rsid w:val="00572425"/>
    <w:rsid w:val="00573FE2"/>
    <w:rsid w:val="00575C51"/>
    <w:rsid w:val="00582E6B"/>
    <w:rsid w:val="00587BA2"/>
    <w:rsid w:val="005A5618"/>
    <w:rsid w:val="005B03B9"/>
    <w:rsid w:val="005B1F33"/>
    <w:rsid w:val="005B29A0"/>
    <w:rsid w:val="005B3561"/>
    <w:rsid w:val="005B5C1F"/>
    <w:rsid w:val="005C078D"/>
    <w:rsid w:val="005C1DCE"/>
    <w:rsid w:val="005D0E33"/>
    <w:rsid w:val="005D3475"/>
    <w:rsid w:val="005D3A69"/>
    <w:rsid w:val="005E1E4F"/>
    <w:rsid w:val="005E304A"/>
    <w:rsid w:val="005E41FB"/>
    <w:rsid w:val="005E5763"/>
    <w:rsid w:val="005E5856"/>
    <w:rsid w:val="005E6722"/>
    <w:rsid w:val="005F0180"/>
    <w:rsid w:val="00601B73"/>
    <w:rsid w:val="006041E9"/>
    <w:rsid w:val="006305E8"/>
    <w:rsid w:val="00635B7C"/>
    <w:rsid w:val="00640557"/>
    <w:rsid w:val="00640FCB"/>
    <w:rsid w:val="0064277D"/>
    <w:rsid w:val="0064389F"/>
    <w:rsid w:val="0065251B"/>
    <w:rsid w:val="006724A3"/>
    <w:rsid w:val="006749E6"/>
    <w:rsid w:val="00687F7A"/>
    <w:rsid w:val="006A114F"/>
    <w:rsid w:val="006A1E14"/>
    <w:rsid w:val="006A36B8"/>
    <w:rsid w:val="006B2D49"/>
    <w:rsid w:val="006C76E1"/>
    <w:rsid w:val="006D2C2D"/>
    <w:rsid w:val="006D511D"/>
    <w:rsid w:val="006E1306"/>
    <w:rsid w:val="006E59A2"/>
    <w:rsid w:val="006F16C1"/>
    <w:rsid w:val="007112BA"/>
    <w:rsid w:val="007279FF"/>
    <w:rsid w:val="00730244"/>
    <w:rsid w:val="00732961"/>
    <w:rsid w:val="00733037"/>
    <w:rsid w:val="00740DBF"/>
    <w:rsid w:val="007546CC"/>
    <w:rsid w:val="00756A65"/>
    <w:rsid w:val="00761EAB"/>
    <w:rsid w:val="00763541"/>
    <w:rsid w:val="00777260"/>
    <w:rsid w:val="00784DD6"/>
    <w:rsid w:val="00786537"/>
    <w:rsid w:val="007922C0"/>
    <w:rsid w:val="00793253"/>
    <w:rsid w:val="007934B0"/>
    <w:rsid w:val="007A0F9F"/>
    <w:rsid w:val="007A1D72"/>
    <w:rsid w:val="007B47E7"/>
    <w:rsid w:val="007B5285"/>
    <w:rsid w:val="007B5E11"/>
    <w:rsid w:val="007C0602"/>
    <w:rsid w:val="007D38EE"/>
    <w:rsid w:val="007F40A0"/>
    <w:rsid w:val="007F64AB"/>
    <w:rsid w:val="00805FBD"/>
    <w:rsid w:val="00807E87"/>
    <w:rsid w:val="0081161E"/>
    <w:rsid w:val="0082001C"/>
    <w:rsid w:val="008245DF"/>
    <w:rsid w:val="00831A47"/>
    <w:rsid w:val="00847E13"/>
    <w:rsid w:val="00851CE9"/>
    <w:rsid w:val="008526B6"/>
    <w:rsid w:val="00853297"/>
    <w:rsid w:val="00856D7B"/>
    <w:rsid w:val="008676E2"/>
    <w:rsid w:val="00872BE2"/>
    <w:rsid w:val="00873197"/>
    <w:rsid w:val="00873EC4"/>
    <w:rsid w:val="008748E6"/>
    <w:rsid w:val="00874FE7"/>
    <w:rsid w:val="008819DA"/>
    <w:rsid w:val="00881B96"/>
    <w:rsid w:val="00885259"/>
    <w:rsid w:val="0089172C"/>
    <w:rsid w:val="00894A11"/>
    <w:rsid w:val="00897760"/>
    <w:rsid w:val="008A2D2D"/>
    <w:rsid w:val="008A379F"/>
    <w:rsid w:val="008A66C7"/>
    <w:rsid w:val="008B33B7"/>
    <w:rsid w:val="008B47FD"/>
    <w:rsid w:val="008B6B4A"/>
    <w:rsid w:val="008B71B2"/>
    <w:rsid w:val="008C133E"/>
    <w:rsid w:val="008C2EC7"/>
    <w:rsid w:val="008C309C"/>
    <w:rsid w:val="008C39DB"/>
    <w:rsid w:val="008D1390"/>
    <w:rsid w:val="008D2CF6"/>
    <w:rsid w:val="008D536A"/>
    <w:rsid w:val="008E2411"/>
    <w:rsid w:val="008E2AE9"/>
    <w:rsid w:val="009023C4"/>
    <w:rsid w:val="009130C2"/>
    <w:rsid w:val="00915AF8"/>
    <w:rsid w:val="00922BDA"/>
    <w:rsid w:val="00922C0B"/>
    <w:rsid w:val="00923F1E"/>
    <w:rsid w:val="009241FE"/>
    <w:rsid w:val="009250E3"/>
    <w:rsid w:val="009427EF"/>
    <w:rsid w:val="00946A2A"/>
    <w:rsid w:val="009506FF"/>
    <w:rsid w:val="00951044"/>
    <w:rsid w:val="0095566D"/>
    <w:rsid w:val="00967D3A"/>
    <w:rsid w:val="00974D04"/>
    <w:rsid w:val="00977500"/>
    <w:rsid w:val="0098050E"/>
    <w:rsid w:val="0098495A"/>
    <w:rsid w:val="00990E6D"/>
    <w:rsid w:val="009A161A"/>
    <w:rsid w:val="009A41A0"/>
    <w:rsid w:val="009B2DD9"/>
    <w:rsid w:val="009B7731"/>
    <w:rsid w:val="009D3132"/>
    <w:rsid w:val="009D542E"/>
    <w:rsid w:val="009D5ACE"/>
    <w:rsid w:val="009D6F3B"/>
    <w:rsid w:val="009D7E3E"/>
    <w:rsid w:val="009E10DE"/>
    <w:rsid w:val="009E3BDC"/>
    <w:rsid w:val="009E497A"/>
    <w:rsid w:val="009E589F"/>
    <w:rsid w:val="009F1351"/>
    <w:rsid w:val="009F649E"/>
    <w:rsid w:val="009F674F"/>
    <w:rsid w:val="00A00974"/>
    <w:rsid w:val="00A06F7D"/>
    <w:rsid w:val="00A436A0"/>
    <w:rsid w:val="00A554EC"/>
    <w:rsid w:val="00A56237"/>
    <w:rsid w:val="00A57896"/>
    <w:rsid w:val="00A674D6"/>
    <w:rsid w:val="00A67FA2"/>
    <w:rsid w:val="00A73BE3"/>
    <w:rsid w:val="00A76EC6"/>
    <w:rsid w:val="00A85B2F"/>
    <w:rsid w:val="00A87741"/>
    <w:rsid w:val="00A87F0A"/>
    <w:rsid w:val="00A91058"/>
    <w:rsid w:val="00A9205B"/>
    <w:rsid w:val="00AA6EDA"/>
    <w:rsid w:val="00AB19C2"/>
    <w:rsid w:val="00AC2409"/>
    <w:rsid w:val="00AC2940"/>
    <w:rsid w:val="00AC6807"/>
    <w:rsid w:val="00AC75A9"/>
    <w:rsid w:val="00AE3540"/>
    <w:rsid w:val="00AE3B5B"/>
    <w:rsid w:val="00AF1C01"/>
    <w:rsid w:val="00AF526D"/>
    <w:rsid w:val="00AF6D57"/>
    <w:rsid w:val="00AF770A"/>
    <w:rsid w:val="00B00B39"/>
    <w:rsid w:val="00B01DA4"/>
    <w:rsid w:val="00B100AA"/>
    <w:rsid w:val="00B11962"/>
    <w:rsid w:val="00B171E8"/>
    <w:rsid w:val="00B2399C"/>
    <w:rsid w:val="00B26925"/>
    <w:rsid w:val="00B30A32"/>
    <w:rsid w:val="00B32A40"/>
    <w:rsid w:val="00B36CF6"/>
    <w:rsid w:val="00B41669"/>
    <w:rsid w:val="00B425F5"/>
    <w:rsid w:val="00B43333"/>
    <w:rsid w:val="00B471C0"/>
    <w:rsid w:val="00B52D54"/>
    <w:rsid w:val="00B55837"/>
    <w:rsid w:val="00B72BE7"/>
    <w:rsid w:val="00B72D68"/>
    <w:rsid w:val="00B74FE6"/>
    <w:rsid w:val="00B82EA9"/>
    <w:rsid w:val="00B839C9"/>
    <w:rsid w:val="00B907F6"/>
    <w:rsid w:val="00B94F4B"/>
    <w:rsid w:val="00B961BA"/>
    <w:rsid w:val="00BA1733"/>
    <w:rsid w:val="00BA3760"/>
    <w:rsid w:val="00BD1DEF"/>
    <w:rsid w:val="00BD63B5"/>
    <w:rsid w:val="00BD669C"/>
    <w:rsid w:val="00BE40E1"/>
    <w:rsid w:val="00BE42FA"/>
    <w:rsid w:val="00BF588F"/>
    <w:rsid w:val="00C0150C"/>
    <w:rsid w:val="00C02032"/>
    <w:rsid w:val="00C02C33"/>
    <w:rsid w:val="00C04058"/>
    <w:rsid w:val="00C06EE9"/>
    <w:rsid w:val="00C07E2A"/>
    <w:rsid w:val="00C145F9"/>
    <w:rsid w:val="00C20CED"/>
    <w:rsid w:val="00C211E1"/>
    <w:rsid w:val="00C4050C"/>
    <w:rsid w:val="00C41FAD"/>
    <w:rsid w:val="00C443A7"/>
    <w:rsid w:val="00C5153F"/>
    <w:rsid w:val="00C61820"/>
    <w:rsid w:val="00C61B2A"/>
    <w:rsid w:val="00C66467"/>
    <w:rsid w:val="00C707EC"/>
    <w:rsid w:val="00C863D3"/>
    <w:rsid w:val="00C87338"/>
    <w:rsid w:val="00C918EF"/>
    <w:rsid w:val="00CA5C55"/>
    <w:rsid w:val="00CB1019"/>
    <w:rsid w:val="00CB7071"/>
    <w:rsid w:val="00CC63D6"/>
    <w:rsid w:val="00CD570C"/>
    <w:rsid w:val="00CE594C"/>
    <w:rsid w:val="00CF4EB1"/>
    <w:rsid w:val="00CF79E2"/>
    <w:rsid w:val="00D05149"/>
    <w:rsid w:val="00D172AA"/>
    <w:rsid w:val="00D179F5"/>
    <w:rsid w:val="00D20F66"/>
    <w:rsid w:val="00D37CFF"/>
    <w:rsid w:val="00D4458D"/>
    <w:rsid w:val="00D4735A"/>
    <w:rsid w:val="00D71B0E"/>
    <w:rsid w:val="00D75680"/>
    <w:rsid w:val="00D84B09"/>
    <w:rsid w:val="00D8661D"/>
    <w:rsid w:val="00D95088"/>
    <w:rsid w:val="00DB3CBF"/>
    <w:rsid w:val="00DD124D"/>
    <w:rsid w:val="00DD5E67"/>
    <w:rsid w:val="00DE3AA7"/>
    <w:rsid w:val="00DE7E88"/>
    <w:rsid w:val="00DF0D03"/>
    <w:rsid w:val="00E01DE5"/>
    <w:rsid w:val="00E06798"/>
    <w:rsid w:val="00E142A6"/>
    <w:rsid w:val="00E143DC"/>
    <w:rsid w:val="00E15F3E"/>
    <w:rsid w:val="00E30D6A"/>
    <w:rsid w:val="00E41797"/>
    <w:rsid w:val="00E4705B"/>
    <w:rsid w:val="00E54F3B"/>
    <w:rsid w:val="00E70CAB"/>
    <w:rsid w:val="00E7157E"/>
    <w:rsid w:val="00E779F4"/>
    <w:rsid w:val="00E81681"/>
    <w:rsid w:val="00E86E0E"/>
    <w:rsid w:val="00E925D3"/>
    <w:rsid w:val="00E92FE3"/>
    <w:rsid w:val="00E940F8"/>
    <w:rsid w:val="00EB1A96"/>
    <w:rsid w:val="00EB6B7A"/>
    <w:rsid w:val="00EC0440"/>
    <w:rsid w:val="00EC64BB"/>
    <w:rsid w:val="00F01EC0"/>
    <w:rsid w:val="00F0799C"/>
    <w:rsid w:val="00F15A33"/>
    <w:rsid w:val="00F230F8"/>
    <w:rsid w:val="00F47D69"/>
    <w:rsid w:val="00F51F24"/>
    <w:rsid w:val="00F52453"/>
    <w:rsid w:val="00F56605"/>
    <w:rsid w:val="00F61301"/>
    <w:rsid w:val="00F8172B"/>
    <w:rsid w:val="00F91361"/>
    <w:rsid w:val="00F94D0E"/>
    <w:rsid w:val="00FA50EA"/>
    <w:rsid w:val="00FA6FF6"/>
    <w:rsid w:val="00FA7AF0"/>
    <w:rsid w:val="00FB31CE"/>
    <w:rsid w:val="00FB6125"/>
    <w:rsid w:val="00FC22B8"/>
    <w:rsid w:val="00FC24BB"/>
    <w:rsid w:val="00FC380D"/>
    <w:rsid w:val="00FC53CE"/>
    <w:rsid w:val="00FE13B7"/>
    <w:rsid w:val="00FE3978"/>
    <w:rsid w:val="00FE5DD2"/>
    <w:rsid w:val="00FE62BD"/>
    <w:rsid w:val="00FE77F8"/>
    <w:rsid w:val="00FF371D"/>
    <w:rsid w:val="00FF4129"/>
    <w:rsid w:val="00FF4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91286"/>
  <w15:docId w15:val="{FC583F86-E069-42B7-AA33-202B2F83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1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115E"/>
    <w:pPr>
      <w:ind w:left="720"/>
      <w:contextualSpacing/>
    </w:pPr>
  </w:style>
  <w:style w:type="table" w:styleId="TableGrid">
    <w:name w:val="Table Grid"/>
    <w:basedOn w:val="TableNormal"/>
    <w:uiPriority w:val="39"/>
    <w:rsid w:val="0007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1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F24"/>
  </w:style>
  <w:style w:type="paragraph" w:styleId="Footer">
    <w:name w:val="footer"/>
    <w:basedOn w:val="Normal"/>
    <w:link w:val="FooterChar"/>
    <w:uiPriority w:val="99"/>
    <w:unhideWhenUsed/>
    <w:rsid w:val="00F51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F24"/>
  </w:style>
  <w:style w:type="paragraph" w:styleId="BalloonText">
    <w:name w:val="Balloon Text"/>
    <w:basedOn w:val="Normal"/>
    <w:link w:val="BalloonTextChar"/>
    <w:uiPriority w:val="99"/>
    <w:semiHidden/>
    <w:unhideWhenUsed/>
    <w:rsid w:val="00F4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D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7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rcid-id-https">
    <w:name w:val="orcid-id-https"/>
    <w:basedOn w:val="DefaultParagraphFont"/>
    <w:rsid w:val="00204B23"/>
  </w:style>
  <w:style w:type="paragraph" w:customStyle="1" w:styleId="light-bar-left">
    <w:name w:val="light-bar-left"/>
    <w:basedOn w:val="Normal"/>
    <w:rsid w:val="006B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7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917">
          <w:marLeft w:val="0"/>
          <w:marRight w:val="5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1523">
                  <w:marLeft w:val="240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273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799839">
          <w:marLeft w:val="0"/>
          <w:marRight w:val="5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ublons.com/researcher/N-4584-2019/" TargetMode="External"/><Relationship Id="rId18" Type="http://schemas.openxmlformats.org/officeDocument/2006/relationships/hyperlink" Target="mailto:gs.mahapatra@nitpy.ac.in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2-1959-6452" TargetMode="External"/><Relationship Id="rId17" Type="http://schemas.openxmlformats.org/officeDocument/2006/relationships/hyperlink" Target="mailto:akmishra.nitpy@gmail.com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isteonline.in" TargetMode="External"/><Relationship Id="rId20" Type="http://schemas.openxmlformats.org/officeDocument/2006/relationships/hyperlink" Target="mailto:prabin@iitg.ernet.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.th/citations?user=N0hHzvsAAAAJ&amp;hl=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malaya.nath@gmail.co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malaya.nath@nitpy.ac.in" TargetMode="External"/><Relationship Id="rId19" Type="http://schemas.openxmlformats.org/officeDocument/2006/relationships/hyperlink" Target="mailto:samaren@iitg.ernet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aya.nath@gmail.com" TargetMode="External"/><Relationship Id="rId14" Type="http://schemas.openxmlformats.org/officeDocument/2006/relationships/hyperlink" Target="https://www.linkedin.com/in/malaya-nath-582b5218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EF9A7-15CE-4B79-B9CE-87A461AC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Dr Malaya Kumar Nath</cp:lastModifiedBy>
  <cp:revision>233</cp:revision>
  <cp:lastPrinted>2020-08-04T13:46:00Z</cp:lastPrinted>
  <dcterms:created xsi:type="dcterms:W3CDTF">2018-02-25T08:23:00Z</dcterms:created>
  <dcterms:modified xsi:type="dcterms:W3CDTF">2020-08-04T13:46:00Z</dcterms:modified>
</cp:coreProperties>
</file>