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9F2B" w14:textId="77777777" w:rsidR="00FA5397" w:rsidRPr="00D743CA" w:rsidRDefault="00FA5397" w:rsidP="00B43CB7">
      <w:pPr>
        <w:jc w:val="center"/>
        <w:rPr>
          <w:rFonts w:asciiTheme="minorHAnsi" w:hAnsiTheme="minorHAnsi" w:cs="Bookman Old Style"/>
          <w:color w:val="000000"/>
          <w:sz w:val="32"/>
          <w:szCs w:val="32"/>
          <w:lang w:val="fr-FR"/>
        </w:rPr>
      </w:pPr>
      <w:r w:rsidRPr="00D743CA">
        <w:rPr>
          <w:rFonts w:asciiTheme="minorHAnsi" w:hAnsiTheme="minorHAnsi" w:cs="Bookman Old Style"/>
          <w:color w:val="000000"/>
          <w:sz w:val="32"/>
          <w:szCs w:val="32"/>
          <w:lang w:val="fr-FR"/>
        </w:rPr>
        <w:t>Yugandhar.M</w:t>
      </w:r>
    </w:p>
    <w:p w14:paraId="6A401414" w14:textId="77777777" w:rsidR="00FA5397" w:rsidRPr="00D743CA" w:rsidRDefault="00FA5397" w:rsidP="00B43CB7">
      <w:pPr>
        <w:jc w:val="center"/>
        <w:rPr>
          <w:rFonts w:asciiTheme="minorHAnsi" w:hAnsiTheme="minorHAnsi" w:cs="Palatino Linotype"/>
          <w:color w:val="000000"/>
          <w:lang w:val="fr-FR"/>
        </w:rPr>
      </w:pPr>
      <w:r w:rsidRPr="00D743CA">
        <w:rPr>
          <w:rFonts w:asciiTheme="minorHAnsi" w:hAnsiTheme="minorHAnsi" w:cs="Arial"/>
          <w:lang w:val="fr-FR"/>
        </w:rPr>
        <w:t>#</w:t>
      </w:r>
      <w:r w:rsidR="00B43CB7" w:rsidRPr="00D743CA">
        <w:rPr>
          <w:rFonts w:asciiTheme="minorHAnsi" w:hAnsiTheme="minorHAnsi" w:cs="Arial"/>
          <w:lang w:val="fr-FR"/>
        </w:rPr>
        <w:t xml:space="preserve">124, </w:t>
      </w:r>
      <w:r w:rsidR="004A6899">
        <w:rPr>
          <w:rFonts w:asciiTheme="minorHAnsi" w:hAnsiTheme="minorHAnsi" w:cs="Arial"/>
          <w:lang w:val="fr-FR"/>
        </w:rPr>
        <w:t>A2</w:t>
      </w:r>
      <w:r w:rsidR="00B43CB7" w:rsidRPr="00D743CA">
        <w:rPr>
          <w:rFonts w:asciiTheme="minorHAnsi" w:hAnsiTheme="minorHAnsi" w:cs="Arial"/>
          <w:lang w:val="fr-FR"/>
        </w:rPr>
        <w:t xml:space="preserve">, Vee Yes Appartment, Cresent corss Rd , Ambattur, </w:t>
      </w:r>
      <w:r w:rsidRPr="00D743CA">
        <w:rPr>
          <w:rFonts w:asciiTheme="minorHAnsi" w:hAnsiTheme="minorHAnsi" w:cs="Arial"/>
          <w:lang w:val="fr-FR"/>
        </w:rPr>
        <w:t>Chennai – 600</w:t>
      </w:r>
      <w:r w:rsidR="00B43CB7" w:rsidRPr="00D743CA">
        <w:rPr>
          <w:rFonts w:asciiTheme="minorHAnsi" w:hAnsiTheme="minorHAnsi" w:cs="Arial"/>
          <w:lang w:val="fr-FR"/>
        </w:rPr>
        <w:t>053</w:t>
      </w:r>
      <w:r w:rsidRPr="00D743CA">
        <w:rPr>
          <w:rFonts w:asciiTheme="minorHAnsi" w:hAnsiTheme="minorHAnsi" w:cs="Arial"/>
          <w:lang w:val="fr-FR"/>
        </w:rPr>
        <w:t>.</w:t>
      </w:r>
    </w:p>
    <w:p w14:paraId="374F2CD7" w14:textId="77777777" w:rsidR="00FA5397" w:rsidRPr="00D743CA" w:rsidRDefault="00B72694" w:rsidP="00B43CB7">
      <w:pPr>
        <w:jc w:val="center"/>
        <w:rPr>
          <w:rFonts w:asciiTheme="minorHAnsi" w:hAnsiTheme="minorHAnsi" w:cs="Arial"/>
        </w:rPr>
      </w:pPr>
      <w:hyperlink r:id="rId5" w:history="1">
        <w:r w:rsidR="00FA5397" w:rsidRPr="00D743CA">
          <w:rPr>
            <w:rFonts w:asciiTheme="minorHAnsi" w:hAnsiTheme="minorHAnsi" w:cs="Arial"/>
            <w:color w:val="0000FF"/>
            <w:u w:val="single"/>
          </w:rPr>
          <w:t>Yugandhar.M1982@gmail.com</w:t>
        </w:r>
      </w:hyperlink>
    </w:p>
    <w:p w14:paraId="73780B52" w14:textId="77777777" w:rsidR="0031520A" w:rsidRPr="00D743CA" w:rsidRDefault="0031520A" w:rsidP="00B43CB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D743CA">
        <w:rPr>
          <w:rFonts w:asciiTheme="minorHAnsi" w:hAnsiTheme="minorHAnsi" w:cs="Arial"/>
          <w:b/>
          <w:sz w:val="20"/>
          <w:szCs w:val="20"/>
        </w:rPr>
        <w:t xml:space="preserve">Mob : </w:t>
      </w:r>
      <w:r w:rsidR="00872C2F">
        <w:rPr>
          <w:rFonts w:asciiTheme="minorHAnsi" w:hAnsiTheme="minorHAnsi" w:cs="Arial"/>
          <w:b/>
          <w:sz w:val="20"/>
          <w:szCs w:val="20"/>
        </w:rPr>
        <w:t xml:space="preserve">+91 </w:t>
      </w:r>
      <w:r w:rsidR="000F7D0B" w:rsidRPr="00D743CA">
        <w:rPr>
          <w:rFonts w:asciiTheme="minorHAnsi" w:hAnsiTheme="minorHAnsi" w:cs="Arial"/>
          <w:b/>
          <w:sz w:val="20"/>
          <w:szCs w:val="20"/>
        </w:rPr>
        <w:t>8939218180</w:t>
      </w:r>
    </w:p>
    <w:p w14:paraId="5F57331C" w14:textId="77777777" w:rsidR="00FA5397" w:rsidRPr="00D743CA" w:rsidRDefault="00FA5397" w:rsidP="00B43CB7">
      <w:pPr>
        <w:jc w:val="center"/>
        <w:rPr>
          <w:rFonts w:asciiTheme="minorHAnsi" w:hAnsiTheme="minorHAnsi" w:cs="Palatino Linotype"/>
          <w:color w:val="000000"/>
          <w:u w:val="single"/>
        </w:rPr>
      </w:pPr>
      <w:r w:rsidRPr="00D743CA">
        <w:rPr>
          <w:rFonts w:asciiTheme="minorHAnsi" w:hAnsiTheme="minorHAnsi" w:cs="Arial"/>
        </w:rPr>
        <w:t>________________________________________________________________</w:t>
      </w:r>
    </w:p>
    <w:p w14:paraId="2F50AFC9" w14:textId="77777777" w:rsidR="00FA5397" w:rsidRPr="00D743CA" w:rsidRDefault="00FA5397">
      <w:pPr>
        <w:jc w:val="center"/>
        <w:rPr>
          <w:rFonts w:asciiTheme="minorHAnsi" w:hAnsiTheme="minorHAnsi"/>
          <w:color w:val="000000"/>
        </w:rPr>
      </w:pPr>
    </w:p>
    <w:p w14:paraId="45747A1A" w14:textId="77777777" w:rsidR="00FA5397" w:rsidRPr="00D743CA" w:rsidRDefault="00FA5397">
      <w:pPr>
        <w:spacing w:before="100" w:after="100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b/>
          <w:bCs/>
          <w:color w:val="000000"/>
          <w:sz w:val="26"/>
          <w:szCs w:val="26"/>
        </w:rPr>
        <w:t>Career Objective</w:t>
      </w:r>
    </w:p>
    <w:p w14:paraId="207D073F" w14:textId="77777777" w:rsidR="00FA5397" w:rsidRPr="00D743CA" w:rsidRDefault="000D46F1">
      <w:pPr>
        <w:spacing w:before="100" w:after="100"/>
        <w:rPr>
          <w:rFonts w:asciiTheme="minorHAnsi" w:hAnsiTheme="minorHAnsi" w:cs="Palatino Linotype"/>
          <w:color w:val="000000"/>
          <w:sz w:val="26"/>
          <w:szCs w:val="26"/>
        </w:rPr>
      </w:pPr>
      <w:r>
        <w:rPr>
          <w:rFonts w:asciiTheme="minorHAnsi" w:hAnsiTheme="minorHAnsi" w:cs="Palatino Linotype"/>
          <w:color w:val="000000"/>
          <w:sz w:val="26"/>
          <w:szCs w:val="26"/>
        </w:rPr>
        <w:t xml:space="preserve">To </w:t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>consolidate</w:t>
      </w:r>
      <w:r w:rsidR="00FA5397"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my career at a senior level, by taking up challenging responsibilities, so as to be known as a successful professional. </w:t>
      </w:r>
    </w:p>
    <w:p w14:paraId="778BC085" w14:textId="77777777" w:rsidR="00FA5397" w:rsidRPr="00D743CA" w:rsidRDefault="00FA5397">
      <w:pPr>
        <w:spacing w:before="100" w:after="100"/>
        <w:rPr>
          <w:rFonts w:asciiTheme="minorHAnsi" w:hAnsiTheme="minorHAnsi" w:cs="Palatino Linotype"/>
          <w:b/>
          <w:bCs/>
          <w:color w:val="000000"/>
          <w:sz w:val="28"/>
          <w:szCs w:val="28"/>
        </w:rPr>
      </w:pPr>
      <w:r w:rsidRPr="00D743CA">
        <w:rPr>
          <w:rFonts w:asciiTheme="minorHAnsi" w:hAnsiTheme="minorHAnsi" w:cs="Palatino Linotype"/>
          <w:b/>
          <w:bCs/>
          <w:color w:val="000000"/>
          <w:sz w:val="28"/>
          <w:szCs w:val="28"/>
        </w:rPr>
        <w:t>Work Experience</w:t>
      </w:r>
    </w:p>
    <w:p w14:paraId="476596D7" w14:textId="77777777" w:rsidR="00EF65FE" w:rsidRDefault="00EF65FE" w:rsidP="00872C2F">
      <w:pPr>
        <w:numPr>
          <w:ilvl w:val="0"/>
          <w:numId w:val="1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Working as </w:t>
      </w:r>
      <w:r w:rsidR="00872C2F" w:rsidRPr="00D743CA">
        <w:rPr>
          <w:rFonts w:asciiTheme="minorHAnsi" w:hAnsiTheme="minorHAnsi" w:cs="Palatino Linotype"/>
          <w:b/>
          <w:color w:val="000000"/>
        </w:rPr>
        <w:t>Marketing</w:t>
      </w:r>
      <w:r w:rsidR="008148CF" w:rsidRPr="00D743CA">
        <w:rPr>
          <w:rFonts w:asciiTheme="minorHAnsi" w:hAnsiTheme="minorHAnsi" w:cs="Palatino Linotype"/>
          <w:b/>
          <w:color w:val="000000"/>
        </w:rPr>
        <w:t xml:space="preserve"> </w:t>
      </w:r>
      <w:r w:rsidR="00872C2F">
        <w:rPr>
          <w:rFonts w:asciiTheme="minorHAnsi" w:hAnsiTheme="minorHAnsi" w:cs="Palatino Linotype"/>
          <w:b/>
          <w:color w:val="000000"/>
        </w:rPr>
        <w:t xml:space="preserve">Manager </w:t>
      </w:r>
      <w:r w:rsidR="00156E52" w:rsidRPr="00D743CA">
        <w:rPr>
          <w:rFonts w:asciiTheme="minorHAnsi" w:hAnsiTheme="minorHAnsi" w:cs="Palatino Linotype"/>
          <w:b/>
          <w:bCs/>
          <w:color w:val="000000"/>
          <w:lang w:val="fr-FR"/>
        </w:rPr>
        <w:t>-</w:t>
      </w:r>
      <w:r w:rsidRPr="00D743CA">
        <w:rPr>
          <w:rFonts w:asciiTheme="minorHAnsi" w:hAnsiTheme="minorHAnsi" w:cs="Palatino Linotype"/>
          <w:color w:val="000000"/>
        </w:rPr>
        <w:t xml:space="preserve"> </w:t>
      </w:r>
      <w:r w:rsidR="00872C2F" w:rsidRPr="00D743CA">
        <w:rPr>
          <w:rFonts w:asciiTheme="minorHAnsi" w:hAnsiTheme="minorHAnsi" w:cs="Palatino Linotype"/>
          <w:color w:val="000000"/>
        </w:rPr>
        <w:t xml:space="preserve">from </w:t>
      </w:r>
      <w:r w:rsidR="00872C2F">
        <w:rPr>
          <w:rFonts w:asciiTheme="minorHAnsi" w:hAnsiTheme="minorHAnsi" w:cs="Palatino Linotype"/>
          <w:color w:val="000000"/>
        </w:rPr>
        <w:t>Aug2019</w:t>
      </w:r>
      <w:r w:rsidRPr="00D743CA">
        <w:rPr>
          <w:rFonts w:asciiTheme="minorHAnsi" w:hAnsiTheme="minorHAnsi" w:cs="Palatino Linotype"/>
          <w:color w:val="000000"/>
        </w:rPr>
        <w:t xml:space="preserve"> till </w:t>
      </w:r>
      <w:r w:rsidR="00872C2F">
        <w:rPr>
          <w:rFonts w:asciiTheme="minorHAnsi" w:hAnsiTheme="minorHAnsi" w:cs="Palatino Linotype"/>
          <w:color w:val="000000"/>
        </w:rPr>
        <w:t xml:space="preserve">date </w:t>
      </w:r>
      <w:r w:rsidRPr="002B27E4">
        <w:rPr>
          <w:rFonts w:asciiTheme="minorHAnsi" w:hAnsiTheme="minorHAnsi" w:cs="Palatino Linotype"/>
          <w:b/>
          <w:color w:val="000000"/>
        </w:rPr>
        <w:t xml:space="preserve">at </w:t>
      </w:r>
      <w:r w:rsidR="00872C2F" w:rsidRPr="00872C2F">
        <w:rPr>
          <w:rFonts w:asciiTheme="minorHAnsi" w:hAnsiTheme="minorHAnsi" w:cs="Palatino Linotype"/>
          <w:b/>
          <w:color w:val="000000"/>
        </w:rPr>
        <w:t>Innospire Systems Corporation</w:t>
      </w:r>
      <w:r w:rsidRPr="00D743CA">
        <w:rPr>
          <w:rFonts w:asciiTheme="minorHAnsi" w:hAnsiTheme="minorHAnsi" w:cs="Palatino Linotype"/>
          <w:color w:val="000000"/>
        </w:rPr>
        <w:t>. Chennai</w:t>
      </w:r>
    </w:p>
    <w:p w14:paraId="1F589EEF" w14:textId="77777777" w:rsidR="00872C2F" w:rsidRPr="00872C2F" w:rsidRDefault="00872C2F" w:rsidP="00872C2F">
      <w:pPr>
        <w:numPr>
          <w:ilvl w:val="0"/>
          <w:numId w:val="1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Working as </w:t>
      </w:r>
      <w:r w:rsidRPr="00D743CA">
        <w:rPr>
          <w:rFonts w:asciiTheme="minorHAnsi" w:hAnsiTheme="minorHAnsi" w:cs="Palatino Linotype"/>
          <w:b/>
          <w:color w:val="000000"/>
        </w:rPr>
        <w:t xml:space="preserve">Digital Marketing </w:t>
      </w:r>
      <w:r>
        <w:rPr>
          <w:rFonts w:asciiTheme="minorHAnsi" w:hAnsiTheme="minorHAnsi" w:cs="Palatino Linotype"/>
          <w:b/>
          <w:color w:val="000000"/>
        </w:rPr>
        <w:t>Expert &amp; Team Lead</w:t>
      </w: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>-</w:t>
      </w:r>
      <w:r w:rsidRPr="00D743CA">
        <w:rPr>
          <w:rFonts w:asciiTheme="minorHAnsi" w:hAnsiTheme="minorHAnsi" w:cs="Palatino Linotype"/>
          <w:color w:val="000000"/>
        </w:rPr>
        <w:t xml:space="preserve"> from 1</w:t>
      </w:r>
      <w:r w:rsidRPr="00D743CA">
        <w:rPr>
          <w:rFonts w:asciiTheme="minorHAnsi" w:hAnsiTheme="minorHAnsi" w:cs="Palatino Linotype"/>
          <w:color w:val="000000"/>
          <w:vertAlign w:val="superscript"/>
        </w:rPr>
        <w:t>st</w:t>
      </w:r>
      <w:r w:rsidRPr="00D743CA">
        <w:rPr>
          <w:rFonts w:asciiTheme="minorHAnsi" w:hAnsiTheme="minorHAnsi" w:cs="Palatino Linotype"/>
          <w:color w:val="000000"/>
        </w:rPr>
        <w:t xml:space="preserve"> </w:t>
      </w:r>
      <w:r>
        <w:rPr>
          <w:rFonts w:asciiTheme="minorHAnsi" w:hAnsiTheme="minorHAnsi" w:cs="Palatino Linotype"/>
          <w:color w:val="000000"/>
        </w:rPr>
        <w:t xml:space="preserve">March </w:t>
      </w:r>
      <w:r w:rsidRPr="00D743CA">
        <w:rPr>
          <w:rFonts w:asciiTheme="minorHAnsi" w:hAnsiTheme="minorHAnsi" w:cs="Palatino Linotype"/>
          <w:color w:val="000000"/>
        </w:rPr>
        <w:t xml:space="preserve">2014 till </w:t>
      </w:r>
      <w:r>
        <w:rPr>
          <w:rFonts w:asciiTheme="minorHAnsi" w:hAnsiTheme="minorHAnsi" w:cs="Palatino Linotype"/>
          <w:color w:val="000000"/>
        </w:rPr>
        <w:t>Aug 2019</w:t>
      </w:r>
      <w:r w:rsidRPr="00D743CA">
        <w:rPr>
          <w:rFonts w:asciiTheme="minorHAnsi" w:hAnsiTheme="minorHAnsi" w:cs="Palatino Linotype"/>
          <w:color w:val="000000"/>
        </w:rPr>
        <w:t xml:space="preserve"> </w:t>
      </w:r>
      <w:r w:rsidRPr="002B27E4">
        <w:rPr>
          <w:rFonts w:asciiTheme="minorHAnsi" w:hAnsiTheme="minorHAnsi" w:cs="Palatino Linotype"/>
          <w:b/>
          <w:color w:val="000000"/>
        </w:rPr>
        <w:t>at Merit Software Services Private Limited</w:t>
      </w:r>
      <w:r w:rsidRPr="00D743CA">
        <w:rPr>
          <w:rFonts w:asciiTheme="minorHAnsi" w:hAnsiTheme="minorHAnsi" w:cs="Palatino Linotype"/>
          <w:color w:val="000000"/>
        </w:rPr>
        <w:t>. Chennai</w:t>
      </w:r>
    </w:p>
    <w:p w14:paraId="25D5EEB9" w14:textId="77777777" w:rsidR="000F7D0B" w:rsidRPr="00D743CA" w:rsidRDefault="000F7D0B" w:rsidP="001E122C">
      <w:pPr>
        <w:numPr>
          <w:ilvl w:val="0"/>
          <w:numId w:val="1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Work</w:t>
      </w:r>
      <w:r w:rsidR="008746E6" w:rsidRPr="00D743CA">
        <w:rPr>
          <w:rFonts w:asciiTheme="minorHAnsi" w:hAnsiTheme="minorHAnsi" w:cs="Palatino Linotype"/>
          <w:color w:val="000000"/>
        </w:rPr>
        <w:t xml:space="preserve">ing </w:t>
      </w:r>
      <w:r w:rsidRPr="00D743CA">
        <w:rPr>
          <w:rFonts w:asciiTheme="minorHAnsi" w:hAnsiTheme="minorHAnsi" w:cs="Palatino Linotype"/>
          <w:color w:val="000000"/>
        </w:rPr>
        <w:t xml:space="preserve">as </w:t>
      </w:r>
      <w:r w:rsidR="001E122C" w:rsidRPr="00D743CA">
        <w:rPr>
          <w:rFonts w:asciiTheme="minorHAnsi" w:hAnsiTheme="minorHAnsi" w:cs="Palatino Linotype"/>
          <w:color w:val="000000"/>
        </w:rPr>
        <w:t xml:space="preserve">MIS </w:t>
      </w:r>
      <w:r w:rsidR="0014240A" w:rsidRPr="00D743CA">
        <w:rPr>
          <w:rFonts w:asciiTheme="minorHAnsi" w:hAnsiTheme="minorHAnsi" w:cs="Palatino Linotype"/>
          <w:color w:val="000000"/>
        </w:rPr>
        <w:t>–</w:t>
      </w:r>
      <w:r w:rsidR="001E122C" w:rsidRPr="00D743CA">
        <w:rPr>
          <w:rFonts w:asciiTheme="minorHAnsi" w:hAnsiTheme="minorHAnsi" w:cs="Palatino Linotype"/>
          <w:color w:val="000000"/>
        </w:rPr>
        <w:t xml:space="preserve"> </w:t>
      </w:r>
      <w:r w:rsidR="00EF65FE" w:rsidRPr="00D743CA">
        <w:rPr>
          <w:rFonts w:asciiTheme="minorHAnsi" w:hAnsiTheme="minorHAnsi" w:cs="Palatino Linotype"/>
          <w:color w:val="000000"/>
        </w:rPr>
        <w:t xml:space="preserve">Specialist </w:t>
      </w:r>
      <w:r w:rsidR="00DE3DAB" w:rsidRPr="00D743CA">
        <w:rPr>
          <w:rFonts w:asciiTheme="minorHAnsi" w:hAnsiTheme="minorHAnsi" w:cs="Palatino Linotype"/>
          <w:color w:val="000000"/>
        </w:rPr>
        <w:t>-</w:t>
      </w:r>
      <w:r w:rsidR="00DE3DAB"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 Capacity </w:t>
      </w:r>
      <w:r w:rsidR="002B27E4" w:rsidRPr="00D743CA">
        <w:rPr>
          <w:rFonts w:asciiTheme="minorHAnsi" w:hAnsiTheme="minorHAnsi" w:cs="Palatino Linotype"/>
          <w:b/>
          <w:bCs/>
          <w:color w:val="000000"/>
          <w:lang w:val="fr-FR"/>
        </w:rPr>
        <w:t>Planner</w:t>
      </w:r>
      <w:r w:rsidR="002B27E4">
        <w:rPr>
          <w:rFonts w:asciiTheme="minorHAnsi" w:hAnsiTheme="minorHAnsi" w:cs="Palatino Linotype"/>
          <w:b/>
          <w:bCs/>
          <w:color w:val="000000"/>
          <w:lang w:val="fr-FR"/>
        </w:rPr>
        <w:t xml:space="preserve"> (</w:t>
      </w:r>
      <w:r w:rsidR="00987CCF">
        <w:rPr>
          <w:rFonts w:asciiTheme="minorHAnsi" w:hAnsiTheme="minorHAnsi" w:cs="Palatino Linotype"/>
          <w:b/>
          <w:bCs/>
          <w:color w:val="000000"/>
          <w:lang w:val="fr-FR"/>
        </w:rPr>
        <w:t>WFM)</w:t>
      </w:r>
      <w:r w:rsidR="00DE3DAB" w:rsidRPr="00D743CA">
        <w:rPr>
          <w:rFonts w:asciiTheme="minorHAnsi" w:hAnsiTheme="minorHAnsi" w:cs="Palatino Linotype"/>
          <w:color w:val="000000"/>
        </w:rPr>
        <w:t xml:space="preserve"> </w:t>
      </w:r>
      <w:r w:rsidR="0014240A" w:rsidRPr="00D743CA">
        <w:rPr>
          <w:rFonts w:asciiTheme="minorHAnsi" w:hAnsiTheme="minorHAnsi" w:cs="Palatino Linotype"/>
          <w:color w:val="000000"/>
        </w:rPr>
        <w:t>- from</w:t>
      </w:r>
      <w:r w:rsidR="001E122C" w:rsidRPr="00D743CA">
        <w:rPr>
          <w:rFonts w:asciiTheme="minorHAnsi" w:hAnsiTheme="minorHAnsi" w:cs="Palatino Linotype"/>
          <w:color w:val="000000"/>
        </w:rPr>
        <w:t xml:space="preserve"> 28</w:t>
      </w:r>
      <w:r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="001E122C" w:rsidRPr="00D743CA">
        <w:rPr>
          <w:rFonts w:asciiTheme="minorHAnsi" w:hAnsiTheme="minorHAnsi" w:cs="Palatino Linotype"/>
          <w:color w:val="000000"/>
        </w:rPr>
        <w:t xml:space="preserve"> </w:t>
      </w:r>
      <w:r w:rsidR="00ED4851" w:rsidRPr="00D743CA">
        <w:rPr>
          <w:rFonts w:asciiTheme="minorHAnsi" w:hAnsiTheme="minorHAnsi" w:cs="Palatino Linotype"/>
          <w:color w:val="000000"/>
        </w:rPr>
        <w:t>Oct</w:t>
      </w:r>
      <w:r w:rsidR="001E122C" w:rsidRPr="00D743CA">
        <w:rPr>
          <w:rFonts w:asciiTheme="minorHAnsi" w:hAnsiTheme="minorHAnsi" w:cs="Palatino Linotype"/>
          <w:color w:val="000000"/>
        </w:rPr>
        <w:t xml:space="preserve"> </w:t>
      </w:r>
      <w:r w:rsidRPr="00D743CA">
        <w:rPr>
          <w:rFonts w:asciiTheme="minorHAnsi" w:hAnsiTheme="minorHAnsi" w:cs="Palatino Linotype"/>
          <w:color w:val="000000"/>
        </w:rPr>
        <w:t>201</w:t>
      </w:r>
      <w:r w:rsidR="001E122C" w:rsidRPr="00D743CA">
        <w:rPr>
          <w:rFonts w:asciiTheme="minorHAnsi" w:hAnsiTheme="minorHAnsi" w:cs="Palatino Linotype"/>
          <w:color w:val="000000"/>
        </w:rPr>
        <w:t>3</w:t>
      </w:r>
      <w:r w:rsidRPr="00D743CA">
        <w:rPr>
          <w:rFonts w:asciiTheme="minorHAnsi" w:hAnsiTheme="minorHAnsi" w:cs="Palatino Linotype"/>
          <w:color w:val="000000"/>
        </w:rPr>
        <w:t xml:space="preserve"> till</w:t>
      </w:r>
      <w:r w:rsidR="00EF65FE" w:rsidRPr="00D743CA">
        <w:rPr>
          <w:rFonts w:asciiTheme="minorHAnsi" w:hAnsiTheme="minorHAnsi" w:cs="Palatino Linotype"/>
          <w:color w:val="000000"/>
        </w:rPr>
        <w:t xml:space="preserve"> 1st April 2014</w:t>
      </w:r>
      <w:r w:rsidRPr="00D743CA">
        <w:rPr>
          <w:rFonts w:asciiTheme="minorHAnsi" w:hAnsiTheme="minorHAnsi" w:cs="Palatino Linotype"/>
          <w:color w:val="000000"/>
        </w:rPr>
        <w:t xml:space="preserve"> Date </w:t>
      </w:r>
      <w:r w:rsidRPr="002B27E4">
        <w:rPr>
          <w:rFonts w:asciiTheme="minorHAnsi" w:hAnsiTheme="minorHAnsi" w:cs="Palatino Linotype"/>
          <w:b/>
          <w:color w:val="000000"/>
        </w:rPr>
        <w:t xml:space="preserve">at </w:t>
      </w:r>
      <w:r w:rsidR="001E122C" w:rsidRPr="002B27E4">
        <w:rPr>
          <w:rFonts w:asciiTheme="minorHAnsi" w:hAnsiTheme="minorHAnsi" w:cs="Palatino Linotype"/>
          <w:b/>
          <w:color w:val="000000"/>
        </w:rPr>
        <w:t>Merit Software Services Private Limited</w:t>
      </w:r>
      <w:r w:rsidRPr="00D743CA">
        <w:rPr>
          <w:rFonts w:asciiTheme="minorHAnsi" w:hAnsiTheme="minorHAnsi" w:cs="Palatino Linotype"/>
          <w:color w:val="000000"/>
        </w:rPr>
        <w:t>. Chennai</w:t>
      </w:r>
    </w:p>
    <w:p w14:paraId="1B33F604" w14:textId="77777777" w:rsidR="001E122C" w:rsidRPr="00D743CA" w:rsidRDefault="001E122C" w:rsidP="001E122C">
      <w:pPr>
        <w:numPr>
          <w:ilvl w:val="0"/>
          <w:numId w:val="1"/>
        </w:numPr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Working as Executive –MIS for Vodafone Essar  Enterprise Team 13</w:t>
      </w:r>
      <w:r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Pr="00D743CA">
        <w:rPr>
          <w:rFonts w:asciiTheme="minorHAnsi" w:hAnsiTheme="minorHAnsi" w:cs="Palatino Linotype"/>
          <w:color w:val="000000"/>
        </w:rPr>
        <w:t xml:space="preserve"> Sep 2010 till 27</w:t>
      </w:r>
      <w:r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Pr="00D743CA">
        <w:rPr>
          <w:rFonts w:asciiTheme="minorHAnsi" w:hAnsiTheme="minorHAnsi" w:cs="Palatino Linotype"/>
          <w:color w:val="000000"/>
        </w:rPr>
        <w:t xml:space="preserve"> </w:t>
      </w:r>
      <w:r w:rsidR="00ED4851" w:rsidRPr="00D743CA">
        <w:rPr>
          <w:rFonts w:asciiTheme="minorHAnsi" w:hAnsiTheme="minorHAnsi" w:cs="Palatino Linotype"/>
          <w:color w:val="000000"/>
        </w:rPr>
        <w:t>Oct</w:t>
      </w:r>
      <w:r w:rsidRPr="00D743CA">
        <w:rPr>
          <w:rFonts w:asciiTheme="minorHAnsi" w:hAnsiTheme="minorHAnsi" w:cs="Palatino Linotype"/>
          <w:color w:val="000000"/>
        </w:rPr>
        <w:t xml:space="preserve"> 2013  </w:t>
      </w:r>
      <w:r w:rsidRPr="002B27E4">
        <w:rPr>
          <w:rFonts w:asciiTheme="minorHAnsi" w:hAnsiTheme="minorHAnsi" w:cs="Palatino Linotype"/>
          <w:b/>
          <w:color w:val="000000"/>
        </w:rPr>
        <w:t>at forte Pvt Ltd. Chennai</w:t>
      </w:r>
    </w:p>
    <w:p w14:paraId="3371C3E2" w14:textId="77777777" w:rsidR="001830D0" w:rsidRPr="00D743CA" w:rsidRDefault="001830D0" w:rsidP="001830D0">
      <w:pPr>
        <w:numPr>
          <w:ilvl w:val="0"/>
          <w:numId w:val="1"/>
        </w:numPr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 xml:space="preserve">Working as Executive –MIS from 8-Feb2010 to </w:t>
      </w:r>
      <w:r w:rsidR="000F7D0B" w:rsidRPr="00D743CA">
        <w:rPr>
          <w:rFonts w:asciiTheme="minorHAnsi" w:hAnsiTheme="minorHAnsi" w:cs="Palatino Linotype"/>
          <w:color w:val="000000"/>
        </w:rPr>
        <w:t>12</w:t>
      </w:r>
      <w:r w:rsidR="000F7D0B"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="000F7D0B" w:rsidRPr="00D743CA">
        <w:rPr>
          <w:rFonts w:asciiTheme="minorHAnsi" w:hAnsiTheme="minorHAnsi" w:cs="Palatino Linotype"/>
          <w:color w:val="000000"/>
        </w:rPr>
        <w:t xml:space="preserve"> Sep 2010 </w:t>
      </w:r>
      <w:r w:rsidRPr="00D743CA">
        <w:rPr>
          <w:rFonts w:asciiTheme="minorHAnsi" w:hAnsiTheme="minorHAnsi" w:cs="Palatino Linotype"/>
          <w:color w:val="000000"/>
        </w:rPr>
        <w:t xml:space="preserve">at </w:t>
      </w:r>
      <w:r w:rsidRPr="004A6899">
        <w:rPr>
          <w:rFonts w:asciiTheme="minorHAnsi" w:hAnsiTheme="minorHAnsi" w:cs="Palatino Linotype"/>
          <w:b/>
          <w:color w:val="000000"/>
        </w:rPr>
        <w:t>Genisys -Group</w:t>
      </w:r>
      <w:r w:rsidRPr="00D743CA">
        <w:rPr>
          <w:rFonts w:asciiTheme="minorHAnsi" w:hAnsiTheme="minorHAnsi" w:cs="Palatino Linotype"/>
          <w:color w:val="000000"/>
        </w:rPr>
        <w:t xml:space="preserve"> Chennai.</w:t>
      </w:r>
    </w:p>
    <w:p w14:paraId="2E747312" w14:textId="77777777" w:rsidR="00FA5397" w:rsidRPr="00D743CA" w:rsidRDefault="00367864" w:rsidP="001830D0">
      <w:pPr>
        <w:numPr>
          <w:ilvl w:val="0"/>
          <w:numId w:val="1"/>
        </w:numPr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Worked</w:t>
      </w:r>
      <w:r w:rsidR="00C819F4" w:rsidRPr="00D743CA">
        <w:rPr>
          <w:rFonts w:asciiTheme="minorHAnsi" w:hAnsiTheme="minorHAnsi" w:cs="Palatino Linotype"/>
          <w:color w:val="000000"/>
        </w:rPr>
        <w:t xml:space="preserve"> as </w:t>
      </w:r>
      <w:r w:rsidR="0031520A" w:rsidRPr="00D743CA">
        <w:rPr>
          <w:rFonts w:asciiTheme="minorHAnsi" w:hAnsiTheme="minorHAnsi" w:cs="Palatino Linotype"/>
          <w:color w:val="000000"/>
        </w:rPr>
        <w:t xml:space="preserve">Executive –MIS for Vodafone </w:t>
      </w:r>
      <w:r w:rsidR="001830D0" w:rsidRPr="00D743CA">
        <w:rPr>
          <w:rFonts w:asciiTheme="minorHAnsi" w:hAnsiTheme="minorHAnsi" w:cs="Palatino Linotype"/>
          <w:color w:val="000000"/>
        </w:rPr>
        <w:t>E</w:t>
      </w:r>
      <w:r w:rsidR="0031520A" w:rsidRPr="00D743CA">
        <w:rPr>
          <w:rFonts w:asciiTheme="minorHAnsi" w:hAnsiTheme="minorHAnsi" w:cs="Palatino Linotype"/>
          <w:color w:val="000000"/>
        </w:rPr>
        <w:t>ssar R&amp;R Team 4</w:t>
      </w:r>
      <w:r w:rsidR="0031520A"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="0031520A" w:rsidRPr="00D743CA">
        <w:rPr>
          <w:rFonts w:asciiTheme="minorHAnsi" w:hAnsiTheme="minorHAnsi" w:cs="Palatino Linotype"/>
          <w:color w:val="000000"/>
        </w:rPr>
        <w:t xml:space="preserve"> May 2009 </w:t>
      </w:r>
      <w:r w:rsidR="00C0406C" w:rsidRPr="00D743CA">
        <w:rPr>
          <w:rFonts w:asciiTheme="minorHAnsi" w:hAnsiTheme="minorHAnsi" w:cs="Palatino Linotype"/>
          <w:color w:val="000000"/>
        </w:rPr>
        <w:t>till</w:t>
      </w:r>
      <w:r w:rsidR="00C819F4" w:rsidRPr="00D743CA">
        <w:rPr>
          <w:rFonts w:asciiTheme="minorHAnsi" w:hAnsiTheme="minorHAnsi" w:cs="Palatino Linotype"/>
          <w:color w:val="000000"/>
        </w:rPr>
        <w:t xml:space="preserve"> </w:t>
      </w:r>
      <w:r w:rsidR="001830D0" w:rsidRPr="00D743CA">
        <w:rPr>
          <w:rFonts w:asciiTheme="minorHAnsi" w:hAnsiTheme="minorHAnsi" w:cs="Palatino Linotype"/>
          <w:color w:val="000000"/>
        </w:rPr>
        <w:t>25</w:t>
      </w:r>
      <w:r w:rsidR="001830D0"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="001830D0" w:rsidRPr="00D743CA">
        <w:rPr>
          <w:rFonts w:asciiTheme="minorHAnsi" w:hAnsiTheme="minorHAnsi" w:cs="Palatino Linotype"/>
          <w:color w:val="000000"/>
        </w:rPr>
        <w:t xml:space="preserve"> Jan 2010 </w:t>
      </w:r>
      <w:r w:rsidR="0031520A" w:rsidRPr="00D743CA">
        <w:rPr>
          <w:rFonts w:asciiTheme="minorHAnsi" w:hAnsiTheme="minorHAnsi" w:cs="Palatino Linotype"/>
          <w:color w:val="000000"/>
        </w:rPr>
        <w:t xml:space="preserve">at </w:t>
      </w:r>
      <w:r w:rsidR="0031520A" w:rsidRPr="004A6899">
        <w:rPr>
          <w:rFonts w:asciiTheme="minorHAnsi" w:hAnsiTheme="minorHAnsi" w:cs="Palatino Linotype"/>
          <w:b/>
          <w:color w:val="000000"/>
        </w:rPr>
        <w:t>forte Pvt Ltd</w:t>
      </w:r>
      <w:r w:rsidR="0031520A" w:rsidRPr="00D743CA">
        <w:rPr>
          <w:rFonts w:asciiTheme="minorHAnsi" w:hAnsiTheme="minorHAnsi" w:cs="Palatino Linotype"/>
          <w:color w:val="000000"/>
        </w:rPr>
        <w:t>. Chennai</w:t>
      </w:r>
    </w:p>
    <w:p w14:paraId="446F3555" w14:textId="77777777" w:rsidR="0031520A" w:rsidRPr="00D743CA" w:rsidRDefault="0031520A" w:rsidP="00680FB4">
      <w:pPr>
        <w:numPr>
          <w:ilvl w:val="0"/>
          <w:numId w:val="1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Worked as Executive - MIS for Airtel process from </w:t>
      </w:r>
      <w:r w:rsidR="00367864" w:rsidRPr="00D743CA">
        <w:rPr>
          <w:rFonts w:asciiTheme="minorHAnsi" w:hAnsiTheme="minorHAnsi" w:cs="Palatino Linotype"/>
          <w:color w:val="000000"/>
        </w:rPr>
        <w:t>1</w:t>
      </w:r>
      <w:r w:rsidR="00367864" w:rsidRPr="00D743CA">
        <w:rPr>
          <w:rFonts w:asciiTheme="minorHAnsi" w:hAnsiTheme="minorHAnsi" w:cs="Palatino Linotype"/>
          <w:color w:val="000000"/>
          <w:vertAlign w:val="superscript"/>
        </w:rPr>
        <w:t>st</w:t>
      </w:r>
      <w:r w:rsidR="00367864" w:rsidRPr="00D743CA">
        <w:rPr>
          <w:rFonts w:asciiTheme="minorHAnsi" w:hAnsiTheme="minorHAnsi" w:cs="Palatino Linotype"/>
          <w:color w:val="000000"/>
        </w:rPr>
        <w:t xml:space="preserve"> Oct 2006</w:t>
      </w:r>
      <w:r w:rsidRPr="00D743CA">
        <w:rPr>
          <w:rFonts w:asciiTheme="minorHAnsi" w:hAnsiTheme="minorHAnsi" w:cs="Palatino Linotype"/>
          <w:color w:val="000000"/>
        </w:rPr>
        <w:t xml:space="preserve"> till 5</w:t>
      </w:r>
      <w:r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Pr="00D743CA">
        <w:rPr>
          <w:rFonts w:asciiTheme="minorHAnsi" w:hAnsiTheme="minorHAnsi" w:cs="Palatino Linotype"/>
          <w:color w:val="000000"/>
        </w:rPr>
        <w:t xml:space="preserve"> Nov 2008. </w:t>
      </w:r>
      <w:r w:rsidRPr="004A6899">
        <w:rPr>
          <w:rFonts w:asciiTheme="minorHAnsi" w:hAnsiTheme="minorHAnsi" w:cs="Palatino Linotype"/>
          <w:b/>
          <w:color w:val="000000"/>
        </w:rPr>
        <w:t>at Optimus Global services Pvt ltd</w:t>
      </w:r>
      <w:r w:rsidRPr="00D743CA">
        <w:rPr>
          <w:rFonts w:asciiTheme="minorHAnsi" w:hAnsiTheme="minorHAnsi" w:cs="Palatino Linotype"/>
          <w:color w:val="000000"/>
        </w:rPr>
        <w:t xml:space="preserve"> , Chennai</w:t>
      </w:r>
    </w:p>
    <w:p w14:paraId="795DD5C4" w14:textId="77777777" w:rsidR="00680FB4" w:rsidRPr="00D743CA" w:rsidRDefault="00680FB4" w:rsidP="00680FB4">
      <w:pPr>
        <w:numPr>
          <w:ilvl w:val="0"/>
          <w:numId w:val="1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Worked as EDP In charge from 05</w:t>
      </w:r>
      <w:r w:rsidRPr="00D743CA">
        <w:rPr>
          <w:rFonts w:asciiTheme="minorHAnsi" w:hAnsiTheme="minorHAnsi" w:cs="Palatino Linotype"/>
          <w:color w:val="000000"/>
          <w:vertAlign w:val="superscript"/>
        </w:rPr>
        <w:t>th</w:t>
      </w:r>
      <w:r w:rsidRPr="00D743CA">
        <w:rPr>
          <w:rFonts w:asciiTheme="minorHAnsi" w:hAnsiTheme="minorHAnsi" w:cs="Palatino Linotype"/>
          <w:color w:val="000000"/>
        </w:rPr>
        <w:t xml:space="preserve"> Apr 2005 till 26th Sep 2006. at </w:t>
      </w:r>
      <w:r w:rsidRPr="004A6899">
        <w:rPr>
          <w:rFonts w:asciiTheme="minorHAnsi" w:hAnsiTheme="minorHAnsi" w:cs="Palatino Linotype"/>
          <w:b/>
          <w:color w:val="000000"/>
        </w:rPr>
        <w:t>Airex Logistics Pvt ltd Bangalore</w:t>
      </w:r>
      <w:r w:rsidRPr="00D743CA">
        <w:rPr>
          <w:rFonts w:asciiTheme="minorHAnsi" w:hAnsiTheme="minorHAnsi" w:cs="Palatino Linotype"/>
          <w:color w:val="000000"/>
        </w:rPr>
        <w:t xml:space="preserve"> </w:t>
      </w:r>
    </w:p>
    <w:p w14:paraId="1FDEC2E1" w14:textId="77777777" w:rsidR="00680FB4" w:rsidRPr="00D743CA" w:rsidRDefault="00680FB4" w:rsidP="00680FB4">
      <w:pPr>
        <w:tabs>
          <w:tab w:val="left" w:pos="1800"/>
        </w:tabs>
        <w:ind w:left="1440"/>
        <w:rPr>
          <w:rFonts w:asciiTheme="minorHAnsi" w:hAnsiTheme="minorHAnsi" w:cs="Palatino Linotype"/>
          <w:color w:val="000000"/>
        </w:rPr>
      </w:pPr>
    </w:p>
    <w:p w14:paraId="3FE70330" w14:textId="77777777" w:rsidR="00FA5397" w:rsidRPr="00D743CA" w:rsidRDefault="00FA5397">
      <w:pPr>
        <w:pStyle w:val="Heading3"/>
        <w:keepNext/>
        <w:tabs>
          <w:tab w:val="left" w:pos="1080"/>
        </w:tabs>
        <w:rPr>
          <w:rFonts w:asciiTheme="minorHAnsi" w:hAnsiTheme="minorHAnsi" w:cs="Palatino Linotype"/>
          <w:b/>
          <w:bCs/>
          <w:color w:val="000000"/>
          <w:sz w:val="28"/>
          <w:szCs w:val="28"/>
          <w:lang w:val="fr-FR"/>
        </w:rPr>
      </w:pPr>
      <w:r w:rsidRPr="00D743CA">
        <w:rPr>
          <w:rFonts w:asciiTheme="minorHAnsi" w:hAnsiTheme="minorHAnsi" w:cs="Palatino Linotype"/>
          <w:b/>
          <w:bCs/>
          <w:color w:val="000000"/>
          <w:sz w:val="28"/>
          <w:szCs w:val="28"/>
          <w:lang w:val="fr-FR"/>
        </w:rPr>
        <w:t>Work Exposure</w:t>
      </w:r>
      <w:r w:rsidR="0031520A" w:rsidRPr="00D743CA">
        <w:rPr>
          <w:rFonts w:asciiTheme="minorHAnsi" w:hAnsiTheme="minorHAnsi" w:cs="Palatino Linotype"/>
          <w:b/>
          <w:bCs/>
          <w:color w:val="000000"/>
          <w:sz w:val="28"/>
          <w:szCs w:val="28"/>
          <w:lang w:val="fr-FR"/>
        </w:rPr>
        <w:t xml:space="preserve"> </w:t>
      </w:r>
    </w:p>
    <w:p w14:paraId="1C720CED" w14:textId="5CCE9080" w:rsidR="0014240A" w:rsidRPr="003023F3" w:rsidRDefault="0014240A" w:rsidP="003023F3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</w:p>
    <w:p w14:paraId="7B8A642D" w14:textId="729FA97C" w:rsidR="003023F3" w:rsidRPr="003023F3" w:rsidRDefault="003023F3" w:rsidP="003023F3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  <w:r w:rsidRPr="003023F3">
        <w:rPr>
          <w:rFonts w:asciiTheme="minorHAnsi" w:hAnsiTheme="minorHAnsi" w:cs="Palatino Linotype"/>
          <w:b/>
          <w:bCs/>
          <w:color w:val="000000"/>
          <w:lang w:val="fr-FR"/>
        </w:rPr>
        <w:t xml:space="preserve">Marketing Manager – Innospire Systems Corporation </w:t>
      </w:r>
    </w:p>
    <w:p w14:paraId="7235E4AB" w14:textId="1892603F" w:rsidR="003023F3" w:rsidRPr="003023F3" w:rsidRDefault="003023F3" w:rsidP="003023F3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</w:p>
    <w:p w14:paraId="4283088F" w14:textId="7204AB2B" w:rsidR="003023F3" w:rsidRP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023F3">
        <w:rPr>
          <w:rFonts w:asciiTheme="minorHAnsi" w:hAnsiTheme="minorHAnsi"/>
          <w:sz w:val="22"/>
          <w:szCs w:val="22"/>
        </w:rPr>
        <w:t xml:space="preserve">Handling Digital Marketing for 6 business units in US &amp; Canada. </w:t>
      </w:r>
    </w:p>
    <w:p w14:paraId="38277699" w14:textId="08858D16" w:rsid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023F3">
        <w:rPr>
          <w:rFonts w:asciiTheme="minorHAnsi" w:hAnsiTheme="minorHAnsi"/>
          <w:sz w:val="22"/>
          <w:szCs w:val="22"/>
        </w:rPr>
        <w:t xml:space="preserve">Accounting Software’s , Office Suites , Enterprise management Products </w:t>
      </w:r>
    </w:p>
    <w:p w14:paraId="3A17542D" w14:textId="739D850A" w:rsid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Handling End to End , from Web Master to Lead conversion</w:t>
      </w:r>
    </w:p>
    <w:p w14:paraId="7D05B45C" w14:textId="6A9DD4B0" w:rsid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Regular monitoring of Website, Content , Ads performance. </w:t>
      </w:r>
    </w:p>
    <w:p w14:paraId="43F551EF" w14:textId="450A756B" w:rsid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Tracking the Lead quality , lead flow &amp; Content Management.</w:t>
      </w:r>
    </w:p>
    <w:p w14:paraId="3D476895" w14:textId="60890160" w:rsid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Creating calendars for Content marketing , Social Media Marketing , Google ads .</w:t>
      </w:r>
    </w:p>
    <w:p w14:paraId="0306B5D1" w14:textId="766BC65F" w:rsidR="003023F3" w:rsidRDefault="003023F3" w:rsidP="003023F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Building Marketing Strategy for </w:t>
      </w:r>
      <w:r w:rsidR="00F8223A">
        <w:rPr>
          <w:rFonts w:asciiTheme="minorHAnsi" w:hAnsiTheme="minorHAnsi"/>
          <w:sz w:val="22"/>
          <w:szCs w:val="22"/>
        </w:rPr>
        <w:t xml:space="preserve">every products , Building Target audience personas </w:t>
      </w:r>
    </w:p>
    <w:p w14:paraId="6055DA7C" w14:textId="77777777" w:rsidR="003023F3" w:rsidRDefault="003023F3" w:rsidP="003023F3">
      <w:pPr>
        <w:pStyle w:val="Default"/>
        <w:ind w:left="1800"/>
        <w:rPr>
          <w:rFonts w:asciiTheme="minorHAnsi" w:hAnsiTheme="minorHAnsi"/>
          <w:sz w:val="22"/>
          <w:szCs w:val="22"/>
        </w:rPr>
      </w:pPr>
    </w:p>
    <w:p w14:paraId="0682272A" w14:textId="7B39CDEA" w:rsidR="003023F3" w:rsidRPr="003023F3" w:rsidRDefault="003023F3" w:rsidP="003023F3">
      <w:pPr>
        <w:pStyle w:val="Default"/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B4CDD69" w14:textId="77777777" w:rsidR="003023F3" w:rsidRDefault="003023F3" w:rsidP="0014240A">
      <w:pPr>
        <w:rPr>
          <w:rFonts w:asciiTheme="minorHAnsi" w:hAnsiTheme="minorHAnsi" w:cs="Palatino Linotype"/>
          <w:b/>
          <w:color w:val="000000"/>
        </w:rPr>
      </w:pPr>
    </w:p>
    <w:p w14:paraId="182EB291" w14:textId="77777777" w:rsidR="003023F3" w:rsidRDefault="003023F3" w:rsidP="0014240A">
      <w:pPr>
        <w:rPr>
          <w:rFonts w:asciiTheme="minorHAnsi" w:hAnsiTheme="minorHAnsi" w:cs="Palatino Linotype"/>
          <w:b/>
          <w:color w:val="000000"/>
        </w:rPr>
      </w:pPr>
    </w:p>
    <w:p w14:paraId="70988521" w14:textId="45364BAE" w:rsidR="003023F3" w:rsidRPr="003023F3" w:rsidRDefault="003023F3" w:rsidP="0014240A">
      <w:pPr>
        <w:rPr>
          <w:rFonts w:asciiTheme="minorHAnsi" w:hAnsiTheme="minorHAnsi" w:cs="Palatino Linotype"/>
          <w:b/>
          <w:color w:val="000000"/>
        </w:rPr>
      </w:pPr>
    </w:p>
    <w:p w14:paraId="240A7EE9" w14:textId="77777777" w:rsidR="003023F3" w:rsidRPr="00D743CA" w:rsidRDefault="003023F3" w:rsidP="0014240A">
      <w:pPr>
        <w:rPr>
          <w:rFonts w:asciiTheme="minorHAnsi" w:hAnsiTheme="minorHAnsi"/>
          <w:lang w:val="fr-FR"/>
        </w:rPr>
      </w:pPr>
    </w:p>
    <w:p w14:paraId="5E669452" w14:textId="77777777" w:rsidR="00DE3DAB" w:rsidRPr="00D743CA" w:rsidRDefault="00DE3DAB" w:rsidP="009F6A0A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color w:val="000000"/>
        </w:rPr>
      </w:pPr>
      <w:r w:rsidRPr="00D743CA">
        <w:rPr>
          <w:rFonts w:asciiTheme="minorHAnsi" w:hAnsiTheme="minorHAnsi" w:cs="Palatino Linotype"/>
          <w:b/>
          <w:color w:val="000000"/>
        </w:rPr>
        <w:t xml:space="preserve">Digital marketing </w:t>
      </w:r>
      <w:r w:rsidR="008148CF">
        <w:rPr>
          <w:rFonts w:asciiTheme="minorHAnsi" w:hAnsiTheme="minorHAnsi" w:cs="Palatino Linotype"/>
          <w:b/>
          <w:color w:val="000000"/>
        </w:rPr>
        <w:t xml:space="preserve">Expert </w:t>
      </w:r>
      <w:r w:rsidR="008148CF" w:rsidRPr="00D743CA">
        <w:rPr>
          <w:rFonts w:asciiTheme="minorHAnsi" w:hAnsiTheme="minorHAnsi" w:cs="Palatino Linotype"/>
          <w:b/>
          <w:bCs/>
          <w:color w:val="000000"/>
          <w:lang w:val="fr-FR"/>
        </w:rPr>
        <w:t>–</w:t>
      </w: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 </w:t>
      </w:r>
      <w:r w:rsidRPr="00D743CA">
        <w:rPr>
          <w:rFonts w:asciiTheme="minorHAnsi" w:hAnsiTheme="minorHAnsi" w:cs="Palatino Linotype"/>
          <w:b/>
          <w:color w:val="000000"/>
        </w:rPr>
        <w:t>Reed Business Information</w:t>
      </w:r>
      <w:r w:rsidRPr="00D743CA">
        <w:rPr>
          <w:rFonts w:asciiTheme="minorHAnsi" w:hAnsiTheme="minorHAnsi" w:cs="Palatino Linotype"/>
          <w:color w:val="000000"/>
        </w:rPr>
        <w:t xml:space="preserve"> – </w:t>
      </w:r>
      <w:r w:rsidRPr="00D743CA">
        <w:rPr>
          <w:rFonts w:asciiTheme="minorHAnsi" w:hAnsiTheme="minorHAnsi" w:cs="Palatino Linotype"/>
          <w:b/>
          <w:color w:val="000000"/>
        </w:rPr>
        <w:t>Merit Software Services</w:t>
      </w:r>
    </w:p>
    <w:p w14:paraId="2054FEC8" w14:textId="77777777" w:rsidR="009F6A0A" w:rsidRPr="00D743CA" w:rsidRDefault="009F6A0A" w:rsidP="009F6A0A">
      <w:pPr>
        <w:ind w:firstLine="720"/>
        <w:rPr>
          <w:rFonts w:asciiTheme="minorHAnsi" w:hAnsiTheme="minorHAnsi"/>
          <w:b/>
        </w:rPr>
      </w:pPr>
      <w:r w:rsidRPr="00D743CA">
        <w:rPr>
          <w:rFonts w:asciiTheme="minorHAnsi" w:hAnsiTheme="minorHAnsi"/>
          <w:b/>
        </w:rPr>
        <w:t>Eloqua:</w:t>
      </w:r>
    </w:p>
    <w:p w14:paraId="77BF1532" w14:textId="77777777" w:rsidR="00DE3DAB" w:rsidRPr="00D743CA" w:rsidRDefault="00DE3DAB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Develop and managing the digital marketing Campaigns in Eloqua. </w:t>
      </w:r>
    </w:p>
    <w:p w14:paraId="789D177F" w14:textId="77777777" w:rsidR="00DE3DAB" w:rsidRPr="00D743CA" w:rsidRDefault="00DE3DAB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Creating and managing the Programs in Eloqua for </w:t>
      </w:r>
      <w:r w:rsidR="009F6A0A" w:rsidRPr="00D743CA">
        <w:rPr>
          <w:rFonts w:asciiTheme="minorHAnsi" w:hAnsiTheme="minorHAnsi"/>
          <w:sz w:val="22"/>
          <w:szCs w:val="22"/>
        </w:rPr>
        <w:t>lead</w:t>
      </w:r>
      <w:r w:rsidRPr="00D743CA">
        <w:rPr>
          <w:rFonts w:asciiTheme="minorHAnsi" w:hAnsiTheme="minorHAnsi"/>
          <w:sz w:val="22"/>
          <w:szCs w:val="22"/>
        </w:rPr>
        <w:t xml:space="preserve"> </w:t>
      </w:r>
      <w:r w:rsidR="009F6A0A" w:rsidRPr="00D743CA">
        <w:rPr>
          <w:rFonts w:asciiTheme="minorHAnsi" w:hAnsiTheme="minorHAnsi"/>
          <w:sz w:val="22"/>
          <w:szCs w:val="22"/>
        </w:rPr>
        <w:t>scoring,</w:t>
      </w:r>
      <w:r w:rsidRPr="00D743CA">
        <w:rPr>
          <w:rFonts w:asciiTheme="minorHAnsi" w:hAnsiTheme="minorHAnsi"/>
          <w:sz w:val="22"/>
          <w:szCs w:val="22"/>
        </w:rPr>
        <w:t xml:space="preserve"> Le</w:t>
      </w:r>
      <w:r w:rsidR="009F6A0A" w:rsidRPr="00D743CA">
        <w:rPr>
          <w:rFonts w:asciiTheme="minorHAnsi" w:hAnsiTheme="minorHAnsi"/>
          <w:sz w:val="22"/>
          <w:szCs w:val="22"/>
        </w:rPr>
        <w:t xml:space="preserve">ad Nurturing, Contact Cleansing, integration programs between CRM </w:t>
      </w:r>
      <w:r w:rsidR="00EB6257" w:rsidRPr="00D743CA">
        <w:rPr>
          <w:rFonts w:asciiTheme="minorHAnsi" w:hAnsiTheme="minorHAnsi"/>
          <w:sz w:val="22"/>
          <w:szCs w:val="22"/>
        </w:rPr>
        <w:t xml:space="preserve">(sales force) </w:t>
      </w:r>
      <w:r w:rsidR="009F6A0A" w:rsidRPr="00D743CA">
        <w:rPr>
          <w:rFonts w:asciiTheme="minorHAnsi" w:hAnsiTheme="minorHAnsi"/>
          <w:sz w:val="22"/>
          <w:szCs w:val="22"/>
        </w:rPr>
        <w:t>to Eloqua and Vice versa.</w:t>
      </w:r>
    </w:p>
    <w:p w14:paraId="3D9B588D" w14:textId="77777777" w:rsidR="009F6A0A" w:rsidRPr="00D743CA" w:rsidRDefault="009F6A0A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Creating Segments, Contact filters, Update rules, Custom data Objects on requirement base.</w:t>
      </w:r>
    </w:p>
    <w:p w14:paraId="0BA0E4FB" w14:textId="77777777" w:rsidR="009F6A0A" w:rsidRPr="00D743CA" w:rsidRDefault="009F6A0A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Cloud Connector Configuration for various events &amp; Updating the hidden Contact information</w:t>
      </w:r>
    </w:p>
    <w:p w14:paraId="367D16CC" w14:textId="77777777" w:rsidR="009F6A0A" w:rsidRPr="00D743CA" w:rsidRDefault="009F6A0A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 Creating Match Rules , Managing pick lists , deploying the emails and landing pages in campaigns and programs on requirements</w:t>
      </w:r>
    </w:p>
    <w:p w14:paraId="77E070FD" w14:textId="77777777" w:rsidR="009F6A0A" w:rsidRDefault="009F6A0A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Creating new user access for new employee &amp; managing the contact base reporting, user level data base reporting.</w:t>
      </w:r>
    </w:p>
    <w:p w14:paraId="785B94CA" w14:textId="77777777" w:rsidR="002B27E4" w:rsidRPr="00D743CA" w:rsidRDefault="002B27E4" w:rsidP="00DE3DA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Currently handling three projects  two with same client and one with other client </w:t>
      </w:r>
    </w:p>
    <w:p w14:paraId="6C680563" w14:textId="77777777" w:rsidR="009F6A0A" w:rsidRPr="00D743CA" w:rsidRDefault="009F6A0A" w:rsidP="009F6A0A">
      <w:pPr>
        <w:pStyle w:val="Default"/>
        <w:ind w:left="1440"/>
        <w:rPr>
          <w:rFonts w:asciiTheme="minorHAnsi" w:hAnsiTheme="minorHAnsi"/>
          <w:b/>
          <w:sz w:val="22"/>
          <w:szCs w:val="22"/>
        </w:rPr>
      </w:pPr>
      <w:r w:rsidRPr="00D743CA">
        <w:rPr>
          <w:rFonts w:asciiTheme="minorHAnsi" w:hAnsiTheme="minorHAnsi"/>
          <w:b/>
          <w:sz w:val="22"/>
          <w:szCs w:val="22"/>
        </w:rPr>
        <w:t>Data Base:</w:t>
      </w:r>
    </w:p>
    <w:p w14:paraId="6DA3987B" w14:textId="77777777" w:rsidR="009F6A0A" w:rsidRPr="00D743CA" w:rsidRDefault="009F6A0A" w:rsidP="00EB6257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Extracting required data base from the Sq</w:t>
      </w:r>
      <w:r w:rsidR="00EB6257" w:rsidRPr="00D743CA">
        <w:rPr>
          <w:rFonts w:asciiTheme="minorHAnsi" w:hAnsiTheme="minorHAnsi"/>
          <w:sz w:val="22"/>
          <w:szCs w:val="22"/>
        </w:rPr>
        <w:t>l server using SAP to sale team.</w:t>
      </w:r>
    </w:p>
    <w:p w14:paraId="381D87B7" w14:textId="77777777" w:rsidR="00EB6257" w:rsidRPr="00D743CA" w:rsidRDefault="00EB6257" w:rsidP="00EB6257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Uploading new contacts to data base and in Eloqua</w:t>
      </w:r>
    </w:p>
    <w:p w14:paraId="5FEC5A02" w14:textId="77777777" w:rsidR="00EB6257" w:rsidRPr="00D743CA" w:rsidRDefault="00EB6257" w:rsidP="00EB6257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Data mapping on Key demographics with exact demographic code with values.</w:t>
      </w:r>
    </w:p>
    <w:p w14:paraId="0945F976" w14:textId="77777777" w:rsidR="00EB6257" w:rsidRPr="00D743CA" w:rsidRDefault="00EB6257" w:rsidP="00EB6257">
      <w:pPr>
        <w:pStyle w:val="Default"/>
        <w:ind w:left="1800"/>
        <w:rPr>
          <w:rFonts w:asciiTheme="minorHAnsi" w:hAnsiTheme="minorHAnsi"/>
          <w:sz w:val="22"/>
          <w:szCs w:val="22"/>
        </w:rPr>
      </w:pPr>
    </w:p>
    <w:p w14:paraId="5C7FEB92" w14:textId="77777777" w:rsidR="00EB6257" w:rsidRPr="00D743CA" w:rsidRDefault="00EB6257" w:rsidP="00EB6257">
      <w:pPr>
        <w:pStyle w:val="Default"/>
        <w:ind w:left="720" w:firstLine="720"/>
        <w:rPr>
          <w:rFonts w:asciiTheme="minorHAnsi" w:hAnsiTheme="minorHAnsi"/>
          <w:b/>
          <w:sz w:val="22"/>
          <w:szCs w:val="22"/>
        </w:rPr>
      </w:pPr>
      <w:r w:rsidRPr="00D743CA">
        <w:rPr>
          <w:rFonts w:asciiTheme="minorHAnsi" w:hAnsiTheme="minorHAnsi"/>
          <w:b/>
          <w:sz w:val="22"/>
          <w:szCs w:val="22"/>
        </w:rPr>
        <w:t xml:space="preserve">Key Points: </w:t>
      </w:r>
    </w:p>
    <w:p w14:paraId="327D39B9" w14:textId="77777777" w:rsidR="00EB6257" w:rsidRPr="00D743CA" w:rsidRDefault="00EB6257" w:rsidP="00D743CA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In house training conducted </w:t>
      </w:r>
      <w:r w:rsidR="00987CCF">
        <w:rPr>
          <w:rFonts w:asciiTheme="minorHAnsi" w:hAnsiTheme="minorHAnsi"/>
          <w:sz w:val="22"/>
          <w:szCs w:val="22"/>
        </w:rPr>
        <w:t>to</w:t>
      </w:r>
      <w:r w:rsidRPr="00D743CA">
        <w:rPr>
          <w:rFonts w:asciiTheme="minorHAnsi" w:hAnsiTheme="minorHAnsi"/>
          <w:sz w:val="22"/>
          <w:szCs w:val="22"/>
        </w:rPr>
        <w:t xml:space="preserve"> Management team and cr</w:t>
      </w:r>
      <w:r w:rsidR="00D743CA" w:rsidRPr="00D743CA">
        <w:rPr>
          <w:rFonts w:asciiTheme="minorHAnsi" w:hAnsiTheme="minorHAnsi"/>
          <w:sz w:val="22"/>
          <w:szCs w:val="22"/>
        </w:rPr>
        <w:t>oss channel executive on Eloqua &amp; Advance Excel.</w:t>
      </w:r>
    </w:p>
    <w:p w14:paraId="091C4773" w14:textId="77777777" w:rsidR="00EB6257" w:rsidRPr="00D743CA" w:rsidRDefault="00D743CA" w:rsidP="00D743CA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Individual Training given on Digital marking &amp; data Architect at Reed</w:t>
      </w:r>
      <w:r w:rsidR="00EB6257" w:rsidRPr="00D743CA">
        <w:rPr>
          <w:rFonts w:asciiTheme="minorHAnsi" w:hAnsiTheme="minorHAnsi"/>
          <w:sz w:val="22"/>
          <w:szCs w:val="22"/>
        </w:rPr>
        <w:t xml:space="preserve"> business information, UK Sutton.    </w:t>
      </w:r>
    </w:p>
    <w:p w14:paraId="1CEDC711" w14:textId="77777777" w:rsidR="00EB6257" w:rsidRPr="00D743CA" w:rsidRDefault="00EB6257" w:rsidP="00EB6257">
      <w:pPr>
        <w:pStyle w:val="Default"/>
        <w:ind w:left="1800"/>
        <w:rPr>
          <w:rFonts w:asciiTheme="minorHAnsi" w:hAnsiTheme="minorHAnsi"/>
          <w:sz w:val="22"/>
          <w:szCs w:val="22"/>
        </w:rPr>
      </w:pPr>
    </w:p>
    <w:p w14:paraId="68FAAB2B" w14:textId="77777777" w:rsidR="00DE3DAB" w:rsidRPr="00D743CA" w:rsidRDefault="0014240A" w:rsidP="0014240A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MIS – </w:t>
      </w:r>
      <w:r w:rsidR="00987CCF">
        <w:rPr>
          <w:rFonts w:asciiTheme="minorHAnsi" w:hAnsiTheme="minorHAnsi" w:cs="Palatino Linotype"/>
          <w:b/>
          <w:bCs/>
          <w:color w:val="000000"/>
        </w:rPr>
        <w:t>S</w:t>
      </w:r>
      <w:r w:rsidR="00987CCF" w:rsidRPr="00987CCF">
        <w:rPr>
          <w:rFonts w:asciiTheme="minorHAnsi" w:hAnsiTheme="minorHAnsi" w:cs="Palatino Linotype"/>
          <w:b/>
          <w:bCs/>
          <w:color w:val="000000"/>
        </w:rPr>
        <w:t>pecialist</w:t>
      </w: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>-Capacity Planner</w:t>
      </w:r>
      <w:r w:rsidR="00987CCF">
        <w:rPr>
          <w:rFonts w:asciiTheme="minorHAnsi" w:hAnsiTheme="minorHAnsi" w:cs="Palatino Linotype"/>
          <w:b/>
          <w:bCs/>
          <w:color w:val="000000"/>
          <w:lang w:val="fr-FR"/>
        </w:rPr>
        <w:t>(WFM)</w:t>
      </w: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- </w:t>
      </w:r>
      <w:r w:rsidR="00DE3DAB" w:rsidRPr="00D743CA">
        <w:rPr>
          <w:rFonts w:asciiTheme="minorHAnsi" w:hAnsiTheme="minorHAnsi" w:cs="Palatino Linotype"/>
          <w:b/>
          <w:color w:val="000000"/>
        </w:rPr>
        <w:t>GCC Voice team</w:t>
      </w:r>
      <w:r w:rsidR="00DE3DAB" w:rsidRPr="00D743CA">
        <w:rPr>
          <w:rFonts w:asciiTheme="minorHAnsi" w:hAnsiTheme="minorHAnsi" w:cs="Palatino Linotype"/>
          <w:color w:val="000000"/>
        </w:rPr>
        <w:t xml:space="preserve"> –</w:t>
      </w:r>
    </w:p>
    <w:p w14:paraId="73858236" w14:textId="77777777" w:rsidR="0014240A" w:rsidRPr="00D743CA" w:rsidRDefault="0014240A" w:rsidP="0014240A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color w:val="000000"/>
        </w:rPr>
      </w:pPr>
      <w:r w:rsidRPr="00D743CA">
        <w:rPr>
          <w:rFonts w:asciiTheme="minorHAnsi" w:hAnsiTheme="minorHAnsi" w:cs="Palatino Linotype"/>
          <w:b/>
          <w:color w:val="000000"/>
        </w:rPr>
        <w:t>Merit Software Services</w:t>
      </w:r>
    </w:p>
    <w:p w14:paraId="63E1398A" w14:textId="77777777" w:rsidR="00FB6552" w:rsidRPr="00D743CA" w:rsidRDefault="00FB6552" w:rsidP="0014240A">
      <w:pPr>
        <w:rPr>
          <w:rFonts w:asciiTheme="minorHAnsi" w:hAnsiTheme="minorHAnsi"/>
          <w:lang w:val="fr-FR"/>
        </w:rPr>
      </w:pPr>
    </w:p>
    <w:p w14:paraId="526960F0" w14:textId="77777777" w:rsidR="0014240A" w:rsidRPr="00D743CA" w:rsidRDefault="00FB6552" w:rsidP="00FB6552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Planning Head count of the Project before on live with operation team </w:t>
      </w:r>
    </w:p>
    <w:p w14:paraId="2FB8B00E" w14:textId="77777777" w:rsidR="00FB6552" w:rsidRPr="00D743CA" w:rsidRDefault="00FB6552" w:rsidP="00FB6552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Tracking, analyze agent performance with reports.</w:t>
      </w:r>
    </w:p>
    <w:p w14:paraId="5B46CCE5" w14:textId="77777777" w:rsidR="00FB6552" w:rsidRPr="00D743CA" w:rsidRDefault="00FB6552" w:rsidP="00FB6552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>Collection and analysis and reporting of historical agent performance statistics</w:t>
      </w:r>
    </w:p>
    <w:p w14:paraId="462F55CB" w14:textId="77777777" w:rsidR="00FB6552" w:rsidRPr="00D743CA" w:rsidRDefault="00FB6552" w:rsidP="00360AA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Circulating the long-term and short-term forecasts of the Project requirements Like : Target Completion ,Project Closing Date, Follow up for Extending &amp; Pre Closing of Projects </w:t>
      </w:r>
    </w:p>
    <w:p w14:paraId="20FB161A" w14:textId="77777777" w:rsidR="00360AA1" w:rsidRPr="00D743CA" w:rsidRDefault="00360AA1" w:rsidP="00360AA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Manage employee information changes &amp; scheduling process Like Adherence of Scheduling &amp; Leave Notifications and Replacements on Scheduled Head count.   </w:t>
      </w:r>
    </w:p>
    <w:p w14:paraId="5B8BB69D" w14:textId="77777777" w:rsidR="00EF65FE" w:rsidRPr="00D743CA" w:rsidRDefault="00360AA1" w:rsidP="00360AA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Attend weekly and daily staffing review meetings with management and forecast / scheduling analysts detailing previous and current </w:t>
      </w:r>
    </w:p>
    <w:p w14:paraId="19E996B4" w14:textId="77777777" w:rsidR="00360AA1" w:rsidRPr="00D743CA" w:rsidRDefault="00360AA1" w:rsidP="00360AA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week’s performance and forecasted performance of remainder of current week and next week, while also identifying risks &amp; Pull back of the Process weakness , </w:t>
      </w:r>
    </w:p>
    <w:p w14:paraId="31473FEC" w14:textId="77777777" w:rsidR="00360AA1" w:rsidRPr="00D743CA" w:rsidRDefault="00360AA1" w:rsidP="00360AA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743CA">
        <w:rPr>
          <w:rFonts w:asciiTheme="minorHAnsi" w:hAnsiTheme="minorHAnsi"/>
          <w:sz w:val="22"/>
          <w:szCs w:val="22"/>
        </w:rPr>
        <w:t xml:space="preserve">Forecasting &amp; projecting on data Availability for deployed Agents if less alarming Business Sale team for data or New Projects. </w:t>
      </w:r>
    </w:p>
    <w:p w14:paraId="156C13FC" w14:textId="77777777" w:rsidR="00EF65FE" w:rsidRPr="00D743CA" w:rsidRDefault="00EF65FE" w:rsidP="00EF65FE">
      <w:pPr>
        <w:pStyle w:val="Default"/>
        <w:ind w:left="1800"/>
        <w:rPr>
          <w:rFonts w:asciiTheme="minorHAnsi" w:hAnsiTheme="minorHAnsi"/>
          <w:sz w:val="22"/>
          <w:szCs w:val="22"/>
        </w:rPr>
      </w:pPr>
    </w:p>
    <w:p w14:paraId="6E475674" w14:textId="77777777" w:rsidR="008746E6" w:rsidRPr="00D743CA" w:rsidRDefault="008746E6" w:rsidP="008746E6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  MIS – Management Information System- Vodafone Essar</w:t>
      </w:r>
    </w:p>
    <w:p w14:paraId="41CC8AEA" w14:textId="77777777" w:rsidR="008746E6" w:rsidRPr="00D743CA" w:rsidRDefault="008746E6" w:rsidP="008746E6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              (Analytics and Retentions) </w:t>
      </w:r>
    </w:p>
    <w:p w14:paraId="5EFA06B3" w14:textId="77777777" w:rsidR="008746E6" w:rsidRPr="00D743CA" w:rsidRDefault="008746E6" w:rsidP="008746E6">
      <w:pPr>
        <w:rPr>
          <w:rFonts w:asciiTheme="minorHAnsi" w:hAnsiTheme="minorHAnsi"/>
          <w:lang w:val="fr-FR"/>
        </w:rPr>
      </w:pPr>
      <w:r w:rsidRPr="00D743CA">
        <w:rPr>
          <w:rFonts w:asciiTheme="minorHAnsi" w:hAnsiTheme="minorHAnsi"/>
          <w:lang w:val="fr-FR"/>
        </w:rPr>
        <w:tab/>
      </w:r>
      <w:r w:rsidRPr="00D743CA">
        <w:rPr>
          <w:rFonts w:asciiTheme="minorHAnsi" w:hAnsiTheme="minorHAnsi"/>
          <w:lang w:val="fr-FR"/>
        </w:rPr>
        <w:tab/>
      </w:r>
      <w:r w:rsidRPr="00D743CA">
        <w:rPr>
          <w:rFonts w:asciiTheme="minorHAnsi" w:hAnsiTheme="minorHAnsi"/>
          <w:lang w:val="fr-FR"/>
        </w:rPr>
        <w:tab/>
      </w:r>
    </w:p>
    <w:p w14:paraId="38DFFD1C" w14:textId="77777777" w:rsidR="007C68F0" w:rsidRPr="00D743CA" w:rsidRDefault="007C68F0" w:rsidP="008746E6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Tracking the Team Performance daily</w:t>
      </w:r>
    </w:p>
    <w:p w14:paraId="03FDED39" w14:textId="77777777" w:rsidR="008746E6" w:rsidRPr="00D743CA" w:rsidRDefault="007C68F0" w:rsidP="008746E6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Preparing Forecasting analysis &amp; Trend Analysis of the Team.</w:t>
      </w:r>
    </w:p>
    <w:p w14:paraId="3F825336" w14:textId="77777777" w:rsidR="007C68F0" w:rsidRPr="00D743CA" w:rsidRDefault="007C68F0" w:rsidP="007C68F0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lastRenderedPageBreak/>
        <w:t>Implementing creative process to simplify the data consolidation and error control of each individual’s daily reports.</w:t>
      </w:r>
    </w:p>
    <w:p w14:paraId="05BF1E9B" w14:textId="77777777" w:rsidR="007C68F0" w:rsidRPr="00D743CA" w:rsidRDefault="007C68F0" w:rsidP="008746E6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Maintaining daily tracker and analyzing the Projected Vs Actual Top Management of Team.</w:t>
      </w:r>
    </w:p>
    <w:p w14:paraId="1005C793" w14:textId="77777777" w:rsidR="007C68F0" w:rsidRPr="00D743CA" w:rsidRDefault="006B5F59" w:rsidP="008746E6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Preparing the Relation Ship Manager’s Dashboard, KPI, Rank &amp; score Cards.</w:t>
      </w:r>
    </w:p>
    <w:p w14:paraId="48C60CC5" w14:textId="77777777" w:rsidR="006B5F59" w:rsidRPr="00D743CA" w:rsidRDefault="006B5F59" w:rsidP="008746E6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Preparing the </w:t>
      </w:r>
    </w:p>
    <w:p w14:paraId="70E4CE82" w14:textId="77777777" w:rsidR="006B5F59" w:rsidRPr="00D743CA" w:rsidRDefault="006B5F59" w:rsidP="006B5F59">
      <w:pPr>
        <w:numPr>
          <w:ilvl w:val="6"/>
          <w:numId w:val="5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MBR presentation </w:t>
      </w:r>
    </w:p>
    <w:p w14:paraId="14D3557A" w14:textId="77777777" w:rsidR="008746E6" w:rsidRPr="00D743CA" w:rsidRDefault="006B5F59" w:rsidP="006B5F59">
      <w:pPr>
        <w:numPr>
          <w:ilvl w:val="6"/>
          <w:numId w:val="5"/>
        </w:numPr>
        <w:tabs>
          <w:tab w:val="left" w:pos="1620"/>
          <w:tab w:val="left" w:pos="2160"/>
        </w:tabs>
        <w:jc w:val="both"/>
        <w:rPr>
          <w:rFonts w:asciiTheme="minorHAnsi" w:hAnsiTheme="minorHAnsi"/>
          <w:lang w:val="fr-FR"/>
        </w:rPr>
      </w:pPr>
      <w:r w:rsidRPr="00D743CA">
        <w:rPr>
          <w:rFonts w:asciiTheme="minorHAnsi" w:hAnsiTheme="minorHAnsi" w:cs="Palatino Linotype"/>
          <w:color w:val="000000"/>
        </w:rPr>
        <w:t xml:space="preserve">Trend vs Projection </w:t>
      </w:r>
    </w:p>
    <w:p w14:paraId="0A82F3BA" w14:textId="77777777" w:rsidR="00B43CB7" w:rsidRPr="00D743CA" w:rsidRDefault="00B43CB7" w:rsidP="00B43CB7">
      <w:pPr>
        <w:tabs>
          <w:tab w:val="left" w:pos="1620"/>
          <w:tab w:val="left" w:pos="2160"/>
        </w:tabs>
        <w:jc w:val="both"/>
        <w:rPr>
          <w:rFonts w:asciiTheme="minorHAnsi" w:hAnsiTheme="minorHAnsi"/>
          <w:lang w:val="fr-FR"/>
        </w:rPr>
      </w:pPr>
      <w:r w:rsidRPr="00D743CA">
        <w:rPr>
          <w:rFonts w:asciiTheme="minorHAnsi" w:hAnsiTheme="minorHAnsi" w:cs="Palatino Linotype"/>
          <w:color w:val="000000"/>
        </w:rPr>
        <w:tab/>
      </w:r>
    </w:p>
    <w:p w14:paraId="5CCCE835" w14:textId="77777777" w:rsidR="008746E6" w:rsidRPr="00D743CA" w:rsidRDefault="008746E6" w:rsidP="001830D0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</w:p>
    <w:p w14:paraId="3BF51797" w14:textId="77777777" w:rsidR="008746E6" w:rsidRPr="00D743CA" w:rsidRDefault="008746E6" w:rsidP="008746E6">
      <w:pPr>
        <w:rPr>
          <w:rFonts w:asciiTheme="minorHAnsi" w:hAnsiTheme="minorHAnsi"/>
          <w:lang w:val="fr-FR"/>
        </w:rPr>
      </w:pPr>
    </w:p>
    <w:p w14:paraId="4496C9A2" w14:textId="77777777" w:rsidR="001830D0" w:rsidRPr="00D743CA" w:rsidRDefault="001830D0" w:rsidP="001830D0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  MIS – Management Information System- Genisys Group </w:t>
      </w:r>
    </w:p>
    <w:p w14:paraId="67C21428" w14:textId="77777777" w:rsidR="001830D0" w:rsidRPr="00D743CA" w:rsidRDefault="001830D0" w:rsidP="001830D0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Updating the Day end reports to the client on daily basis.</w:t>
      </w:r>
    </w:p>
    <w:p w14:paraId="1B8C273D" w14:textId="77777777" w:rsidR="001830D0" w:rsidRPr="00D743CA" w:rsidRDefault="001830D0" w:rsidP="001830D0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 xml:space="preserve">Monthly track on employee attendance, conversion and performance ratio. </w:t>
      </w:r>
    </w:p>
    <w:p w14:paraId="6ACA076E" w14:textId="77777777" w:rsidR="001830D0" w:rsidRPr="00D743CA" w:rsidRDefault="001830D0" w:rsidP="001830D0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I</w:t>
      </w:r>
      <w:r w:rsidR="004B2B47" w:rsidRPr="00D743CA">
        <w:rPr>
          <w:rFonts w:asciiTheme="minorHAnsi" w:hAnsiTheme="minorHAnsi" w:cs="Palatino Linotype"/>
          <w:color w:val="000000"/>
        </w:rPr>
        <w:t xml:space="preserve">mplementing creative process to </w:t>
      </w:r>
      <w:r w:rsidRPr="00D743CA">
        <w:rPr>
          <w:rFonts w:asciiTheme="minorHAnsi" w:hAnsiTheme="minorHAnsi" w:cs="Palatino Linotype"/>
          <w:color w:val="000000"/>
        </w:rPr>
        <w:t>simplify the data consolidation and error control of each individual’s daily call reports.</w:t>
      </w:r>
    </w:p>
    <w:p w14:paraId="638BF09C" w14:textId="77777777" w:rsidR="00062CBB" w:rsidRPr="00D743CA" w:rsidRDefault="00062CBB" w:rsidP="001830D0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Preparing MBR presentation for the process.</w:t>
      </w:r>
    </w:p>
    <w:p w14:paraId="0A9A6F03" w14:textId="77777777" w:rsidR="004B2B47" w:rsidRPr="00D743CA" w:rsidRDefault="001830D0" w:rsidP="001830D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743CA">
        <w:rPr>
          <w:rFonts w:asciiTheme="minorHAnsi" w:hAnsiTheme="minorHAnsi" w:cs="Palatino Linotype"/>
          <w:color w:val="000000"/>
        </w:rPr>
        <w:t xml:space="preserve">Maintaining </w:t>
      </w:r>
      <w:r w:rsidR="004B2B47" w:rsidRPr="00D743CA">
        <w:rPr>
          <w:rFonts w:asciiTheme="minorHAnsi" w:hAnsiTheme="minorHAnsi" w:cs="Palatino Linotype"/>
          <w:color w:val="000000"/>
        </w:rPr>
        <w:t xml:space="preserve">daily Revenue  </w:t>
      </w:r>
      <w:r w:rsidR="00062CBB" w:rsidRPr="00D743CA">
        <w:rPr>
          <w:rFonts w:asciiTheme="minorHAnsi" w:hAnsiTheme="minorHAnsi" w:cs="Palatino Linotype"/>
          <w:color w:val="000000"/>
        </w:rPr>
        <w:t>tracker and analyzing the Projected Vs Actual Revenue for the Process and Circulating the Top Management of the Process (Manager to Director of the Company)</w:t>
      </w:r>
    </w:p>
    <w:p w14:paraId="61A16D80" w14:textId="77777777" w:rsidR="00AB4F54" w:rsidRPr="00D743CA" w:rsidRDefault="00AB4F54" w:rsidP="001830D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743CA">
        <w:rPr>
          <w:rFonts w:asciiTheme="minorHAnsi" w:hAnsiTheme="minorHAnsi" w:cs="Palatino Linotype"/>
          <w:color w:val="000000"/>
        </w:rPr>
        <w:t xml:space="preserve">Maintaining the Process wise tracker to show the trend of progress. </w:t>
      </w:r>
    </w:p>
    <w:p w14:paraId="08F2B62C" w14:textId="77777777" w:rsidR="00AB4F54" w:rsidRPr="00D743CA" w:rsidRDefault="00AB4F54" w:rsidP="001830D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743CA">
        <w:rPr>
          <w:rFonts w:asciiTheme="minorHAnsi" w:hAnsiTheme="minorHAnsi" w:cs="Palatino Linotype"/>
          <w:color w:val="000000"/>
        </w:rPr>
        <w:t xml:space="preserve">Maintaining the process wise KPI dashboard  </w:t>
      </w:r>
    </w:p>
    <w:p w14:paraId="62437453" w14:textId="77777777" w:rsidR="00AB4F54" w:rsidRPr="00D743CA" w:rsidRDefault="00AB4F54" w:rsidP="001830D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743CA">
        <w:rPr>
          <w:rFonts w:asciiTheme="minorHAnsi" w:hAnsiTheme="minorHAnsi"/>
        </w:rPr>
        <w:t xml:space="preserve">Circulating the Weekly process wise analysis to process </w:t>
      </w:r>
      <w:r w:rsidR="00957F43" w:rsidRPr="00D743CA">
        <w:rPr>
          <w:rFonts w:asciiTheme="minorHAnsi" w:hAnsiTheme="minorHAnsi"/>
        </w:rPr>
        <w:t>lead.</w:t>
      </w:r>
    </w:p>
    <w:p w14:paraId="50D272C9" w14:textId="77777777" w:rsidR="00EF65FE" w:rsidRPr="00D743CA" w:rsidRDefault="00EF65FE" w:rsidP="00EF65FE">
      <w:pPr>
        <w:numPr>
          <w:ilvl w:val="0"/>
          <w:numId w:val="1"/>
        </w:numPr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/>
        </w:rPr>
        <w:t>Main</w:t>
      </w:r>
      <w:r w:rsidRPr="00D743CA">
        <w:rPr>
          <w:rFonts w:asciiTheme="minorHAnsi" w:hAnsiTheme="minorHAnsi" w:cs="Palatino Linotype"/>
          <w:color w:val="000000"/>
        </w:rPr>
        <w:t>taining the Data for dialing, analyzing the churn data to identify the dialing ratio.</w:t>
      </w:r>
    </w:p>
    <w:p w14:paraId="348A72AB" w14:textId="77777777" w:rsidR="00EF65FE" w:rsidRPr="00D743CA" w:rsidRDefault="00EF65FE" w:rsidP="00EF65FE">
      <w:pPr>
        <w:numPr>
          <w:ilvl w:val="0"/>
          <w:numId w:val="1"/>
        </w:numPr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Working closely with dialer team and ops team to increase the dialing conversions based on the call dispose.</w:t>
      </w:r>
    </w:p>
    <w:p w14:paraId="3E5DE84E" w14:textId="77777777" w:rsidR="00EF65FE" w:rsidRPr="00D743CA" w:rsidRDefault="00EF65FE" w:rsidP="00EF65FE">
      <w:pPr>
        <w:numPr>
          <w:ilvl w:val="0"/>
          <w:numId w:val="1"/>
        </w:numPr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Converting the Sit tone disposition to regular dispose by changing predictive to preview dialing mode.  </w:t>
      </w:r>
    </w:p>
    <w:p w14:paraId="33A5DE8A" w14:textId="77777777" w:rsidR="00EF65FE" w:rsidRPr="00D743CA" w:rsidRDefault="00EF65FE" w:rsidP="00EF65FE">
      <w:pPr>
        <w:ind w:left="1800"/>
        <w:jc w:val="both"/>
        <w:rPr>
          <w:rFonts w:asciiTheme="minorHAnsi" w:hAnsiTheme="minorHAnsi"/>
        </w:rPr>
      </w:pPr>
    </w:p>
    <w:p w14:paraId="7D5724AD" w14:textId="77777777" w:rsidR="001830D0" w:rsidRPr="00D743CA" w:rsidRDefault="00AB4F54" w:rsidP="00957F4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743CA">
        <w:rPr>
          <w:rFonts w:asciiTheme="minorHAnsi" w:hAnsiTheme="minorHAnsi"/>
        </w:rPr>
        <w:t xml:space="preserve">Validating the Dialing ratio and alarming the process lead to get the approval for next churn.  </w:t>
      </w:r>
    </w:p>
    <w:p w14:paraId="13270B2B" w14:textId="77777777" w:rsidR="001830D0" w:rsidRPr="00D743CA" w:rsidRDefault="001830D0" w:rsidP="001830D0">
      <w:pPr>
        <w:rPr>
          <w:rFonts w:asciiTheme="minorHAnsi" w:hAnsiTheme="minorHAnsi"/>
        </w:rPr>
      </w:pPr>
    </w:p>
    <w:p w14:paraId="5BE43015" w14:textId="77777777" w:rsidR="0031520A" w:rsidRPr="00D743CA" w:rsidRDefault="0031520A" w:rsidP="0031520A">
      <w:pPr>
        <w:pStyle w:val="Heading4"/>
        <w:keepNext/>
        <w:tabs>
          <w:tab w:val="left" w:pos="1080"/>
        </w:tabs>
        <w:ind w:left="1080"/>
        <w:rPr>
          <w:rFonts w:asciiTheme="minorHAnsi" w:hAnsiTheme="minorHAnsi" w:cs="Palatino Linotype"/>
          <w:b/>
          <w:bCs/>
          <w:color w:val="000000"/>
          <w:lang w:val="fr-FR"/>
        </w:rPr>
      </w:pPr>
      <w:r w:rsidRPr="00D743CA">
        <w:rPr>
          <w:rFonts w:asciiTheme="minorHAnsi" w:hAnsiTheme="minorHAnsi" w:cs="Palatino Linotype"/>
          <w:b/>
          <w:bCs/>
          <w:color w:val="000000"/>
        </w:rPr>
        <w:t xml:space="preserve">  </w:t>
      </w:r>
      <w:r w:rsidRPr="00D743CA">
        <w:rPr>
          <w:rFonts w:asciiTheme="minorHAnsi" w:hAnsiTheme="minorHAnsi" w:cs="Palatino Linotype"/>
          <w:b/>
          <w:bCs/>
          <w:color w:val="000000"/>
          <w:lang w:val="fr-FR"/>
        </w:rPr>
        <w:t xml:space="preserve">MIS – Management Information System- Vodafone Essar </w:t>
      </w:r>
    </w:p>
    <w:p w14:paraId="5C15900F" w14:textId="77777777" w:rsidR="007A706F" w:rsidRPr="00D743CA" w:rsidRDefault="007A706F" w:rsidP="007A706F">
      <w:pPr>
        <w:numPr>
          <w:ilvl w:val="0"/>
          <w:numId w:val="2"/>
        </w:numPr>
        <w:rPr>
          <w:rFonts w:asciiTheme="minorHAnsi" w:hAnsiTheme="minorHAnsi"/>
        </w:rPr>
      </w:pPr>
      <w:r w:rsidRPr="00D743CA">
        <w:rPr>
          <w:rFonts w:asciiTheme="minorHAnsi" w:hAnsiTheme="minorHAnsi"/>
        </w:rPr>
        <w:t xml:space="preserve">Tracking the movement of Voluntary Churn </w:t>
      </w:r>
    </w:p>
    <w:p w14:paraId="42448802" w14:textId="77777777" w:rsidR="007A706F" w:rsidRPr="00D743CA" w:rsidRDefault="007A706F" w:rsidP="007A706F">
      <w:pPr>
        <w:numPr>
          <w:ilvl w:val="0"/>
          <w:numId w:val="2"/>
        </w:numPr>
        <w:rPr>
          <w:rFonts w:asciiTheme="minorHAnsi" w:hAnsiTheme="minorHAnsi"/>
        </w:rPr>
      </w:pPr>
      <w:r w:rsidRPr="00D743CA">
        <w:rPr>
          <w:rFonts w:asciiTheme="minorHAnsi" w:hAnsiTheme="minorHAnsi"/>
        </w:rPr>
        <w:t>Tracking Daily Reactivation of retained customers</w:t>
      </w:r>
    </w:p>
    <w:p w14:paraId="5A229888" w14:textId="77777777" w:rsidR="007A706F" w:rsidRPr="00D743CA" w:rsidRDefault="007A706F" w:rsidP="007A706F">
      <w:pPr>
        <w:numPr>
          <w:ilvl w:val="0"/>
          <w:numId w:val="2"/>
        </w:numPr>
        <w:rPr>
          <w:rFonts w:asciiTheme="minorHAnsi" w:hAnsiTheme="minorHAnsi"/>
        </w:rPr>
      </w:pPr>
      <w:r w:rsidRPr="00D743CA">
        <w:rPr>
          <w:rFonts w:asciiTheme="minorHAnsi" w:hAnsiTheme="minorHAnsi"/>
        </w:rPr>
        <w:t xml:space="preserve">Tracking Daily Suspension of Voluntary Churn customer </w:t>
      </w:r>
    </w:p>
    <w:p w14:paraId="7C427125" w14:textId="77777777" w:rsidR="007A706F" w:rsidRPr="00D743CA" w:rsidRDefault="007A706F" w:rsidP="007A706F">
      <w:pPr>
        <w:numPr>
          <w:ilvl w:val="0"/>
          <w:numId w:val="2"/>
        </w:numPr>
        <w:rPr>
          <w:rFonts w:asciiTheme="minorHAnsi" w:hAnsiTheme="minorHAnsi"/>
        </w:rPr>
      </w:pPr>
      <w:r w:rsidRPr="00D743CA">
        <w:rPr>
          <w:rFonts w:asciiTheme="minorHAnsi" w:hAnsiTheme="minorHAnsi"/>
        </w:rPr>
        <w:t xml:space="preserve">Publishing the Churn Report to Entire R&amp;R team. </w:t>
      </w:r>
    </w:p>
    <w:p w14:paraId="1BFB8D2F" w14:textId="77777777" w:rsidR="007A706F" w:rsidRPr="00D743CA" w:rsidRDefault="007A706F" w:rsidP="007A706F">
      <w:pPr>
        <w:ind w:left="1440"/>
        <w:rPr>
          <w:rFonts w:asciiTheme="minorHAnsi" w:hAnsiTheme="minorHAnsi"/>
        </w:rPr>
      </w:pPr>
    </w:p>
    <w:p w14:paraId="1C63F78D" w14:textId="77777777" w:rsidR="007A706F" w:rsidRPr="00D743CA" w:rsidRDefault="007A706F" w:rsidP="007A706F">
      <w:pPr>
        <w:pStyle w:val="Heading4"/>
        <w:keepNext/>
        <w:tabs>
          <w:tab w:val="left" w:pos="1080"/>
        </w:tabs>
        <w:ind w:left="1080"/>
        <w:rPr>
          <w:rFonts w:asciiTheme="minorHAnsi" w:hAnsiTheme="minorHAnsi"/>
          <w:b/>
        </w:rPr>
      </w:pPr>
      <w:r w:rsidRPr="00D743CA">
        <w:rPr>
          <w:rFonts w:asciiTheme="minorHAnsi" w:hAnsiTheme="minorHAnsi"/>
          <w:b/>
        </w:rPr>
        <w:t xml:space="preserve">  MIS – Management Information System- Optimus</w:t>
      </w:r>
    </w:p>
    <w:p w14:paraId="421CADE5" w14:textId="77777777" w:rsidR="007A706F" w:rsidRPr="00D743CA" w:rsidRDefault="007A706F" w:rsidP="007A706F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Updating the Day end reports to the client on daily basis.</w:t>
      </w:r>
    </w:p>
    <w:p w14:paraId="61480394" w14:textId="77777777" w:rsidR="007A706F" w:rsidRPr="00D743CA" w:rsidRDefault="007A706F" w:rsidP="007A706F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 xml:space="preserve">Monthly track on employee attendance, conversion and performance ratio. </w:t>
      </w:r>
    </w:p>
    <w:p w14:paraId="22BE395B" w14:textId="77777777" w:rsidR="007A706F" w:rsidRPr="00D743CA" w:rsidRDefault="007A706F" w:rsidP="007A706F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>Implementing creative process to simplify the data consolidation and error control of each individual’s daily call reports.</w:t>
      </w:r>
    </w:p>
    <w:p w14:paraId="76AB23CF" w14:textId="77777777" w:rsidR="007A706F" w:rsidRPr="00D743CA" w:rsidRDefault="007A706F" w:rsidP="007A706F">
      <w:pPr>
        <w:numPr>
          <w:ilvl w:val="0"/>
          <w:numId w:val="1"/>
        </w:numPr>
        <w:jc w:val="both"/>
        <w:rPr>
          <w:rFonts w:asciiTheme="minorHAnsi" w:hAnsiTheme="minorHAnsi" w:cs="Palatino Linotype"/>
          <w:b/>
          <w:bCs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</w:rPr>
        <w:t xml:space="preserve">Maintaining a follow up and feedback track collected from the </w:t>
      </w:r>
      <w:r w:rsidR="00EF65FE" w:rsidRPr="00D743CA">
        <w:rPr>
          <w:rFonts w:asciiTheme="minorHAnsi" w:hAnsiTheme="minorHAnsi" w:cs="Palatino Linotype"/>
          <w:color w:val="000000"/>
        </w:rPr>
        <w:t>pickup</w:t>
      </w:r>
      <w:r w:rsidRPr="00D743CA">
        <w:rPr>
          <w:rFonts w:asciiTheme="minorHAnsi" w:hAnsiTheme="minorHAnsi" w:cs="Palatino Linotype"/>
          <w:color w:val="000000"/>
        </w:rPr>
        <w:t xml:space="preserve"> agency for each </w:t>
      </w:r>
      <w:r w:rsidRPr="00D743CA">
        <w:rPr>
          <w:rFonts w:asciiTheme="minorHAnsi" w:hAnsiTheme="minorHAnsi" w:cs="Palatino Linotype"/>
          <w:color w:val="000000"/>
        </w:rPr>
        <w:lastRenderedPageBreak/>
        <w:t>and every pickup.</w:t>
      </w:r>
    </w:p>
    <w:p w14:paraId="1E89AE8B" w14:textId="77777777" w:rsidR="007A706F" w:rsidRPr="00D743CA" w:rsidRDefault="007A706F" w:rsidP="007A706F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743CA">
        <w:rPr>
          <w:rFonts w:asciiTheme="minorHAnsi" w:hAnsiTheme="minorHAnsi"/>
        </w:rPr>
        <w:t>Preparing clients billing invoices for the finance team.</w:t>
      </w:r>
    </w:p>
    <w:p w14:paraId="22F9C52B" w14:textId="77777777" w:rsidR="00EF65FE" w:rsidRPr="00D743CA" w:rsidRDefault="00EF65FE" w:rsidP="007A706F">
      <w:pPr>
        <w:numPr>
          <w:ilvl w:val="0"/>
          <w:numId w:val="2"/>
        </w:numPr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/>
        </w:rPr>
        <w:t>Main</w:t>
      </w:r>
      <w:r w:rsidRPr="00D743CA">
        <w:rPr>
          <w:rFonts w:asciiTheme="minorHAnsi" w:hAnsiTheme="minorHAnsi" w:cs="Palatino Linotype"/>
          <w:color w:val="000000"/>
        </w:rPr>
        <w:t>taining the Data for dialing, analyzing the churn data to identify the dialing ratio.</w:t>
      </w:r>
    </w:p>
    <w:p w14:paraId="630DBEB6" w14:textId="77777777" w:rsidR="00EF65FE" w:rsidRPr="00D743CA" w:rsidRDefault="00EF65FE" w:rsidP="007A706F">
      <w:pPr>
        <w:numPr>
          <w:ilvl w:val="0"/>
          <w:numId w:val="2"/>
        </w:numPr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Working closely with dialer team and ops team to increase the dialing conversions based on the call dispose.</w:t>
      </w:r>
    </w:p>
    <w:p w14:paraId="215A3FE2" w14:textId="77777777" w:rsidR="00EF65FE" w:rsidRPr="00D743CA" w:rsidRDefault="00EF65FE" w:rsidP="007A706F">
      <w:pPr>
        <w:numPr>
          <w:ilvl w:val="0"/>
          <w:numId w:val="2"/>
        </w:numPr>
        <w:jc w:val="both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Converting the Sit tone disposition to regular dispose by changing predictive to preview dialing mode.  </w:t>
      </w:r>
    </w:p>
    <w:p w14:paraId="1E518CEE" w14:textId="77777777" w:rsidR="0031520A" w:rsidRPr="00D743CA" w:rsidRDefault="0031520A">
      <w:pPr>
        <w:ind w:left="1800"/>
        <w:rPr>
          <w:rFonts w:asciiTheme="minorHAnsi" w:hAnsiTheme="minorHAnsi" w:cs="Palatino Linotype"/>
          <w:color w:val="000000"/>
        </w:rPr>
      </w:pPr>
    </w:p>
    <w:p w14:paraId="39985968" w14:textId="77777777" w:rsidR="00FA5397" w:rsidRDefault="00FA5397">
      <w:pPr>
        <w:pStyle w:val="Heading2"/>
        <w:keepNext/>
        <w:tabs>
          <w:tab w:val="left" w:pos="1080"/>
        </w:tabs>
        <w:rPr>
          <w:rFonts w:asciiTheme="minorHAnsi" w:hAnsiTheme="minorHAnsi" w:cs="Palatino Linotype"/>
          <w:b/>
          <w:bCs/>
          <w:color w:val="000000"/>
          <w:sz w:val="28"/>
          <w:szCs w:val="28"/>
        </w:rPr>
      </w:pPr>
      <w:r w:rsidRPr="00D743CA">
        <w:rPr>
          <w:rFonts w:asciiTheme="minorHAnsi" w:hAnsiTheme="minorHAnsi" w:cs="Palatino Linotype"/>
          <w:b/>
          <w:bCs/>
          <w:color w:val="000000"/>
          <w:sz w:val="28"/>
          <w:szCs w:val="28"/>
        </w:rPr>
        <w:t>Work Achievements</w:t>
      </w:r>
    </w:p>
    <w:p w14:paraId="24AAC78B" w14:textId="58ABA0BC" w:rsidR="002B27E4" w:rsidRPr="003023F3" w:rsidRDefault="002B27E4" w:rsidP="00987CCF">
      <w:pPr>
        <w:numPr>
          <w:ilvl w:val="0"/>
          <w:numId w:val="2"/>
        </w:numPr>
        <w:tabs>
          <w:tab w:val="left" w:pos="1080"/>
          <w:tab w:val="left" w:pos="1440"/>
        </w:tabs>
        <w:rPr>
          <w:b/>
        </w:rPr>
      </w:pPr>
      <w:r>
        <w:rPr>
          <w:rFonts w:asciiTheme="minorHAnsi" w:hAnsiTheme="minorHAnsi" w:cs="Palatino Linotype"/>
          <w:b/>
          <w:color w:val="000000"/>
        </w:rPr>
        <w:t xml:space="preserve">Eloqua B2B Master Certificate </w:t>
      </w:r>
    </w:p>
    <w:p w14:paraId="4B423665" w14:textId="59242E9A" w:rsidR="003023F3" w:rsidRPr="00987CCF" w:rsidRDefault="003023F3" w:rsidP="00987CCF">
      <w:pPr>
        <w:numPr>
          <w:ilvl w:val="0"/>
          <w:numId w:val="2"/>
        </w:numPr>
        <w:tabs>
          <w:tab w:val="left" w:pos="1080"/>
          <w:tab w:val="left" w:pos="1440"/>
        </w:tabs>
        <w:rPr>
          <w:b/>
        </w:rPr>
      </w:pPr>
      <w:r>
        <w:rPr>
          <w:rFonts w:asciiTheme="minorHAnsi" w:hAnsiTheme="minorHAnsi" w:cs="Palatino Linotype"/>
          <w:b/>
          <w:color w:val="000000"/>
        </w:rPr>
        <w:t xml:space="preserve">Google Certification on Digital marketing , Google analytics.  </w:t>
      </w:r>
    </w:p>
    <w:p w14:paraId="46B5F464" w14:textId="77777777" w:rsidR="00B43CB7" w:rsidRPr="00D743CA" w:rsidRDefault="00B43CB7" w:rsidP="00B43CB7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="Palatino Linotype"/>
          <w:b/>
          <w:color w:val="000000"/>
        </w:rPr>
      </w:pPr>
      <w:r w:rsidRPr="00D743CA">
        <w:rPr>
          <w:rFonts w:asciiTheme="minorHAnsi" w:hAnsiTheme="minorHAnsi" w:cs="Palatino Linotype"/>
          <w:b/>
          <w:color w:val="000000"/>
        </w:rPr>
        <w:t xml:space="preserve">Got Award in Vodafone for Creating Innovative Tool for Data Calculator for CS dept in 2012, (same has won the </w:t>
      </w:r>
      <w:r w:rsidR="00987CCF" w:rsidRPr="00D743CA">
        <w:rPr>
          <w:rFonts w:asciiTheme="minorHAnsi" w:hAnsiTheme="minorHAnsi" w:cs="Palatino Linotype"/>
          <w:b/>
          <w:color w:val="000000"/>
        </w:rPr>
        <w:t>Global</w:t>
      </w:r>
      <w:r w:rsidRPr="00D743CA">
        <w:rPr>
          <w:rFonts w:asciiTheme="minorHAnsi" w:hAnsiTheme="minorHAnsi" w:cs="Palatino Linotype"/>
          <w:b/>
          <w:color w:val="000000"/>
        </w:rPr>
        <w:t xml:space="preserve"> hero award, given to the Head of the Process &amp; team )</w:t>
      </w:r>
    </w:p>
    <w:p w14:paraId="4D6D7273" w14:textId="77777777" w:rsidR="00B43CB7" w:rsidRPr="00D743CA" w:rsidRDefault="006B5F59" w:rsidP="00B43CB7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="Palatino Linotype"/>
          <w:b/>
          <w:color w:val="000000"/>
        </w:rPr>
      </w:pPr>
      <w:r w:rsidRPr="00D743CA">
        <w:rPr>
          <w:rFonts w:asciiTheme="minorHAnsi" w:hAnsiTheme="minorHAnsi" w:cs="Palatino Linotype"/>
          <w:b/>
          <w:color w:val="000000"/>
        </w:rPr>
        <w:t>Got Award in Vodafone for Creating Innovative Tool for analyzing the quality of Activation and Trend</w:t>
      </w:r>
      <w:r w:rsidR="00B43CB7" w:rsidRPr="00D743CA">
        <w:rPr>
          <w:rFonts w:asciiTheme="minorHAnsi" w:hAnsiTheme="minorHAnsi" w:cs="Palatino Linotype"/>
          <w:b/>
          <w:color w:val="000000"/>
        </w:rPr>
        <w:t xml:space="preserve"> in 2011</w:t>
      </w:r>
      <w:r w:rsidRPr="00D743CA">
        <w:rPr>
          <w:rFonts w:asciiTheme="minorHAnsi" w:hAnsiTheme="minorHAnsi" w:cs="Palatino Linotype"/>
          <w:b/>
          <w:color w:val="000000"/>
        </w:rPr>
        <w:t xml:space="preserve">. </w:t>
      </w:r>
    </w:p>
    <w:p w14:paraId="7ACC829C" w14:textId="77777777" w:rsidR="007A706F" w:rsidRPr="00D743CA" w:rsidRDefault="007A706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12BB9CE6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b/>
          <w:bCs/>
          <w:color w:val="000000"/>
          <w:sz w:val="28"/>
          <w:szCs w:val="28"/>
        </w:rPr>
      </w:pPr>
      <w:r w:rsidRPr="00D743CA">
        <w:rPr>
          <w:rFonts w:asciiTheme="minorHAnsi" w:hAnsiTheme="minorHAnsi" w:cs="Palatino Linotype"/>
          <w:b/>
          <w:bCs/>
          <w:color w:val="000000"/>
          <w:sz w:val="28"/>
          <w:szCs w:val="28"/>
        </w:rPr>
        <w:t>Educational Qualification</w:t>
      </w:r>
    </w:p>
    <w:p w14:paraId="427EF1B4" w14:textId="77777777" w:rsidR="00FA5397" w:rsidRPr="00D743CA" w:rsidRDefault="00FA5397" w:rsidP="00D743CA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S. S. L .C</w:t>
      </w:r>
      <w:r w:rsidR="002B27E4">
        <w:rPr>
          <w:rFonts w:asciiTheme="minorHAnsi" w:hAnsiTheme="minorHAnsi" w:cs="Palatino Linotype"/>
          <w:color w:val="000000"/>
        </w:rPr>
        <w:t xml:space="preserve"> </w:t>
      </w:r>
      <w:r w:rsidRPr="00D743CA">
        <w:rPr>
          <w:rFonts w:asciiTheme="minorHAnsi" w:hAnsiTheme="minorHAnsi" w:cs="Palatino Linotype"/>
          <w:color w:val="000000"/>
        </w:rPr>
        <w:tab/>
      </w:r>
    </w:p>
    <w:p w14:paraId="1B0B718A" w14:textId="77777777" w:rsidR="00C0406C" w:rsidRPr="00D743CA" w:rsidRDefault="00FA5397" w:rsidP="00D743CA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H.Sec Education </w:t>
      </w:r>
      <w:r w:rsidR="002B27E4">
        <w:rPr>
          <w:rFonts w:asciiTheme="minorHAnsi" w:hAnsiTheme="minorHAnsi" w:cs="Palatino Linotype"/>
          <w:color w:val="000000"/>
        </w:rPr>
        <w:t xml:space="preserve"> </w:t>
      </w:r>
    </w:p>
    <w:p w14:paraId="210F8B3C" w14:textId="77777777" w:rsidR="00C0406C" w:rsidRPr="00D743CA" w:rsidRDefault="00C0406C" w:rsidP="00D743CA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PGDCA </w:t>
      </w:r>
      <w:r w:rsidR="002B27E4">
        <w:rPr>
          <w:rFonts w:asciiTheme="minorHAnsi" w:hAnsiTheme="minorHAnsi" w:cs="Palatino Linotype"/>
          <w:color w:val="000000"/>
        </w:rPr>
        <w:t xml:space="preserve"> </w:t>
      </w:r>
    </w:p>
    <w:p w14:paraId="6C5D36F0" w14:textId="77777777" w:rsidR="00FA5397" w:rsidRDefault="002B27E4" w:rsidP="00D743CA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color w:val="000000"/>
        </w:rPr>
        <w:t xml:space="preserve"> </w:t>
      </w:r>
      <w:r w:rsidR="00FA5397" w:rsidRPr="00D743CA">
        <w:rPr>
          <w:rFonts w:asciiTheme="minorHAnsi" w:hAnsiTheme="minorHAnsi" w:cs="Palatino Linotype"/>
          <w:color w:val="000000"/>
        </w:rPr>
        <w:t>B</w:t>
      </w:r>
      <w:r w:rsidR="00C819F4" w:rsidRPr="00D743CA">
        <w:rPr>
          <w:rFonts w:asciiTheme="minorHAnsi" w:hAnsiTheme="minorHAnsi" w:cs="Palatino Linotype"/>
          <w:color w:val="000000"/>
        </w:rPr>
        <w:t>BA</w:t>
      </w:r>
      <w:r w:rsidR="00FA5397" w:rsidRPr="00D743CA">
        <w:rPr>
          <w:rFonts w:asciiTheme="minorHAnsi" w:hAnsiTheme="minorHAnsi" w:cs="Palatino Linotype"/>
          <w:color w:val="000000"/>
        </w:rPr>
        <w:t xml:space="preserve"> </w:t>
      </w:r>
      <w:r>
        <w:rPr>
          <w:rFonts w:asciiTheme="minorHAnsi" w:hAnsiTheme="minorHAnsi" w:cs="Palatino Linotype"/>
          <w:color w:val="000000"/>
        </w:rPr>
        <w:t xml:space="preserve">  </w:t>
      </w:r>
      <w:r w:rsidR="00FA5397" w:rsidRPr="00D743CA">
        <w:rPr>
          <w:rFonts w:asciiTheme="minorHAnsi" w:hAnsiTheme="minorHAnsi" w:cs="Palatino Linotype"/>
          <w:color w:val="000000"/>
        </w:rPr>
        <w:tab/>
      </w:r>
    </w:p>
    <w:p w14:paraId="4F119397" w14:textId="77777777" w:rsidR="002B27E4" w:rsidRPr="002B27E4" w:rsidRDefault="002B27E4" w:rsidP="002B27E4">
      <w:pPr>
        <w:numPr>
          <w:ilvl w:val="0"/>
          <w:numId w:val="7"/>
        </w:numPr>
        <w:tabs>
          <w:tab w:val="left" w:pos="1080"/>
          <w:tab w:val="left" w:pos="1440"/>
        </w:tabs>
        <w:rPr>
          <w:rFonts w:asciiTheme="minorHAnsi" w:hAnsiTheme="minorHAnsi" w:cs="Palatino Linotype"/>
          <w:color w:val="000000"/>
        </w:rPr>
      </w:pPr>
      <w:r w:rsidRPr="002B27E4">
        <w:rPr>
          <w:rFonts w:asciiTheme="minorHAnsi" w:hAnsiTheme="minorHAnsi" w:cs="Palatino Linotype"/>
          <w:color w:val="000000"/>
        </w:rPr>
        <w:t>Eloqua B2B Master</w:t>
      </w:r>
      <w:r w:rsidR="008148CF">
        <w:rPr>
          <w:rFonts w:asciiTheme="minorHAnsi" w:hAnsiTheme="minorHAnsi" w:cs="Palatino Linotype"/>
          <w:color w:val="000000"/>
        </w:rPr>
        <w:t xml:space="preserve"> 2017 &amp; 2018</w:t>
      </w:r>
      <w:r w:rsidRPr="002B27E4">
        <w:rPr>
          <w:rFonts w:asciiTheme="minorHAnsi" w:hAnsiTheme="minorHAnsi" w:cs="Palatino Linotype"/>
          <w:color w:val="000000"/>
        </w:rPr>
        <w:t xml:space="preserve"> </w:t>
      </w:r>
    </w:p>
    <w:p w14:paraId="7057F22D" w14:textId="77777777" w:rsidR="007A706F" w:rsidRPr="00D743CA" w:rsidRDefault="007A706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78F29EE2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  </w:t>
      </w:r>
      <w:r w:rsidRPr="00D743CA">
        <w:rPr>
          <w:rFonts w:asciiTheme="minorHAnsi" w:hAnsiTheme="minorHAnsi"/>
          <w:b/>
          <w:bCs/>
          <w:color w:val="000000"/>
          <w:sz w:val="28"/>
          <w:szCs w:val="28"/>
        </w:rPr>
        <w:t>Computer Efficiency</w:t>
      </w:r>
    </w:p>
    <w:p w14:paraId="0EC62BBB" w14:textId="77777777" w:rsidR="00FA5397" w:rsidRPr="00D743CA" w:rsidRDefault="00FA5397" w:rsidP="00D743CA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Ms – Excel, Ms – Word, Ms – Power Point, Ms – Outlook</w:t>
      </w:r>
    </w:p>
    <w:p w14:paraId="63886080" w14:textId="77777777" w:rsidR="00D743CA" w:rsidRPr="00D743CA" w:rsidRDefault="00D743CA" w:rsidP="00D743CA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Eloqua, Sales force, </w:t>
      </w:r>
      <w:r w:rsidR="001F6E66" w:rsidRPr="00D743CA">
        <w:rPr>
          <w:rFonts w:asciiTheme="minorHAnsi" w:hAnsiTheme="minorHAnsi" w:cs="Palatino Linotype"/>
          <w:color w:val="000000"/>
        </w:rPr>
        <w:t>SQL</w:t>
      </w:r>
      <w:r w:rsidRPr="00D743CA">
        <w:rPr>
          <w:rFonts w:asciiTheme="minorHAnsi" w:hAnsiTheme="minorHAnsi" w:cs="Palatino Linotype"/>
          <w:color w:val="000000"/>
        </w:rPr>
        <w:t xml:space="preserve"> , SAP business objects</w:t>
      </w:r>
      <w:r w:rsidR="002B27E4">
        <w:rPr>
          <w:rFonts w:asciiTheme="minorHAnsi" w:hAnsiTheme="minorHAnsi" w:cs="Palatino Linotype"/>
          <w:color w:val="000000"/>
        </w:rPr>
        <w:t xml:space="preserve"> 3.2 &amp; 4.1</w:t>
      </w:r>
    </w:p>
    <w:p w14:paraId="01EAF7DA" w14:textId="77777777" w:rsidR="006B5F59" w:rsidRPr="00D743CA" w:rsidRDefault="006B5F59">
      <w:pPr>
        <w:tabs>
          <w:tab w:val="left" w:pos="1080"/>
          <w:tab w:val="left" w:pos="1440"/>
        </w:tabs>
        <w:ind w:left="1440" w:hanging="360"/>
        <w:rPr>
          <w:rFonts w:asciiTheme="minorHAnsi" w:hAnsiTheme="minorHAnsi" w:cs="Palatino Linotype"/>
          <w:color w:val="000000"/>
        </w:rPr>
      </w:pPr>
    </w:p>
    <w:p w14:paraId="2E332882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/>
          <w:b/>
          <w:bCs/>
          <w:color w:val="000000"/>
          <w:sz w:val="28"/>
          <w:szCs w:val="28"/>
        </w:rPr>
        <w:t>Languages Known</w:t>
      </w:r>
    </w:p>
    <w:p w14:paraId="7BA5D38C" w14:textId="77777777" w:rsidR="00FA5397" w:rsidRPr="00D743CA" w:rsidRDefault="002B27E4" w:rsidP="00D743CA">
      <w:pPr>
        <w:pStyle w:val="ListParagraph"/>
        <w:numPr>
          <w:ilvl w:val="0"/>
          <w:numId w:val="9"/>
        </w:numPr>
        <w:tabs>
          <w:tab w:val="left" w:pos="1080"/>
          <w:tab w:val="left" w:pos="1440"/>
        </w:tabs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Speak</w:t>
      </w:r>
      <w:r w:rsidR="00FA5397" w:rsidRPr="00D743CA">
        <w:rPr>
          <w:rFonts w:asciiTheme="minorHAnsi" w:hAnsiTheme="minorHAnsi" w:cs="Palatino Linotype"/>
          <w:color w:val="000000"/>
        </w:rPr>
        <w:t xml:space="preserve"> Read and Write: English, Tamil.</w:t>
      </w:r>
    </w:p>
    <w:p w14:paraId="23B1AE47" w14:textId="77777777" w:rsidR="00FA5397" w:rsidRPr="00D743CA" w:rsidRDefault="00FA5397" w:rsidP="00D743CA">
      <w:pPr>
        <w:pStyle w:val="ListParagraph"/>
        <w:numPr>
          <w:ilvl w:val="0"/>
          <w:numId w:val="9"/>
        </w:numPr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Speak Kanada.</w:t>
      </w:r>
    </w:p>
    <w:p w14:paraId="72779C8D" w14:textId="77777777" w:rsidR="007A706F" w:rsidRDefault="007A706F">
      <w:pPr>
        <w:tabs>
          <w:tab w:val="left" w:pos="1080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71BDC75A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/>
          <w:b/>
          <w:bCs/>
          <w:color w:val="000000"/>
          <w:sz w:val="28"/>
          <w:szCs w:val="28"/>
        </w:rPr>
        <w:t>Soft Skills</w:t>
      </w:r>
    </w:p>
    <w:p w14:paraId="1895CAE6" w14:textId="77777777" w:rsidR="00FA5397" w:rsidRPr="00D743CA" w:rsidRDefault="00FA5397" w:rsidP="007A706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Having quick grasping ability.</w:t>
      </w:r>
    </w:p>
    <w:p w14:paraId="45958F21" w14:textId="77777777" w:rsidR="00FA5397" w:rsidRPr="00D743CA" w:rsidRDefault="00FA5397" w:rsidP="007A706F">
      <w:pPr>
        <w:numPr>
          <w:ilvl w:val="0"/>
          <w:numId w:val="2"/>
        </w:numPr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High determination and planned strategies.</w:t>
      </w:r>
    </w:p>
    <w:p w14:paraId="15A0B9F6" w14:textId="77777777" w:rsidR="00FA5397" w:rsidRPr="00D743CA" w:rsidRDefault="00FA5397" w:rsidP="007A706F">
      <w:pPr>
        <w:numPr>
          <w:ilvl w:val="0"/>
          <w:numId w:val="2"/>
        </w:numPr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Goal-Oriented positive approach.</w:t>
      </w:r>
    </w:p>
    <w:p w14:paraId="520AC518" w14:textId="77777777" w:rsidR="00FA5397" w:rsidRPr="00D743CA" w:rsidRDefault="00FA5397" w:rsidP="007A706F">
      <w:pPr>
        <w:numPr>
          <w:ilvl w:val="0"/>
          <w:numId w:val="2"/>
        </w:numPr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Sincere and Hardworking with dedication.</w:t>
      </w:r>
    </w:p>
    <w:p w14:paraId="02380270" w14:textId="77777777" w:rsidR="00FA5397" w:rsidRPr="00D743CA" w:rsidRDefault="00FA5397" w:rsidP="007A706F">
      <w:pPr>
        <w:numPr>
          <w:ilvl w:val="0"/>
          <w:numId w:val="3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Discipline, Dedication, Integrity and Accuracy.</w:t>
      </w:r>
    </w:p>
    <w:p w14:paraId="39C23890" w14:textId="77777777" w:rsidR="006B5F59" w:rsidRPr="00D743CA" w:rsidRDefault="00B43CB7" w:rsidP="007A706F">
      <w:pPr>
        <w:numPr>
          <w:ilvl w:val="0"/>
          <w:numId w:val="3"/>
        </w:numPr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Strong in Ms Excel, Ms Access </w:t>
      </w:r>
    </w:p>
    <w:p w14:paraId="6B00B6CB" w14:textId="77777777" w:rsidR="007A706F" w:rsidRPr="00D743CA" w:rsidRDefault="007A706F" w:rsidP="007A706F">
      <w:pPr>
        <w:rPr>
          <w:rFonts w:asciiTheme="minorHAnsi" w:hAnsiTheme="minorHAnsi" w:cs="Palatino Linotype"/>
          <w:color w:val="000000"/>
        </w:rPr>
      </w:pPr>
    </w:p>
    <w:p w14:paraId="1571695C" w14:textId="77777777" w:rsidR="006B5F59" w:rsidRPr="00D743CA" w:rsidRDefault="006B5F59" w:rsidP="007A706F">
      <w:pPr>
        <w:rPr>
          <w:rFonts w:asciiTheme="minorHAnsi" w:hAnsiTheme="minorHAnsi" w:cs="Palatino Linotype"/>
          <w:color w:val="000000"/>
        </w:rPr>
      </w:pPr>
    </w:p>
    <w:p w14:paraId="3AE39935" w14:textId="77777777" w:rsidR="00FA5397" w:rsidRDefault="00FA5397">
      <w:pPr>
        <w:tabs>
          <w:tab w:val="left" w:pos="1080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879553A" w14:textId="77777777" w:rsidR="00156E52" w:rsidRDefault="00156E52">
      <w:pPr>
        <w:tabs>
          <w:tab w:val="left" w:pos="1080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71C77D24" w14:textId="77777777" w:rsidR="00156E52" w:rsidRPr="00D743CA" w:rsidRDefault="00156E52">
      <w:pPr>
        <w:tabs>
          <w:tab w:val="left" w:pos="1080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D18BD93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/>
          <w:b/>
          <w:bCs/>
          <w:color w:val="000000"/>
          <w:sz w:val="28"/>
          <w:szCs w:val="28"/>
        </w:rPr>
        <w:t>Personal Details</w:t>
      </w:r>
    </w:p>
    <w:p w14:paraId="092D6EAC" w14:textId="77777777" w:rsidR="00FA5397" w:rsidRPr="00D743CA" w:rsidRDefault="00FA5397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Name                     </w:t>
      </w:r>
      <w:r w:rsidR="00987CCF">
        <w:rPr>
          <w:rFonts w:asciiTheme="minorHAnsi" w:hAnsiTheme="minorHAnsi" w:cs="Palatino Linotype"/>
          <w:color w:val="000000"/>
        </w:rPr>
        <w:tab/>
      </w:r>
      <w:r w:rsidR="00987CCF">
        <w:rPr>
          <w:rFonts w:asciiTheme="minorHAnsi" w:hAnsiTheme="minorHAnsi" w:cs="Palatino Linotype"/>
          <w:color w:val="000000"/>
        </w:rPr>
        <w:tab/>
      </w:r>
      <w:r w:rsidRPr="00D743CA">
        <w:rPr>
          <w:rFonts w:asciiTheme="minorHAnsi" w:hAnsiTheme="minorHAnsi" w:cs="Palatino Linotype"/>
          <w:color w:val="000000"/>
        </w:rPr>
        <w:t xml:space="preserve">: </w:t>
      </w:r>
      <w:r w:rsidRPr="00D743CA">
        <w:rPr>
          <w:rFonts w:asciiTheme="minorHAnsi" w:hAnsiTheme="minorHAnsi" w:cs="Palatino Linotype"/>
        </w:rPr>
        <w:t>Yugandhar .M</w:t>
      </w:r>
    </w:p>
    <w:p w14:paraId="2EFB6DCA" w14:textId="77777777" w:rsidR="00FA5397" w:rsidRPr="00D743CA" w:rsidRDefault="00FA5397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Father’s Name    </w:t>
      </w:r>
      <w:r w:rsidR="00987CCF">
        <w:rPr>
          <w:rFonts w:asciiTheme="minorHAnsi" w:hAnsiTheme="minorHAnsi" w:cs="Palatino Linotype"/>
          <w:color w:val="000000"/>
        </w:rPr>
        <w:tab/>
      </w:r>
      <w:r w:rsidR="00987CCF">
        <w:rPr>
          <w:rFonts w:asciiTheme="minorHAnsi" w:hAnsiTheme="minorHAnsi" w:cs="Palatino Linotype"/>
          <w:color w:val="000000"/>
        </w:rPr>
        <w:tab/>
      </w:r>
      <w:r w:rsidRPr="00D743CA">
        <w:rPr>
          <w:rFonts w:asciiTheme="minorHAnsi" w:hAnsiTheme="minorHAnsi" w:cs="Palatino Linotype"/>
          <w:color w:val="000000"/>
        </w:rPr>
        <w:t xml:space="preserve">: </w:t>
      </w:r>
      <w:r w:rsidRPr="00D743CA">
        <w:rPr>
          <w:rFonts w:asciiTheme="minorHAnsi" w:hAnsiTheme="minorHAnsi" w:cs="Palatino Linotype"/>
        </w:rPr>
        <w:t>Madhusudanan. J</w:t>
      </w:r>
    </w:p>
    <w:p w14:paraId="7EAFA5C9" w14:textId="77777777" w:rsidR="00FA5397" w:rsidRPr="00D743CA" w:rsidRDefault="00FA5397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b/>
          <w:bCs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Date of Birth</w:t>
      </w:r>
      <w:r w:rsidRPr="00D743CA">
        <w:rPr>
          <w:rFonts w:asciiTheme="minorHAnsi" w:hAnsiTheme="minorHAnsi" w:cs="Palatino Linotype"/>
          <w:color w:val="000000"/>
        </w:rPr>
        <w:tab/>
      </w:r>
      <w:r w:rsidR="00987CCF">
        <w:rPr>
          <w:rFonts w:asciiTheme="minorHAnsi" w:hAnsiTheme="minorHAnsi" w:cs="Palatino Linotype"/>
          <w:color w:val="000000"/>
        </w:rPr>
        <w:tab/>
      </w:r>
      <w:r w:rsidRPr="00D743CA">
        <w:rPr>
          <w:rFonts w:asciiTheme="minorHAnsi" w:hAnsiTheme="minorHAnsi" w:cs="Palatino Linotype"/>
          <w:color w:val="000000"/>
        </w:rPr>
        <w:t xml:space="preserve"> :17th March 1982</w:t>
      </w:r>
    </w:p>
    <w:p w14:paraId="33781432" w14:textId="77777777" w:rsidR="00FA5397" w:rsidRPr="00D743CA" w:rsidRDefault="00FA5397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Sex</w:t>
      </w:r>
      <w:r w:rsidRPr="00D743CA">
        <w:rPr>
          <w:rFonts w:asciiTheme="minorHAnsi" w:hAnsiTheme="minorHAnsi" w:cs="Palatino Linotype"/>
          <w:color w:val="000000"/>
        </w:rPr>
        <w:tab/>
      </w:r>
      <w:r w:rsidRPr="00D743CA">
        <w:rPr>
          <w:rFonts w:asciiTheme="minorHAnsi" w:hAnsiTheme="minorHAnsi" w:cs="Palatino Linotype"/>
          <w:color w:val="000000"/>
        </w:rPr>
        <w:tab/>
        <w:t xml:space="preserve">  </w:t>
      </w:r>
      <w:r w:rsidR="00987CCF">
        <w:rPr>
          <w:rFonts w:asciiTheme="minorHAnsi" w:hAnsiTheme="minorHAnsi" w:cs="Palatino Linotype"/>
          <w:color w:val="000000"/>
        </w:rPr>
        <w:tab/>
      </w:r>
      <w:r w:rsidR="00987CCF">
        <w:rPr>
          <w:rFonts w:asciiTheme="minorHAnsi" w:hAnsiTheme="minorHAnsi" w:cs="Palatino Linotype"/>
          <w:color w:val="000000"/>
        </w:rPr>
        <w:tab/>
      </w:r>
      <w:r w:rsidRPr="00D743CA">
        <w:rPr>
          <w:rFonts w:asciiTheme="minorHAnsi" w:hAnsiTheme="minorHAnsi" w:cs="Palatino Linotype"/>
          <w:color w:val="000000"/>
        </w:rPr>
        <w:t xml:space="preserve"> :Male</w:t>
      </w:r>
    </w:p>
    <w:p w14:paraId="20AB8587" w14:textId="77777777" w:rsidR="00FA5397" w:rsidRDefault="00FA5397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 xml:space="preserve">Marital Status   </w:t>
      </w:r>
      <w:r w:rsidR="00C0406C" w:rsidRPr="00D743CA">
        <w:rPr>
          <w:rFonts w:asciiTheme="minorHAnsi" w:hAnsiTheme="minorHAnsi" w:cs="Palatino Linotype"/>
          <w:color w:val="000000"/>
        </w:rPr>
        <w:tab/>
      </w:r>
      <w:r w:rsidR="00987CCF">
        <w:rPr>
          <w:rFonts w:asciiTheme="minorHAnsi" w:hAnsiTheme="minorHAnsi" w:cs="Palatino Linotype"/>
          <w:color w:val="000000"/>
        </w:rPr>
        <w:tab/>
      </w:r>
      <w:r w:rsidRPr="00D743CA">
        <w:rPr>
          <w:rFonts w:asciiTheme="minorHAnsi" w:hAnsiTheme="minorHAnsi" w:cs="Palatino Linotype"/>
          <w:color w:val="000000"/>
        </w:rPr>
        <w:t xml:space="preserve"> :</w:t>
      </w:r>
      <w:r w:rsidR="006B5F59" w:rsidRPr="00D743CA">
        <w:rPr>
          <w:rFonts w:asciiTheme="minorHAnsi" w:hAnsiTheme="minorHAnsi" w:cs="Palatino Linotype"/>
          <w:color w:val="000000"/>
        </w:rPr>
        <w:t xml:space="preserve">Married </w:t>
      </w:r>
    </w:p>
    <w:p w14:paraId="6F2E4AD5" w14:textId="77777777" w:rsidR="00987CCF" w:rsidRDefault="00987CCF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color w:val="000000"/>
        </w:rPr>
        <w:t xml:space="preserve">Children </w:t>
      </w:r>
      <w:r>
        <w:rPr>
          <w:rFonts w:asciiTheme="minorHAnsi" w:hAnsiTheme="minorHAnsi" w:cs="Palatino Linotype"/>
          <w:color w:val="000000"/>
        </w:rPr>
        <w:tab/>
      </w:r>
      <w:r>
        <w:rPr>
          <w:rFonts w:asciiTheme="minorHAnsi" w:hAnsiTheme="minorHAnsi" w:cs="Palatino Linotype"/>
          <w:color w:val="000000"/>
        </w:rPr>
        <w:tab/>
      </w:r>
      <w:r>
        <w:rPr>
          <w:rFonts w:asciiTheme="minorHAnsi" w:hAnsiTheme="minorHAnsi" w:cs="Palatino Linotype"/>
          <w:color w:val="000000"/>
        </w:rPr>
        <w:tab/>
        <w:t xml:space="preserve">: one son </w:t>
      </w:r>
    </w:p>
    <w:p w14:paraId="5DF9AF75" w14:textId="77777777" w:rsidR="00987CCF" w:rsidRDefault="00987CCF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color w:val="000000"/>
        </w:rPr>
        <w:t xml:space="preserve">Passport Number  </w:t>
      </w:r>
      <w:r>
        <w:rPr>
          <w:rFonts w:asciiTheme="minorHAnsi" w:hAnsiTheme="minorHAnsi" w:cs="Palatino Linotype"/>
          <w:color w:val="000000"/>
        </w:rPr>
        <w:tab/>
        <w:t>: P2312745</w:t>
      </w:r>
    </w:p>
    <w:p w14:paraId="4ECD12DD" w14:textId="77777777" w:rsidR="00987CCF" w:rsidRPr="00D743CA" w:rsidRDefault="00987CCF">
      <w:pPr>
        <w:tabs>
          <w:tab w:val="left" w:pos="1080"/>
          <w:tab w:val="left" w:pos="1170"/>
        </w:tabs>
        <w:ind w:left="1080"/>
        <w:rPr>
          <w:rFonts w:asciiTheme="minorHAnsi" w:hAnsiTheme="minorHAnsi" w:cs="Palatino Linotype"/>
          <w:b/>
          <w:bCs/>
          <w:color w:val="000000"/>
        </w:rPr>
      </w:pPr>
      <w:r>
        <w:rPr>
          <w:rFonts w:asciiTheme="minorHAnsi" w:hAnsiTheme="minorHAnsi" w:cs="Palatino Linotype"/>
          <w:color w:val="000000"/>
        </w:rPr>
        <w:t>Passport Expire date</w:t>
      </w:r>
      <w:r>
        <w:rPr>
          <w:rFonts w:asciiTheme="minorHAnsi" w:hAnsiTheme="minorHAnsi" w:cs="Palatino Linotype"/>
          <w:color w:val="000000"/>
        </w:rPr>
        <w:tab/>
        <w:t xml:space="preserve">: 25/07/2026 </w:t>
      </w:r>
    </w:p>
    <w:p w14:paraId="2C598FB0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02EA1FE5" w14:textId="77777777" w:rsidR="00B43CB7" w:rsidRPr="00D743CA" w:rsidRDefault="00B43CB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6AD63635" w14:textId="77777777" w:rsidR="00B43CB7" w:rsidRPr="00D743CA" w:rsidRDefault="00B43CB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36EA7AEE" w14:textId="77777777" w:rsidR="00B43CB7" w:rsidRDefault="00B43CB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5C7AC79D" w14:textId="77777777" w:rsidR="00987CCF" w:rsidRDefault="00987CC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6D48B2FD" w14:textId="77777777" w:rsidR="00987CCF" w:rsidRDefault="00987CC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190795C3" w14:textId="77777777" w:rsidR="00987CCF" w:rsidRDefault="00987CC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53092B70" w14:textId="77777777" w:rsidR="00987CCF" w:rsidRDefault="00987CC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21D43A1C" w14:textId="77777777" w:rsidR="00987CCF" w:rsidRPr="00D743CA" w:rsidRDefault="00987CCF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65C61684" w14:textId="77777777" w:rsidR="00B43CB7" w:rsidRPr="00D743CA" w:rsidRDefault="00B43CB7">
      <w:pPr>
        <w:tabs>
          <w:tab w:val="left" w:pos="1080"/>
        </w:tabs>
        <w:rPr>
          <w:rFonts w:asciiTheme="minorHAnsi" w:hAnsiTheme="minorHAnsi" w:cs="Palatino Linotype"/>
          <w:color w:val="000000"/>
        </w:rPr>
      </w:pPr>
    </w:p>
    <w:p w14:paraId="7B5AB7B1" w14:textId="77777777" w:rsidR="00FA5397" w:rsidRPr="00D743CA" w:rsidRDefault="00FA5397">
      <w:pPr>
        <w:tabs>
          <w:tab w:val="left" w:pos="1080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D743CA">
        <w:rPr>
          <w:rFonts w:asciiTheme="minorHAnsi" w:hAnsiTheme="minorHAnsi"/>
          <w:b/>
          <w:bCs/>
          <w:color w:val="000000"/>
          <w:sz w:val="28"/>
          <w:szCs w:val="28"/>
        </w:rPr>
        <w:t>Declaration</w:t>
      </w:r>
    </w:p>
    <w:p w14:paraId="6245F729" w14:textId="77777777" w:rsidR="007A706F" w:rsidRPr="00D743CA" w:rsidRDefault="007A706F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</w:p>
    <w:p w14:paraId="3127D575" w14:textId="77777777" w:rsidR="00FA5397" w:rsidRPr="00D743CA" w:rsidRDefault="00FA5397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  <w:r w:rsidRPr="00D743CA">
        <w:rPr>
          <w:rFonts w:asciiTheme="minorHAnsi" w:hAnsiTheme="minorHAnsi" w:cs="Palatino Linotype"/>
          <w:color w:val="000000"/>
        </w:rPr>
        <w:t>I, hereby declare that the details furnished above are true and correct to my knowledge and belief.</w:t>
      </w:r>
    </w:p>
    <w:p w14:paraId="6034C31E" w14:textId="77777777" w:rsidR="00B43CB7" w:rsidRPr="00D743CA" w:rsidRDefault="00B43CB7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</w:p>
    <w:p w14:paraId="632E3907" w14:textId="77777777" w:rsidR="00B43CB7" w:rsidRPr="00D743CA" w:rsidRDefault="00B43CB7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</w:p>
    <w:p w14:paraId="7F4EA74B" w14:textId="77777777" w:rsidR="00B43CB7" w:rsidRPr="00D743CA" w:rsidRDefault="00B43CB7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</w:p>
    <w:p w14:paraId="0774DBB7" w14:textId="77777777" w:rsidR="00B43CB7" w:rsidRDefault="00B43CB7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</w:p>
    <w:p w14:paraId="6CA9A521" w14:textId="77777777" w:rsidR="00987CCF" w:rsidRPr="00D743CA" w:rsidRDefault="00987CCF">
      <w:pPr>
        <w:tabs>
          <w:tab w:val="left" w:pos="1080"/>
        </w:tabs>
        <w:ind w:left="720" w:firstLine="720"/>
        <w:jc w:val="center"/>
        <w:rPr>
          <w:rFonts w:asciiTheme="minorHAnsi" w:hAnsiTheme="minorHAnsi" w:cs="Palatino Linotype"/>
          <w:color w:val="000000"/>
        </w:rPr>
      </w:pPr>
    </w:p>
    <w:p w14:paraId="1DB2583A" w14:textId="150D171C" w:rsidR="00F8223A" w:rsidRDefault="00FA5397">
      <w:pPr>
        <w:tabs>
          <w:tab w:val="left" w:pos="1080"/>
        </w:tabs>
        <w:spacing w:before="100" w:after="100"/>
        <w:rPr>
          <w:rFonts w:asciiTheme="minorHAnsi" w:hAnsiTheme="minorHAnsi" w:cs="Palatino Linotype"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                  </w:t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>Yours</w:t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 xml:space="preserve"> </w:t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>Sincerely </w:t>
      </w:r>
    </w:p>
    <w:p w14:paraId="4330E49D" w14:textId="0D0E904B" w:rsidR="00B43CB7" w:rsidRPr="00D743CA" w:rsidRDefault="00F8223A">
      <w:pPr>
        <w:tabs>
          <w:tab w:val="left" w:pos="1080"/>
        </w:tabs>
        <w:spacing w:before="100" w:after="100"/>
        <w:rPr>
          <w:rFonts w:asciiTheme="minorHAnsi" w:hAnsiTheme="minorHAnsi" w:cs="Palatino Linotype"/>
          <w:color w:val="000000"/>
          <w:sz w:val="26"/>
          <w:szCs w:val="26"/>
        </w:rPr>
      </w:pPr>
      <w:r>
        <w:rPr>
          <w:rFonts w:asciiTheme="minorHAnsi" w:hAnsiTheme="minorHAnsi" w:cs="Palatino Linotype"/>
          <w:color w:val="000000"/>
          <w:sz w:val="26"/>
          <w:szCs w:val="26"/>
        </w:rPr>
        <w:t xml:space="preserve">Date: </w:t>
      </w:r>
      <w:r w:rsidR="00FA5397"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</w:t>
      </w:r>
      <w:r w:rsidR="00B43CB7"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                           </w:t>
      </w:r>
      <w:r>
        <w:rPr>
          <w:rFonts w:asciiTheme="minorHAnsi" w:hAnsiTheme="minorHAnsi" w:cs="Palatino Linotype"/>
          <w:color w:val="000000"/>
          <w:sz w:val="26"/>
          <w:szCs w:val="26"/>
        </w:rPr>
        <w:t xml:space="preserve">                                  </w:t>
      </w:r>
      <w:r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B43CB7"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 </w:t>
      </w:r>
    </w:p>
    <w:p w14:paraId="45BF3E2A" w14:textId="77777777" w:rsidR="00B43CB7" w:rsidRPr="00D743CA" w:rsidRDefault="00B43CB7">
      <w:pPr>
        <w:tabs>
          <w:tab w:val="left" w:pos="1080"/>
        </w:tabs>
        <w:spacing w:before="100" w:after="100"/>
        <w:rPr>
          <w:rFonts w:asciiTheme="minorHAnsi" w:hAnsiTheme="minorHAnsi" w:cs="Palatino Linotype"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  <w:sz w:val="26"/>
          <w:szCs w:val="26"/>
        </w:rPr>
        <w:t>Station:</w:t>
      </w:r>
    </w:p>
    <w:p w14:paraId="54C0B702" w14:textId="323C42BF" w:rsidR="00FA5397" w:rsidRPr="00D743CA" w:rsidRDefault="00FA5397">
      <w:pPr>
        <w:tabs>
          <w:tab w:val="left" w:pos="1080"/>
        </w:tabs>
        <w:spacing w:before="100" w:after="100"/>
        <w:rPr>
          <w:rFonts w:asciiTheme="minorHAnsi" w:hAnsiTheme="minorHAnsi" w:cs="Palatino Linotype"/>
          <w:color w:val="000000"/>
          <w:sz w:val="26"/>
          <w:szCs w:val="26"/>
        </w:rPr>
      </w:pPr>
      <w:r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                          </w:t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="00B43CB7"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 </w:t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</w:t>
      </w:r>
      <w:r w:rsidR="00F8223A">
        <w:rPr>
          <w:rFonts w:asciiTheme="minorHAnsi" w:hAnsiTheme="minorHAnsi" w:cs="Palatino Linotype"/>
          <w:color w:val="000000"/>
          <w:sz w:val="26"/>
          <w:szCs w:val="26"/>
        </w:rPr>
        <w:tab/>
      </w:r>
      <w:r w:rsidRPr="00D743CA">
        <w:rPr>
          <w:rFonts w:asciiTheme="minorHAnsi" w:hAnsiTheme="minorHAnsi" w:cs="Palatino Linotype"/>
          <w:color w:val="000000"/>
          <w:sz w:val="26"/>
          <w:szCs w:val="26"/>
        </w:rPr>
        <w:t xml:space="preserve"> [Yugandhar.M] </w:t>
      </w:r>
    </w:p>
    <w:p w14:paraId="0039BB32" w14:textId="77777777" w:rsidR="00FA5397" w:rsidRPr="00D743CA" w:rsidRDefault="00FA5397">
      <w:pPr>
        <w:tabs>
          <w:tab w:val="left" w:pos="1080"/>
        </w:tabs>
        <w:rPr>
          <w:rFonts w:asciiTheme="minorHAnsi" w:hAnsiTheme="minorHAnsi" w:cs="Palatino Linotype"/>
          <w:b/>
          <w:bCs/>
          <w:color w:val="000000"/>
        </w:rPr>
      </w:pPr>
    </w:p>
    <w:sectPr w:rsidR="00FA5397" w:rsidRPr="00D743CA" w:rsidSect="00F8223A">
      <w:pgSz w:w="12240" w:h="15840"/>
      <w:pgMar w:top="1440" w:right="90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6A9C"/>
    <w:multiLevelType w:val="hybridMultilevel"/>
    <w:tmpl w:val="7200EB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6D081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CB2ED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8076892"/>
    <w:multiLevelType w:val="hybridMultilevel"/>
    <w:tmpl w:val="473893C0"/>
    <w:lvl w:ilvl="0" w:tplc="BF6E8068"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CF7F20"/>
    <w:multiLevelType w:val="hybridMultilevel"/>
    <w:tmpl w:val="6DE2F1A4"/>
    <w:lvl w:ilvl="0" w:tplc="BF6E8068"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1B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05A290B"/>
    <w:multiLevelType w:val="hybridMultilevel"/>
    <w:tmpl w:val="AF3293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4313C"/>
    <w:multiLevelType w:val="hybridMultilevel"/>
    <w:tmpl w:val="1C88E0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251AEB"/>
    <w:multiLevelType w:val="hybridMultilevel"/>
    <w:tmpl w:val="A7444642"/>
    <w:lvl w:ilvl="0" w:tplc="BF6E8068"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F4"/>
    <w:rsid w:val="00062CBB"/>
    <w:rsid w:val="000D46F1"/>
    <w:rsid w:val="000F7D0B"/>
    <w:rsid w:val="00100AAD"/>
    <w:rsid w:val="00105A8F"/>
    <w:rsid w:val="0014240A"/>
    <w:rsid w:val="00156E52"/>
    <w:rsid w:val="001830D0"/>
    <w:rsid w:val="001A7622"/>
    <w:rsid w:val="001E122C"/>
    <w:rsid w:val="001F6E66"/>
    <w:rsid w:val="002B27E4"/>
    <w:rsid w:val="003023F3"/>
    <w:rsid w:val="0031520A"/>
    <w:rsid w:val="00326F80"/>
    <w:rsid w:val="00360AA1"/>
    <w:rsid w:val="00367864"/>
    <w:rsid w:val="003D6509"/>
    <w:rsid w:val="00453CE1"/>
    <w:rsid w:val="004A6899"/>
    <w:rsid w:val="004B2B47"/>
    <w:rsid w:val="00680FB4"/>
    <w:rsid w:val="006B5F59"/>
    <w:rsid w:val="007A706F"/>
    <w:rsid w:val="007C68F0"/>
    <w:rsid w:val="008148CF"/>
    <w:rsid w:val="00861B9D"/>
    <w:rsid w:val="00865E46"/>
    <w:rsid w:val="00872C2F"/>
    <w:rsid w:val="008746E6"/>
    <w:rsid w:val="00957F43"/>
    <w:rsid w:val="00987CCF"/>
    <w:rsid w:val="009F6A0A"/>
    <w:rsid w:val="00AB4F54"/>
    <w:rsid w:val="00B43CB7"/>
    <w:rsid w:val="00B72694"/>
    <w:rsid w:val="00BC6D25"/>
    <w:rsid w:val="00C0406C"/>
    <w:rsid w:val="00C819F4"/>
    <w:rsid w:val="00D46F96"/>
    <w:rsid w:val="00D743CA"/>
    <w:rsid w:val="00DA50F9"/>
    <w:rsid w:val="00DE3DAB"/>
    <w:rsid w:val="00DF78B6"/>
    <w:rsid w:val="00E3468D"/>
    <w:rsid w:val="00EB6257"/>
    <w:rsid w:val="00ED4851"/>
    <w:rsid w:val="00EF65FE"/>
    <w:rsid w:val="00F8223A"/>
    <w:rsid w:val="00FA5397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9CEB54"/>
  <w15:docId w15:val="{65D218D5-2C96-416B-B8C9-E93D2A9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8D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468D"/>
    <w:pPr>
      <w:outlineLvl w:val="0"/>
    </w:pPr>
  </w:style>
  <w:style w:type="paragraph" w:styleId="Heading2">
    <w:name w:val="heading 2"/>
    <w:basedOn w:val="Normal"/>
    <w:next w:val="Normal"/>
    <w:qFormat/>
    <w:rsid w:val="00E3468D"/>
    <w:pPr>
      <w:outlineLvl w:val="1"/>
    </w:pPr>
  </w:style>
  <w:style w:type="paragraph" w:styleId="Heading3">
    <w:name w:val="heading 3"/>
    <w:basedOn w:val="Normal"/>
    <w:next w:val="Normal"/>
    <w:qFormat/>
    <w:rsid w:val="00E3468D"/>
    <w:pPr>
      <w:outlineLvl w:val="2"/>
    </w:pPr>
  </w:style>
  <w:style w:type="paragraph" w:styleId="Heading4">
    <w:name w:val="heading 4"/>
    <w:basedOn w:val="Normal"/>
    <w:next w:val="Normal"/>
    <w:qFormat/>
    <w:rsid w:val="00E3468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5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ugandhar.M198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Yugandhar</vt:lpstr>
    </vt:vector>
  </TitlesOfParts>
  <Company>gip</Company>
  <LinksUpToDate>false</LinksUpToDate>
  <CharactersWithSpaces>8377</CharactersWithSpaces>
  <SharedDoc>false</SharedDoc>
  <HLinks>
    <vt:vector size="6" baseType="variant"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mailto:Yugandhar.M1982@gmail.com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Yugandhar</dc:title>
  <dc:creator>galaxy5</dc:creator>
  <cp:lastModifiedBy>Yugandhar Madhusudanan</cp:lastModifiedBy>
  <cp:revision>2</cp:revision>
  <dcterms:created xsi:type="dcterms:W3CDTF">2020-12-13T17:44:00Z</dcterms:created>
  <dcterms:modified xsi:type="dcterms:W3CDTF">2020-12-13T17:44:00Z</dcterms:modified>
</cp:coreProperties>
</file>